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71DE" w14:textId="77777777" w:rsidR="00A465BB" w:rsidRPr="000B5BA8" w:rsidRDefault="00A465BB" w:rsidP="000928F7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</w:rPr>
      </w:pPr>
    </w:p>
    <w:p w14:paraId="60591BE7" w14:textId="77777777" w:rsidR="000928F7" w:rsidRPr="000B5BA8" w:rsidRDefault="00667875" w:rsidP="000928F7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0B5BA8">
        <w:rPr>
          <w:rFonts w:ascii="Palatino Linotype" w:hAnsi="Palatino Linotype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5C69E5F" wp14:editId="5FB69E97">
            <wp:simplePos x="0" y="0"/>
            <wp:positionH relativeFrom="margin">
              <wp:posOffset>5619750</wp:posOffset>
            </wp:positionH>
            <wp:positionV relativeFrom="paragraph">
              <wp:posOffset>-9525</wp:posOffset>
            </wp:positionV>
            <wp:extent cx="1045845" cy="609600"/>
            <wp:effectExtent l="0" t="0" r="0" b="0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tform Developer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4142" w:rsidRPr="000B5BA8">
        <w:rPr>
          <w:rFonts w:ascii="Palatino Linotype" w:hAnsi="Palatino Linotype" w:cs="Times New Roman"/>
          <w:b/>
          <w:sz w:val="20"/>
          <w:szCs w:val="20"/>
        </w:rPr>
        <w:t>Sudha Sruthi</w:t>
      </w:r>
      <w:r w:rsidR="005845E1">
        <w:rPr>
          <w:rFonts w:ascii="Palatino Linotype" w:hAnsi="Palatino Linotype" w:cs="Times New Roman"/>
          <w:b/>
          <w:sz w:val="20"/>
          <w:szCs w:val="20"/>
        </w:rPr>
        <w:tab/>
      </w:r>
      <w:r w:rsidR="005845E1">
        <w:rPr>
          <w:rFonts w:ascii="Palatino Linotype" w:hAnsi="Palatino Linotype" w:cs="Times New Roman"/>
          <w:b/>
          <w:sz w:val="20"/>
          <w:szCs w:val="20"/>
        </w:rPr>
        <w:tab/>
      </w:r>
      <w:r w:rsidR="005845E1">
        <w:rPr>
          <w:rFonts w:ascii="Palatino Linotype" w:hAnsi="Palatino Linotype" w:cs="Times New Roman"/>
          <w:b/>
          <w:sz w:val="20"/>
          <w:szCs w:val="20"/>
        </w:rPr>
        <w:tab/>
      </w:r>
      <w:r w:rsidR="005845E1">
        <w:rPr>
          <w:rFonts w:ascii="Palatino Linotype" w:hAnsi="Palatino Linotype" w:cs="Times New Roman"/>
          <w:b/>
          <w:sz w:val="20"/>
          <w:szCs w:val="20"/>
        </w:rPr>
        <w:tab/>
        <w:t xml:space="preserve">                                                              </w:t>
      </w:r>
      <w:r w:rsidR="00A465BB" w:rsidRPr="000B5BA8">
        <w:rPr>
          <w:rFonts w:ascii="Palatino Linotype" w:hAnsi="Palatino Linotype" w:cs="Times New Roman"/>
          <w:b/>
          <w:sz w:val="20"/>
          <w:szCs w:val="20"/>
        </w:rPr>
        <w:t xml:space="preserve">     </w:t>
      </w:r>
      <w:r w:rsidR="004C2B1E" w:rsidRPr="000B5BA8">
        <w:rPr>
          <w:rFonts w:ascii="Palatino Linotype" w:hAnsi="Palatino Linotype" w:cs="Times New Roman"/>
          <w:b/>
          <w:noProof/>
          <w:sz w:val="20"/>
          <w:szCs w:val="20"/>
        </w:rPr>
        <w:drawing>
          <wp:inline distT="0" distB="0" distL="0" distR="0" wp14:anchorId="7BEEFF43" wp14:editId="1AC3A993">
            <wp:extent cx="1085850" cy="5997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4440" cy="63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28F7" w:rsidRPr="000B5BA8">
        <w:rPr>
          <w:rFonts w:ascii="Palatino Linotype" w:hAnsi="Palatino Linotype" w:cs="Times New Roman"/>
          <w:b/>
          <w:sz w:val="20"/>
          <w:szCs w:val="20"/>
        </w:rPr>
        <w:t xml:space="preserve">Salesforce </w:t>
      </w:r>
      <w:r w:rsidR="00C913D4" w:rsidRPr="000B5BA8">
        <w:rPr>
          <w:rFonts w:ascii="Palatino Linotype" w:hAnsi="Palatino Linotype" w:cs="Times New Roman"/>
          <w:b/>
          <w:sz w:val="20"/>
          <w:szCs w:val="20"/>
        </w:rPr>
        <w:t>Developer</w:t>
      </w:r>
    </w:p>
    <w:p w14:paraId="559046FB" w14:textId="77777777" w:rsidR="00DF5CA6" w:rsidRPr="000B5BA8" w:rsidRDefault="000928F7" w:rsidP="000928F7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Email: </w:t>
      </w:r>
      <w:hyperlink r:id="rId10" w:history="1">
        <w:r w:rsidR="00C913D4" w:rsidRPr="000B5BA8">
          <w:rPr>
            <w:rStyle w:val="Hyperlink"/>
            <w:rFonts w:ascii="Palatino Linotype" w:hAnsi="Palatino Linotype" w:cs="Times New Roman"/>
            <w:b/>
            <w:sz w:val="20"/>
            <w:szCs w:val="20"/>
          </w:rPr>
          <w:t>sruthiv8255@gmail.com</w:t>
        </w:r>
      </w:hyperlink>
      <w:r w:rsidR="00C913D4" w:rsidRPr="000B5BA8">
        <w:rPr>
          <w:rFonts w:ascii="Palatino Linotype" w:hAnsi="Palatino Linotype" w:cs="Times New Roman"/>
          <w:b/>
          <w:sz w:val="20"/>
          <w:szCs w:val="20"/>
        </w:rPr>
        <w:t xml:space="preserve"> </w:t>
      </w:r>
    </w:p>
    <w:p w14:paraId="1AFFF1C3" w14:textId="77777777" w:rsidR="000928F7" w:rsidRPr="000B5BA8" w:rsidRDefault="000928F7" w:rsidP="000928F7">
      <w:pPr>
        <w:pStyle w:val="NoSpacing"/>
        <w:pBdr>
          <w:bottom w:val="single" w:sz="4" w:space="1" w:color="auto"/>
        </w:pBdr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Ph #: </w:t>
      </w:r>
      <w:r w:rsidR="00C913D4" w:rsidRPr="000B5BA8">
        <w:rPr>
          <w:rFonts w:ascii="Palatino Linotype" w:hAnsi="Palatino Linotype" w:cs="Times New Roman"/>
          <w:b/>
          <w:sz w:val="20"/>
          <w:szCs w:val="20"/>
        </w:rPr>
        <w:t>567-318-2416</w:t>
      </w:r>
      <w:r w:rsidR="00C913D4" w:rsidRPr="000B5BA8">
        <w:rPr>
          <w:rFonts w:ascii="Palatino Linotype" w:hAnsi="Times New Roman" w:cs="Times New Roman"/>
          <w:b/>
          <w:sz w:val="20"/>
          <w:szCs w:val="20"/>
        </w:rPr>
        <w:t>‬</w:t>
      </w:r>
      <w:r w:rsidR="00622B5D" w:rsidRPr="000B5BA8">
        <w:rPr>
          <w:rFonts w:ascii="Palatino Linotype" w:hAnsi="Times New Roman" w:cs="Times New Roman"/>
          <w:sz w:val="20"/>
          <w:szCs w:val="20"/>
        </w:rPr>
        <w:t>‬</w:t>
      </w:r>
      <w:r w:rsidR="00AB6196" w:rsidRPr="000B5BA8">
        <w:rPr>
          <w:rFonts w:ascii="Palatino Linotype" w:hAnsi="Times New Roman" w:cs="Times New Roman"/>
          <w:sz w:val="20"/>
          <w:szCs w:val="20"/>
        </w:rPr>
        <w:t>‬</w:t>
      </w:r>
      <w:r w:rsidR="00155D23" w:rsidRPr="000B5BA8">
        <w:rPr>
          <w:rFonts w:ascii="Palatino Linotype" w:hAnsi="Times New Roman" w:cs="Times New Roman"/>
          <w:sz w:val="20"/>
          <w:szCs w:val="20"/>
        </w:rPr>
        <w:t>‬</w:t>
      </w:r>
      <w:r w:rsidR="00ED12F7" w:rsidRPr="000B5BA8">
        <w:rPr>
          <w:rFonts w:ascii="Palatino Linotype" w:hAnsi="Times New Roman" w:cs="Times New Roman"/>
          <w:sz w:val="20"/>
          <w:szCs w:val="20"/>
        </w:rPr>
        <w:t>‬</w:t>
      </w:r>
    </w:p>
    <w:p w14:paraId="67EA92DD" w14:textId="7D14E4C0" w:rsidR="00914D4C" w:rsidRPr="000B5BA8" w:rsidRDefault="00914D4C" w:rsidP="000928F7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0B5BA8">
        <w:rPr>
          <w:rFonts w:ascii="Palatino Linotype" w:hAnsi="Palatino Linotype" w:cs="Times New Roman"/>
          <w:b/>
          <w:sz w:val="20"/>
          <w:szCs w:val="20"/>
        </w:rPr>
        <w:t>PROFESSIONAL SUMMARY:</w:t>
      </w:r>
      <w:r w:rsidR="00F8195A">
        <w:rPr>
          <w:rFonts w:ascii="Palatino Linotype" w:hAnsi="Palatino Linotype" w:cs="Times New Roman"/>
          <w:b/>
          <w:sz w:val="20"/>
          <w:szCs w:val="20"/>
        </w:rPr>
        <w:t xml:space="preserve">  </w:t>
      </w:r>
    </w:p>
    <w:p w14:paraId="2D111E00" w14:textId="77777777" w:rsidR="00914D4C" w:rsidRPr="000B5BA8" w:rsidRDefault="00402296" w:rsidP="000928F7">
      <w:pPr>
        <w:pStyle w:val="NoSpacing"/>
        <w:numPr>
          <w:ilvl w:val="0"/>
          <w:numId w:val="29"/>
        </w:numPr>
        <w:jc w:val="both"/>
        <w:rPr>
          <w:rFonts w:ascii="Palatino Linotype" w:eastAsia="Arial Unicode MS" w:hAnsi="Palatino Linotype" w:cs="Times New Roman"/>
          <w:sz w:val="20"/>
          <w:szCs w:val="20"/>
        </w:rPr>
      </w:pPr>
      <w:r w:rsidRPr="000B5BA8">
        <w:rPr>
          <w:rFonts w:ascii="Palatino Linotype" w:eastAsia="Arial Unicode MS" w:hAnsi="Palatino Linotype" w:cs="Times New Roman"/>
          <w:sz w:val="20"/>
          <w:szCs w:val="20"/>
        </w:rPr>
        <w:t xml:space="preserve">Having </w:t>
      </w:r>
      <w:r w:rsidR="000928F7" w:rsidRPr="000B5BA8">
        <w:rPr>
          <w:rFonts w:ascii="Palatino Linotype" w:eastAsia="Arial Unicode MS" w:hAnsi="Palatino Linotype" w:cs="Times New Roman"/>
          <w:sz w:val="20"/>
          <w:szCs w:val="20"/>
        </w:rPr>
        <w:t xml:space="preserve">around </w:t>
      </w:r>
      <w:r w:rsidR="00B247D8" w:rsidRPr="000B5BA8">
        <w:rPr>
          <w:rFonts w:ascii="Palatino Linotype" w:eastAsia="Arial Unicode MS" w:hAnsi="Palatino Linotype" w:cs="Times New Roman"/>
          <w:b/>
          <w:sz w:val="20"/>
          <w:szCs w:val="20"/>
        </w:rPr>
        <w:t>Six</w:t>
      </w:r>
      <w:r w:rsidR="007A1BFE" w:rsidRPr="000B5BA8">
        <w:rPr>
          <w:rFonts w:ascii="Palatino Linotype" w:eastAsia="Arial Unicode MS" w:hAnsi="Palatino Linotype" w:cs="Times New Roman"/>
          <w:sz w:val="20"/>
          <w:szCs w:val="20"/>
        </w:rPr>
        <w:t xml:space="preserve"> </w:t>
      </w:r>
      <w:r w:rsidR="0031523F" w:rsidRPr="000B5BA8">
        <w:rPr>
          <w:rFonts w:ascii="Palatino Linotype" w:hAnsi="Palatino Linotype" w:cs="Times New Roman"/>
          <w:sz w:val="20"/>
          <w:szCs w:val="20"/>
        </w:rPr>
        <w:t>Years of profession</w:t>
      </w:r>
      <w:r w:rsidR="00331ACC" w:rsidRPr="000B5BA8">
        <w:rPr>
          <w:rFonts w:ascii="Palatino Linotype" w:hAnsi="Palatino Linotype" w:cs="Times New Roman"/>
          <w:sz w:val="20"/>
          <w:szCs w:val="20"/>
        </w:rPr>
        <w:t xml:space="preserve">al IT experience </w:t>
      </w:r>
      <w:r w:rsidR="000E1864" w:rsidRPr="000B5BA8">
        <w:rPr>
          <w:rFonts w:ascii="Palatino Linotype" w:hAnsi="Palatino Linotype" w:cs="Times New Roman"/>
          <w:sz w:val="20"/>
          <w:szCs w:val="20"/>
        </w:rPr>
        <w:t xml:space="preserve">in </w:t>
      </w:r>
      <w:r w:rsidR="000E1864" w:rsidRPr="000B5BA8">
        <w:rPr>
          <w:rFonts w:ascii="Palatino Linotype" w:hAnsi="Palatino Linotype" w:cs="Times New Roman"/>
          <w:b/>
          <w:sz w:val="20"/>
          <w:szCs w:val="20"/>
        </w:rPr>
        <w:t>Salesforce</w:t>
      </w:r>
      <w:r w:rsidR="00831FD9" w:rsidRPr="000B5BA8">
        <w:rPr>
          <w:rFonts w:ascii="Palatino Linotype" w:hAnsi="Palatino Linotype" w:cs="Times New Roman"/>
          <w:b/>
          <w:sz w:val="20"/>
          <w:szCs w:val="20"/>
        </w:rPr>
        <w:t>.com</w:t>
      </w:r>
      <w:r w:rsidR="0031523F" w:rsidRPr="000B5BA8">
        <w:rPr>
          <w:rFonts w:ascii="Palatino Linotype" w:hAnsi="Palatino Linotype" w:cs="Times New Roman"/>
          <w:sz w:val="20"/>
          <w:szCs w:val="20"/>
        </w:rPr>
        <w:t xml:space="preserve"> </w:t>
      </w:r>
      <w:r w:rsidR="0031523F" w:rsidRPr="000B5BA8">
        <w:rPr>
          <w:rFonts w:ascii="Palatino Linotype" w:hAnsi="Palatino Linotype" w:cs="Times New Roman"/>
          <w:b/>
          <w:sz w:val="20"/>
          <w:szCs w:val="20"/>
        </w:rPr>
        <w:t>CRM Platform</w:t>
      </w:r>
      <w:r w:rsidR="0031523F" w:rsidRPr="000B5BA8">
        <w:rPr>
          <w:rFonts w:ascii="Palatino Linotype" w:hAnsi="Palatino Linotype" w:cs="Times New Roman"/>
          <w:sz w:val="20"/>
          <w:szCs w:val="20"/>
        </w:rPr>
        <w:t xml:space="preserve"> as a Develope</w:t>
      </w:r>
      <w:r w:rsidR="00331ACC" w:rsidRPr="000B5BA8">
        <w:rPr>
          <w:rFonts w:ascii="Palatino Linotype" w:hAnsi="Palatino Linotype" w:cs="Times New Roman"/>
          <w:sz w:val="20"/>
          <w:szCs w:val="20"/>
        </w:rPr>
        <w:t>r and Administrator</w:t>
      </w:r>
      <w:r w:rsidR="00F26D55" w:rsidRPr="000B5BA8">
        <w:rPr>
          <w:rFonts w:ascii="Palatino Linotype" w:hAnsi="Palatino Linotype" w:cs="Times New Roman"/>
          <w:sz w:val="20"/>
          <w:szCs w:val="20"/>
        </w:rPr>
        <w:t>.</w:t>
      </w:r>
      <w:r w:rsidR="00331ACC" w:rsidRPr="000B5BA8">
        <w:rPr>
          <w:rFonts w:ascii="Palatino Linotype" w:hAnsi="Palatino Linotype" w:cs="Times New Roman"/>
          <w:sz w:val="20"/>
          <w:szCs w:val="20"/>
        </w:rPr>
        <w:t xml:space="preserve"> </w:t>
      </w:r>
    </w:p>
    <w:p w14:paraId="04B8A731" w14:textId="77777777" w:rsidR="00914D4C" w:rsidRPr="000B5BA8" w:rsidRDefault="00914D4C" w:rsidP="000928F7">
      <w:pPr>
        <w:pStyle w:val="NoSpacing"/>
        <w:numPr>
          <w:ilvl w:val="0"/>
          <w:numId w:val="29"/>
        </w:numPr>
        <w:jc w:val="both"/>
        <w:rPr>
          <w:rFonts w:ascii="Palatino Linotype" w:eastAsia="Arial Unicode MS" w:hAnsi="Palatino Linotype" w:cs="Times New Roman"/>
          <w:sz w:val="20"/>
          <w:szCs w:val="20"/>
        </w:rPr>
      </w:pPr>
      <w:r w:rsidRPr="000B5BA8">
        <w:rPr>
          <w:rFonts w:ascii="Palatino Linotype" w:eastAsia="Arial Unicode MS" w:hAnsi="Palatino Linotype" w:cs="Times New Roman"/>
          <w:sz w:val="20"/>
          <w:szCs w:val="20"/>
        </w:rPr>
        <w:t>Extensively worked on Salesforce schema builder for development and analysis of several cloud applications.</w:t>
      </w:r>
    </w:p>
    <w:p w14:paraId="3AF2B753" w14:textId="77777777" w:rsidR="00A07495" w:rsidRPr="000B5BA8" w:rsidRDefault="00914D4C" w:rsidP="000928F7">
      <w:pPr>
        <w:pStyle w:val="NoSpacing"/>
        <w:numPr>
          <w:ilvl w:val="0"/>
          <w:numId w:val="29"/>
        </w:numPr>
        <w:jc w:val="both"/>
        <w:rPr>
          <w:rFonts w:ascii="Palatino Linotype" w:eastAsia="Arial Unicode MS" w:hAnsi="Palatino Linotype" w:cs="Times New Roman"/>
          <w:sz w:val="20"/>
          <w:szCs w:val="20"/>
        </w:rPr>
      </w:pPr>
      <w:r w:rsidRPr="000B5BA8">
        <w:rPr>
          <w:rFonts w:ascii="Palatino Linotype" w:eastAsia="Arial Unicode MS" w:hAnsi="Palatino Linotype" w:cs="Times New Roman"/>
          <w:sz w:val="20"/>
          <w:szCs w:val="20"/>
        </w:rPr>
        <w:t xml:space="preserve">Experience in working across various SFDC implementations covering </w:t>
      </w:r>
      <w:r w:rsidRPr="000B5BA8">
        <w:rPr>
          <w:rFonts w:ascii="Palatino Linotype" w:eastAsia="Arial Unicode MS" w:hAnsi="Palatino Linotype" w:cs="Times New Roman"/>
          <w:b/>
          <w:sz w:val="20"/>
          <w:szCs w:val="20"/>
        </w:rPr>
        <w:t>Sales</w:t>
      </w:r>
      <w:r w:rsidR="00E513A6" w:rsidRPr="000B5BA8">
        <w:rPr>
          <w:rFonts w:ascii="Palatino Linotype" w:eastAsia="Arial Unicode MS" w:hAnsi="Palatino Linotype" w:cs="Times New Roman"/>
          <w:b/>
          <w:sz w:val="20"/>
          <w:szCs w:val="20"/>
        </w:rPr>
        <w:t xml:space="preserve"> </w:t>
      </w:r>
      <w:r w:rsidRPr="000B5BA8">
        <w:rPr>
          <w:rFonts w:ascii="Palatino Linotype" w:eastAsia="Arial Unicode MS" w:hAnsi="Palatino Linotype" w:cs="Times New Roman"/>
          <w:b/>
          <w:sz w:val="20"/>
          <w:szCs w:val="20"/>
        </w:rPr>
        <w:t>Cloud, Service</w:t>
      </w:r>
      <w:r w:rsidR="00E513A6" w:rsidRPr="000B5BA8">
        <w:rPr>
          <w:rFonts w:ascii="Palatino Linotype" w:eastAsia="Arial Unicode MS" w:hAnsi="Palatino Linotype" w:cs="Times New Roman"/>
          <w:b/>
          <w:sz w:val="20"/>
          <w:szCs w:val="20"/>
        </w:rPr>
        <w:t xml:space="preserve"> </w:t>
      </w:r>
      <w:r w:rsidRPr="000B5BA8">
        <w:rPr>
          <w:rFonts w:ascii="Palatino Linotype" w:eastAsia="Arial Unicode MS" w:hAnsi="Palatino Linotype" w:cs="Times New Roman"/>
          <w:b/>
          <w:sz w:val="20"/>
          <w:szCs w:val="20"/>
        </w:rPr>
        <w:t>Cloud</w:t>
      </w:r>
      <w:r w:rsidR="00C640D8" w:rsidRPr="000B5BA8">
        <w:rPr>
          <w:rFonts w:ascii="Palatino Linotype" w:eastAsia="Arial Unicode MS" w:hAnsi="Palatino Linotype" w:cs="Times New Roman"/>
          <w:b/>
          <w:sz w:val="20"/>
          <w:szCs w:val="20"/>
        </w:rPr>
        <w:t xml:space="preserve">, </w:t>
      </w:r>
      <w:r w:rsidRPr="000B5BA8">
        <w:rPr>
          <w:rFonts w:ascii="Palatino Linotype" w:eastAsia="Arial Unicode MS" w:hAnsi="Palatino Linotype" w:cs="Times New Roman"/>
          <w:b/>
          <w:sz w:val="20"/>
          <w:szCs w:val="20"/>
        </w:rPr>
        <w:t>Chatter applications</w:t>
      </w:r>
      <w:r w:rsidRPr="000B5BA8">
        <w:rPr>
          <w:rFonts w:ascii="Palatino Linotype" w:eastAsia="Arial Unicode MS" w:hAnsi="Palatino Linotype" w:cs="Times New Roman"/>
          <w:sz w:val="20"/>
          <w:szCs w:val="20"/>
        </w:rPr>
        <w:t>.</w:t>
      </w:r>
    </w:p>
    <w:p w14:paraId="0C6FD1A8" w14:textId="77777777" w:rsidR="00400899" w:rsidRPr="000B5BA8" w:rsidRDefault="00C217FA" w:rsidP="000928F7">
      <w:pPr>
        <w:pStyle w:val="NoSpacing"/>
        <w:numPr>
          <w:ilvl w:val="0"/>
          <w:numId w:val="29"/>
        </w:numPr>
        <w:jc w:val="both"/>
        <w:rPr>
          <w:rFonts w:ascii="Palatino Linotype" w:eastAsia="Arial Unicode MS" w:hAnsi="Palatino Linotype" w:cs="Times New Roman"/>
          <w:sz w:val="20"/>
          <w:szCs w:val="20"/>
        </w:rPr>
      </w:pPr>
      <w:r w:rsidRPr="000B5BA8">
        <w:rPr>
          <w:rFonts w:ascii="Palatino Linotype" w:eastAsia="Arial Unicode MS" w:hAnsi="Palatino Linotype" w:cs="Times New Roman"/>
          <w:sz w:val="20"/>
          <w:szCs w:val="20"/>
        </w:rPr>
        <w:t>Proficient in d</w:t>
      </w:r>
      <w:r w:rsidR="00400899" w:rsidRPr="000B5BA8">
        <w:rPr>
          <w:rFonts w:ascii="Palatino Linotype" w:eastAsia="Arial Unicode MS" w:hAnsi="Palatino Linotype" w:cs="Times New Roman"/>
          <w:sz w:val="20"/>
          <w:szCs w:val="20"/>
        </w:rPr>
        <w:t>evelop</w:t>
      </w:r>
      <w:r w:rsidRPr="000B5BA8">
        <w:rPr>
          <w:rFonts w:ascii="Palatino Linotype" w:eastAsia="Arial Unicode MS" w:hAnsi="Palatino Linotype" w:cs="Times New Roman"/>
          <w:sz w:val="20"/>
          <w:szCs w:val="20"/>
        </w:rPr>
        <w:t>ing</w:t>
      </w:r>
      <w:r w:rsidR="00400899" w:rsidRPr="000B5BA8">
        <w:rPr>
          <w:rFonts w:ascii="Palatino Linotype" w:eastAsia="Arial Unicode MS" w:hAnsi="Palatino Linotype" w:cs="Times New Roman"/>
          <w:sz w:val="20"/>
          <w:szCs w:val="20"/>
        </w:rPr>
        <w:t xml:space="preserve"> Apex classes, Controller, Apex Triggers and on Force.com platform to customize application according to the functional needs.</w:t>
      </w:r>
    </w:p>
    <w:p w14:paraId="38CAE017" w14:textId="77777777" w:rsidR="00400899" w:rsidRPr="000B5BA8" w:rsidRDefault="00400899" w:rsidP="000928F7">
      <w:pPr>
        <w:pStyle w:val="NoSpacing"/>
        <w:numPr>
          <w:ilvl w:val="0"/>
          <w:numId w:val="29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Experience in Software Development Life Cycle (</w:t>
      </w:r>
      <w:r w:rsidRPr="000B5BA8">
        <w:rPr>
          <w:rFonts w:ascii="Palatino Linotype" w:hAnsi="Palatino Linotype" w:cs="Times New Roman"/>
          <w:b/>
          <w:sz w:val="20"/>
          <w:szCs w:val="20"/>
        </w:rPr>
        <w:t>SDLC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) with various methodologies like </w:t>
      </w:r>
      <w:r w:rsidRPr="000B5BA8">
        <w:rPr>
          <w:rFonts w:ascii="Palatino Linotype" w:hAnsi="Palatino Linotype" w:cs="Times New Roman"/>
          <w:b/>
          <w:sz w:val="20"/>
          <w:szCs w:val="20"/>
        </w:rPr>
        <w:t>Waterfall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and </w:t>
      </w:r>
      <w:r w:rsidR="0031523F" w:rsidRPr="000B5BA8">
        <w:rPr>
          <w:rFonts w:ascii="Palatino Linotype" w:hAnsi="Palatino Linotype" w:cs="Times New Roman"/>
          <w:b/>
          <w:sz w:val="20"/>
          <w:szCs w:val="20"/>
        </w:rPr>
        <w:t>Agile (</w:t>
      </w:r>
      <w:r w:rsidRPr="000B5BA8">
        <w:rPr>
          <w:rFonts w:ascii="Palatino Linotype" w:hAnsi="Palatino Linotype" w:cs="Times New Roman"/>
          <w:b/>
          <w:sz w:val="20"/>
          <w:szCs w:val="20"/>
        </w:rPr>
        <w:t>Scrum).</w:t>
      </w:r>
    </w:p>
    <w:p w14:paraId="5A03A5D3" w14:textId="77777777" w:rsidR="006304A5" w:rsidRPr="000B5BA8" w:rsidRDefault="00400899" w:rsidP="000928F7">
      <w:pPr>
        <w:pStyle w:val="NoSpacing"/>
        <w:numPr>
          <w:ilvl w:val="0"/>
          <w:numId w:val="29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Good experience</w:t>
      </w:r>
      <w:r w:rsidR="00ED47E3" w:rsidRPr="000B5BA8">
        <w:rPr>
          <w:rFonts w:ascii="Palatino Linotype" w:hAnsi="Palatino Linotype" w:cs="Times New Roman"/>
          <w:sz w:val="20"/>
          <w:szCs w:val="20"/>
        </w:rPr>
        <w:t xml:space="preserve"> of web technologies like </w:t>
      </w:r>
      <w:r w:rsidR="00ED47E3" w:rsidRPr="000B5BA8">
        <w:rPr>
          <w:rFonts w:ascii="Palatino Linotype" w:hAnsi="Palatino Linotype" w:cs="Times New Roman"/>
          <w:b/>
          <w:sz w:val="20"/>
          <w:szCs w:val="20"/>
        </w:rPr>
        <w:t>HTML, HTML5,</w:t>
      </w:r>
      <w:r w:rsidR="002D6556" w:rsidRPr="000B5BA8">
        <w:rPr>
          <w:rFonts w:ascii="Palatino Linotype" w:hAnsi="Palatino Linotype" w:cs="Times New Roman"/>
          <w:b/>
          <w:sz w:val="20"/>
          <w:szCs w:val="20"/>
        </w:rPr>
        <w:t xml:space="preserve"> </w:t>
      </w: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XML, CSS, JavaScript, </w:t>
      </w:r>
      <w:proofErr w:type="spellStart"/>
      <w:r w:rsidR="0033126D" w:rsidRPr="000B5BA8">
        <w:rPr>
          <w:rFonts w:ascii="Palatino Linotype" w:hAnsi="Palatino Linotype" w:cs="Times New Roman"/>
          <w:b/>
          <w:sz w:val="20"/>
          <w:szCs w:val="20"/>
        </w:rPr>
        <w:t>JQuery</w:t>
      </w:r>
      <w:proofErr w:type="spellEnd"/>
      <w:r w:rsidRPr="000B5BA8">
        <w:rPr>
          <w:rFonts w:ascii="Palatino Linotype" w:hAnsi="Palatino Linotype" w:cs="Times New Roman"/>
          <w:sz w:val="20"/>
          <w:szCs w:val="20"/>
        </w:rPr>
        <w:t>.</w:t>
      </w:r>
    </w:p>
    <w:p w14:paraId="58FD76D4" w14:textId="77777777" w:rsidR="00400899" w:rsidRPr="000B5BA8" w:rsidRDefault="00400899" w:rsidP="000928F7">
      <w:pPr>
        <w:pStyle w:val="NoSpacing"/>
        <w:numPr>
          <w:ilvl w:val="0"/>
          <w:numId w:val="29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 xml:space="preserve">Hands on Experience of Salesforce Web Services APIs like </w:t>
      </w: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REST, Bulk </w:t>
      </w:r>
      <w:r w:rsidRPr="000B5BA8">
        <w:rPr>
          <w:rFonts w:ascii="Palatino Linotype" w:hAnsi="Palatino Linotype" w:cs="Times New Roman"/>
          <w:sz w:val="20"/>
          <w:szCs w:val="20"/>
        </w:rPr>
        <w:t>&amp;</w:t>
      </w: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 SOAP</w:t>
      </w:r>
      <w:r w:rsidRPr="000B5BA8">
        <w:rPr>
          <w:rFonts w:ascii="Palatino Linotype" w:hAnsi="Palatino Linotype" w:cs="Times New Roman"/>
          <w:sz w:val="20"/>
          <w:szCs w:val="20"/>
        </w:rPr>
        <w:t>. </w:t>
      </w:r>
    </w:p>
    <w:p w14:paraId="0EC4816E" w14:textId="77777777" w:rsidR="000E1864" w:rsidRPr="000B5BA8" w:rsidRDefault="000E1864" w:rsidP="000928F7">
      <w:pPr>
        <w:pStyle w:val="NoSpacing"/>
        <w:numPr>
          <w:ilvl w:val="0"/>
          <w:numId w:val="29"/>
        </w:numPr>
        <w:jc w:val="both"/>
        <w:rPr>
          <w:rFonts w:ascii="Palatino Linotype" w:eastAsia="Arial Unicode MS" w:hAnsi="Palatino Linotype" w:cs="Times New Roman"/>
          <w:sz w:val="20"/>
          <w:szCs w:val="20"/>
        </w:rPr>
      </w:pPr>
      <w:r w:rsidRPr="000B5BA8">
        <w:rPr>
          <w:rFonts w:ascii="Palatino Linotype" w:eastAsia="Arial Unicode MS" w:hAnsi="Palatino Linotype" w:cs="Times New Roman"/>
          <w:sz w:val="20"/>
          <w:szCs w:val="20"/>
        </w:rPr>
        <w:t>Enhancements, testing, deployment and maintenance of enterprise applications.</w:t>
      </w:r>
    </w:p>
    <w:p w14:paraId="23A60758" w14:textId="77777777" w:rsidR="00C217FA" w:rsidRPr="000B5BA8" w:rsidRDefault="00C217FA" w:rsidP="00C217FA">
      <w:pPr>
        <w:pStyle w:val="NoSpacing"/>
        <w:numPr>
          <w:ilvl w:val="0"/>
          <w:numId w:val="29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Good experience in developing </w:t>
      </w:r>
      <w:r w:rsidRPr="000B5BA8">
        <w:rPr>
          <w:rFonts w:ascii="Palatino Linotype" w:hAnsi="Palatino Linotype" w:cs="Times New Roman"/>
          <w:b/>
          <w:sz w:val="20"/>
          <w:szCs w:val="20"/>
        </w:rPr>
        <w:t>Salesforce Lightning Apps, Components, Controllers and Events</w:t>
      </w:r>
      <w:r w:rsidRPr="000B5BA8">
        <w:rPr>
          <w:rFonts w:ascii="Palatino Linotype" w:hAnsi="Palatino Linotype" w:cs="Times New Roman"/>
          <w:sz w:val="20"/>
          <w:szCs w:val="20"/>
        </w:rPr>
        <w:t>.</w:t>
      </w:r>
    </w:p>
    <w:p w14:paraId="33747F28" w14:textId="77777777" w:rsidR="000E1864" w:rsidRPr="000B5BA8" w:rsidRDefault="000E1864" w:rsidP="000928F7">
      <w:pPr>
        <w:pStyle w:val="NoSpacing"/>
        <w:numPr>
          <w:ilvl w:val="0"/>
          <w:numId w:val="29"/>
        </w:numPr>
        <w:jc w:val="both"/>
        <w:rPr>
          <w:rFonts w:ascii="Palatino Linotype" w:eastAsia="Arial Unicode MS" w:hAnsi="Palatino Linotype" w:cs="Times New Roman"/>
          <w:sz w:val="20"/>
          <w:szCs w:val="20"/>
        </w:rPr>
      </w:pPr>
      <w:r w:rsidRPr="000B5BA8">
        <w:rPr>
          <w:rFonts w:ascii="Palatino Linotype" w:eastAsia="Arial Unicode MS" w:hAnsi="Palatino Linotype" w:cs="Times New Roman"/>
          <w:sz w:val="20"/>
          <w:szCs w:val="20"/>
        </w:rPr>
        <w:t xml:space="preserve">Involved in various projects in end-to-end implementations with multiple roles as an </w:t>
      </w:r>
      <w:r w:rsidRPr="000B5BA8">
        <w:rPr>
          <w:rFonts w:ascii="Palatino Linotype" w:eastAsia="Arial Unicode MS" w:hAnsi="Palatino Linotype" w:cs="Times New Roman"/>
          <w:b/>
          <w:sz w:val="20"/>
          <w:szCs w:val="20"/>
        </w:rPr>
        <w:t xml:space="preserve">Administrator, Business Analyst, </w:t>
      </w:r>
      <w:r w:rsidRPr="000B5BA8">
        <w:rPr>
          <w:rFonts w:ascii="Palatino Linotype" w:eastAsia="Arial Unicode MS" w:hAnsi="Palatino Linotype" w:cs="Times New Roman"/>
          <w:sz w:val="20"/>
          <w:szCs w:val="20"/>
        </w:rPr>
        <w:t>and</w:t>
      </w:r>
      <w:r w:rsidRPr="000B5BA8">
        <w:rPr>
          <w:rFonts w:ascii="Palatino Linotype" w:eastAsia="Arial Unicode MS" w:hAnsi="Palatino Linotype" w:cs="Times New Roman"/>
          <w:b/>
          <w:sz w:val="20"/>
          <w:szCs w:val="20"/>
        </w:rPr>
        <w:t xml:space="preserve"> Developer.</w:t>
      </w:r>
    </w:p>
    <w:p w14:paraId="173EE040" w14:textId="77777777" w:rsidR="00400899" w:rsidRPr="000B5BA8" w:rsidRDefault="00400899" w:rsidP="000928F7">
      <w:pPr>
        <w:pStyle w:val="NoSpacing"/>
        <w:numPr>
          <w:ilvl w:val="0"/>
          <w:numId w:val="29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Experience in migrating code from sandbox to production using </w:t>
      </w:r>
      <w:r w:rsidRPr="000B5BA8">
        <w:rPr>
          <w:rFonts w:ascii="Palatino Linotype" w:hAnsi="Palatino Linotype" w:cs="Times New Roman"/>
          <w:b/>
          <w:sz w:val="20"/>
          <w:szCs w:val="20"/>
        </w:rPr>
        <w:t>ANT</w:t>
      </w:r>
      <w:r w:rsidRPr="000B5BA8">
        <w:rPr>
          <w:rFonts w:ascii="Palatino Linotype" w:hAnsi="Palatino Linotype" w:cs="Times New Roman"/>
          <w:sz w:val="20"/>
          <w:szCs w:val="20"/>
        </w:rPr>
        <w:t>.</w:t>
      </w:r>
    </w:p>
    <w:p w14:paraId="622DABFF" w14:textId="77777777" w:rsidR="00400899" w:rsidRPr="000B5BA8" w:rsidRDefault="00400899" w:rsidP="000928F7">
      <w:pPr>
        <w:pStyle w:val="NoSpacing"/>
        <w:numPr>
          <w:ilvl w:val="0"/>
          <w:numId w:val="29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Support and training new end users and business users of the SalesForce.com application.</w:t>
      </w:r>
    </w:p>
    <w:p w14:paraId="0D2C510C" w14:textId="77777777" w:rsidR="00400899" w:rsidRPr="000B5BA8" w:rsidRDefault="00400899" w:rsidP="000928F7">
      <w:pPr>
        <w:pStyle w:val="NoSpacing"/>
        <w:numPr>
          <w:ilvl w:val="0"/>
          <w:numId w:val="29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Attention to detail and complex problem solving abilities from operational and technical perspective.</w:t>
      </w:r>
    </w:p>
    <w:p w14:paraId="782DF30D" w14:textId="77777777" w:rsidR="00400899" w:rsidRPr="000B5BA8" w:rsidRDefault="00400899" w:rsidP="000928F7">
      <w:pPr>
        <w:pStyle w:val="NoSpacing"/>
        <w:numPr>
          <w:ilvl w:val="0"/>
          <w:numId w:val="29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Ability to handle full workload and meet proposed deadlines.</w:t>
      </w:r>
    </w:p>
    <w:p w14:paraId="15D234AF" w14:textId="77777777" w:rsidR="00C217FA" w:rsidRPr="000B5BA8" w:rsidRDefault="00C217FA" w:rsidP="00C217FA">
      <w:pPr>
        <w:pStyle w:val="NoSpacing"/>
        <w:numPr>
          <w:ilvl w:val="0"/>
          <w:numId w:val="29"/>
        </w:numPr>
        <w:jc w:val="both"/>
        <w:rPr>
          <w:rFonts w:ascii="Palatino Linotype" w:eastAsia="Times New Roman" w:hAnsi="Palatino Linotype" w:cs="Times New Roman"/>
          <w:sz w:val="20"/>
          <w:szCs w:val="20"/>
        </w:rPr>
      </w:pPr>
      <w:r w:rsidRPr="000B5BA8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 xml:space="preserve">Experienced in </w:t>
      </w:r>
      <w:r w:rsidRPr="000B5BA8">
        <w:rPr>
          <w:rFonts w:ascii="Palatino Linotype" w:eastAsia="Times New Roman" w:hAnsi="Palatino Linotype" w:cs="Times New Roman"/>
          <w:b/>
          <w:color w:val="000000"/>
          <w:sz w:val="20"/>
          <w:szCs w:val="20"/>
          <w:shd w:val="clear" w:color="auto" w:fill="FFFFFF"/>
        </w:rPr>
        <w:t>producing business requirement documents, functional requirement documents</w:t>
      </w:r>
      <w:r w:rsidRPr="000B5BA8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 xml:space="preserve">, and </w:t>
      </w:r>
      <w:r w:rsidRPr="000B5BA8">
        <w:rPr>
          <w:rFonts w:ascii="Palatino Linotype" w:eastAsia="Times New Roman" w:hAnsi="Palatino Linotype" w:cs="Times New Roman"/>
          <w:b/>
          <w:color w:val="000000"/>
          <w:sz w:val="20"/>
          <w:szCs w:val="20"/>
          <w:shd w:val="clear" w:color="auto" w:fill="FFFFFF"/>
        </w:rPr>
        <w:t>use case specifications</w:t>
      </w:r>
      <w:r w:rsidRPr="000B5BA8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 xml:space="preserve"> from sessions and discussions. </w:t>
      </w:r>
    </w:p>
    <w:p w14:paraId="3C3BD3E6" w14:textId="77777777" w:rsidR="000A7A1A" w:rsidRPr="000B5BA8" w:rsidRDefault="000A7A1A" w:rsidP="000928F7">
      <w:pPr>
        <w:pStyle w:val="NoSpacing"/>
        <w:numPr>
          <w:ilvl w:val="0"/>
          <w:numId w:val="29"/>
        </w:numPr>
        <w:jc w:val="both"/>
        <w:rPr>
          <w:rFonts w:ascii="Palatino Linotype" w:eastAsia="Arial Unicode MS" w:hAnsi="Palatino Linotype" w:cs="Times New Roman"/>
          <w:sz w:val="20"/>
          <w:szCs w:val="20"/>
        </w:rPr>
      </w:pPr>
      <w:r w:rsidRPr="000B5BA8">
        <w:rPr>
          <w:rFonts w:ascii="Palatino Linotype" w:eastAsia="Arial Unicode MS" w:hAnsi="Palatino Linotype" w:cs="Times New Roman"/>
          <w:sz w:val="20"/>
          <w:szCs w:val="20"/>
        </w:rPr>
        <w:t xml:space="preserve">Experience in creating </w:t>
      </w:r>
      <w:r w:rsidRPr="000B5BA8">
        <w:rPr>
          <w:rFonts w:ascii="Palatino Linotype" w:eastAsia="Arial Unicode MS" w:hAnsi="Palatino Linotype" w:cs="Times New Roman"/>
          <w:b/>
          <w:sz w:val="20"/>
          <w:szCs w:val="20"/>
        </w:rPr>
        <w:t>Custom Objects, Tabs, Fields, Formula fields, Validation rules, Reports, Workflows, Approval processes</w:t>
      </w:r>
      <w:r w:rsidRPr="000B5BA8">
        <w:rPr>
          <w:rFonts w:ascii="Palatino Linotype" w:eastAsia="Arial Unicode MS" w:hAnsi="Palatino Linotype" w:cs="Times New Roman"/>
          <w:sz w:val="20"/>
          <w:szCs w:val="20"/>
        </w:rPr>
        <w:t xml:space="preserve"> and </w:t>
      </w:r>
      <w:r w:rsidRPr="000B5BA8">
        <w:rPr>
          <w:rFonts w:ascii="Palatino Linotype" w:eastAsia="Arial Unicode MS" w:hAnsi="Palatino Linotype" w:cs="Times New Roman"/>
          <w:b/>
          <w:sz w:val="20"/>
          <w:szCs w:val="20"/>
        </w:rPr>
        <w:t xml:space="preserve">Process Builder for automated alerts, field </w:t>
      </w:r>
      <w:r w:rsidRPr="000B5BA8">
        <w:rPr>
          <w:rFonts w:ascii="Palatino Linotype" w:eastAsia="Arial Unicode MS" w:hAnsi="Palatino Linotype" w:cs="Times New Roman"/>
          <w:sz w:val="20"/>
          <w:szCs w:val="20"/>
        </w:rPr>
        <w:t>updates and Email generation according to the application requirements.</w:t>
      </w:r>
    </w:p>
    <w:p w14:paraId="5E3CEC7B" w14:textId="77777777" w:rsidR="00912F0A" w:rsidRPr="000B5BA8" w:rsidRDefault="00912F0A" w:rsidP="000928F7">
      <w:pPr>
        <w:pStyle w:val="NoSpacing"/>
        <w:numPr>
          <w:ilvl w:val="0"/>
          <w:numId w:val="29"/>
        </w:numPr>
        <w:jc w:val="both"/>
        <w:rPr>
          <w:rFonts w:ascii="Palatino Linotype" w:eastAsia="Arial Unicode MS" w:hAnsi="Palatino Linotype" w:cs="Times New Roman"/>
          <w:sz w:val="20"/>
          <w:szCs w:val="20"/>
        </w:rPr>
      </w:pPr>
      <w:r w:rsidRPr="000B5BA8">
        <w:rPr>
          <w:rFonts w:ascii="Palatino Linotype" w:eastAsia="Arial Unicode MS" w:hAnsi="Palatino Linotype" w:cs="Times New Roman"/>
          <w:sz w:val="20"/>
          <w:szCs w:val="20"/>
        </w:rPr>
        <w:t xml:space="preserve">Experience in designing of </w:t>
      </w:r>
      <w:r w:rsidRPr="000B5BA8">
        <w:rPr>
          <w:rFonts w:ascii="Palatino Linotype" w:eastAsia="Arial Unicode MS" w:hAnsi="Palatino Linotype" w:cs="Times New Roman"/>
          <w:b/>
          <w:sz w:val="20"/>
          <w:szCs w:val="20"/>
        </w:rPr>
        <w:t>Roles, Profiles, Role Based Page Layouts, Custom Reports, Report Folders</w:t>
      </w:r>
      <w:r w:rsidRPr="000B5BA8">
        <w:rPr>
          <w:rFonts w:ascii="Palatino Linotype" w:eastAsia="Arial Unicode MS" w:hAnsi="Palatino Linotype" w:cs="Times New Roman"/>
          <w:sz w:val="20"/>
          <w:szCs w:val="20"/>
        </w:rPr>
        <w:t xml:space="preserve">, Report Extractions to various formats, </w:t>
      </w:r>
      <w:r w:rsidRPr="000B5BA8">
        <w:rPr>
          <w:rFonts w:ascii="Palatino Linotype" w:eastAsia="Arial Unicode MS" w:hAnsi="Palatino Linotype" w:cs="Times New Roman"/>
          <w:b/>
          <w:sz w:val="20"/>
          <w:szCs w:val="20"/>
        </w:rPr>
        <w:t xml:space="preserve">Snapshots </w:t>
      </w:r>
      <w:r w:rsidRPr="000B5BA8">
        <w:rPr>
          <w:rFonts w:ascii="Palatino Linotype" w:eastAsia="Arial Unicode MS" w:hAnsi="Palatino Linotype" w:cs="Times New Roman"/>
          <w:sz w:val="20"/>
          <w:szCs w:val="20"/>
        </w:rPr>
        <w:t>and</w:t>
      </w:r>
      <w:r w:rsidRPr="000B5BA8">
        <w:rPr>
          <w:rFonts w:ascii="Palatino Linotype" w:eastAsia="Arial Unicode MS" w:hAnsi="Palatino Linotype" w:cs="Times New Roman"/>
          <w:b/>
          <w:sz w:val="20"/>
          <w:szCs w:val="20"/>
        </w:rPr>
        <w:t xml:space="preserve"> Dashboards</w:t>
      </w:r>
      <w:r w:rsidRPr="000B5BA8">
        <w:rPr>
          <w:rFonts w:ascii="Palatino Linotype" w:eastAsia="Arial Unicode MS" w:hAnsi="Palatino Linotype" w:cs="Times New Roman"/>
          <w:sz w:val="20"/>
          <w:szCs w:val="20"/>
        </w:rPr>
        <w:t>.</w:t>
      </w:r>
    </w:p>
    <w:p w14:paraId="624900ED" w14:textId="77777777" w:rsidR="00914D4C" w:rsidRPr="000B5BA8" w:rsidRDefault="00C16BC0" w:rsidP="000928F7">
      <w:pPr>
        <w:pStyle w:val="NoSpacing"/>
        <w:numPr>
          <w:ilvl w:val="0"/>
          <w:numId w:val="29"/>
        </w:numPr>
        <w:jc w:val="both"/>
        <w:rPr>
          <w:rFonts w:ascii="Palatino Linotype" w:eastAsia="Arial Unicode MS" w:hAnsi="Palatino Linotype" w:cs="Times New Roman"/>
          <w:sz w:val="20"/>
          <w:szCs w:val="20"/>
        </w:rPr>
      </w:pPr>
      <w:r w:rsidRPr="000B5BA8">
        <w:rPr>
          <w:rFonts w:ascii="Palatino Linotype" w:eastAsia="Arial Unicode MS" w:hAnsi="Palatino Linotype" w:cs="Times New Roman"/>
          <w:sz w:val="20"/>
          <w:szCs w:val="20"/>
        </w:rPr>
        <w:t xml:space="preserve">Good Knowledge </w:t>
      </w:r>
      <w:r w:rsidR="00914D4C" w:rsidRPr="000B5BA8">
        <w:rPr>
          <w:rFonts w:ascii="Palatino Linotype" w:eastAsia="Arial Unicode MS" w:hAnsi="Palatino Linotype" w:cs="Times New Roman"/>
          <w:sz w:val="20"/>
          <w:szCs w:val="20"/>
        </w:rPr>
        <w:t xml:space="preserve">in Service Cloud console with exposure to CTI </w:t>
      </w:r>
      <w:r w:rsidR="00400899" w:rsidRPr="000B5BA8">
        <w:rPr>
          <w:rFonts w:ascii="Palatino Linotype" w:eastAsia="Arial Unicode MS" w:hAnsi="Palatino Linotype" w:cs="Times New Roman"/>
          <w:sz w:val="20"/>
          <w:szCs w:val="20"/>
        </w:rPr>
        <w:t>adapters and</w:t>
      </w:r>
      <w:r w:rsidR="00914D4C" w:rsidRPr="000B5BA8">
        <w:rPr>
          <w:rFonts w:ascii="Palatino Linotype" w:eastAsia="Arial Unicode MS" w:hAnsi="Palatino Linotype" w:cs="Times New Roman"/>
          <w:sz w:val="20"/>
          <w:szCs w:val="20"/>
        </w:rPr>
        <w:t xml:space="preserve"> mobile application integrations.</w:t>
      </w:r>
    </w:p>
    <w:p w14:paraId="25B56090" w14:textId="77777777" w:rsidR="00CB3F9A" w:rsidRPr="000B5BA8" w:rsidRDefault="00CB3F9A" w:rsidP="000928F7">
      <w:pPr>
        <w:pStyle w:val="NoSpacing"/>
        <w:numPr>
          <w:ilvl w:val="0"/>
          <w:numId w:val="29"/>
        </w:numPr>
        <w:jc w:val="both"/>
        <w:rPr>
          <w:rFonts w:ascii="Palatino Linotype" w:eastAsia="Times New Roman" w:hAnsi="Palatino Linotype" w:cs="Times New Roman"/>
          <w:sz w:val="20"/>
          <w:szCs w:val="20"/>
        </w:rPr>
      </w:pPr>
      <w:r w:rsidRPr="000B5BA8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 xml:space="preserve">Involved on creating </w:t>
      </w:r>
      <w:r w:rsidR="00692234" w:rsidRPr="000B5BA8">
        <w:rPr>
          <w:rFonts w:ascii="Palatino Linotype" w:eastAsia="Times New Roman" w:hAnsi="Palatino Linotype" w:cs="Times New Roman"/>
          <w:b/>
          <w:color w:val="000000"/>
          <w:sz w:val="20"/>
          <w:szCs w:val="20"/>
          <w:shd w:val="clear" w:color="auto" w:fill="FFFFFF"/>
        </w:rPr>
        <w:t>Light</w:t>
      </w:r>
      <w:r w:rsidRPr="000B5BA8">
        <w:rPr>
          <w:rFonts w:ascii="Palatino Linotype" w:eastAsia="Times New Roman" w:hAnsi="Palatino Linotype" w:cs="Times New Roman"/>
          <w:b/>
          <w:color w:val="000000"/>
          <w:sz w:val="20"/>
          <w:szCs w:val="20"/>
          <w:shd w:val="clear" w:color="auto" w:fill="FFFFFF"/>
        </w:rPr>
        <w:t>ning Pages</w:t>
      </w:r>
      <w:r w:rsidRPr="000B5BA8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 xml:space="preserve"> inside </w:t>
      </w:r>
      <w:r w:rsidRPr="000B5BA8">
        <w:rPr>
          <w:rFonts w:ascii="Palatino Linotype" w:eastAsia="Times New Roman" w:hAnsi="Palatino Linotype" w:cs="Times New Roman"/>
          <w:b/>
          <w:color w:val="000000"/>
          <w:sz w:val="20"/>
          <w:szCs w:val="20"/>
          <w:shd w:val="clear" w:color="auto" w:fill="FFFFFF"/>
        </w:rPr>
        <w:t>Lightning</w:t>
      </w:r>
      <w:r w:rsidR="0033126D" w:rsidRPr="000B5BA8">
        <w:rPr>
          <w:rFonts w:ascii="Palatino Linotype" w:eastAsia="Times New Roman" w:hAnsi="Palatino Linotype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0B5BA8">
        <w:rPr>
          <w:rFonts w:ascii="Palatino Linotype" w:eastAsia="Times New Roman" w:hAnsi="Palatino Linotype" w:cs="Times New Roman"/>
          <w:b/>
          <w:color w:val="000000"/>
          <w:sz w:val="20"/>
          <w:szCs w:val="20"/>
          <w:shd w:val="clear" w:color="auto" w:fill="FFFFFF"/>
        </w:rPr>
        <w:t>community</w:t>
      </w:r>
      <w:r w:rsidR="0033126D" w:rsidRPr="000B5BA8">
        <w:rPr>
          <w:rFonts w:ascii="Palatino Linotype" w:eastAsia="Times New Roman" w:hAnsi="Palatino Linotype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0B5BA8">
        <w:rPr>
          <w:rFonts w:ascii="Palatino Linotype" w:eastAsia="Times New Roman" w:hAnsi="Palatino Linotype" w:cs="Times New Roman"/>
          <w:b/>
          <w:color w:val="000000"/>
          <w:sz w:val="20"/>
          <w:szCs w:val="20"/>
          <w:shd w:val="clear" w:color="auto" w:fill="FFFFFF"/>
        </w:rPr>
        <w:t>Builder</w:t>
      </w:r>
      <w:r w:rsidRPr="000B5BA8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>.</w:t>
      </w:r>
    </w:p>
    <w:p w14:paraId="3A462D55" w14:textId="77777777" w:rsidR="008F4ADB" w:rsidRPr="000B5BA8" w:rsidRDefault="008F4ADB" w:rsidP="000928F7">
      <w:pPr>
        <w:pStyle w:val="NoSpacing"/>
        <w:numPr>
          <w:ilvl w:val="0"/>
          <w:numId w:val="29"/>
        </w:numPr>
        <w:jc w:val="both"/>
        <w:rPr>
          <w:rFonts w:ascii="Palatino Linotype" w:eastAsia="Times New Roman" w:hAnsi="Palatino Linotype" w:cs="Times New Roman"/>
          <w:sz w:val="20"/>
          <w:szCs w:val="20"/>
        </w:rPr>
      </w:pPr>
      <w:r w:rsidRPr="000B5BA8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>Extensive experience in Project Management, and Business Analysis for delivering cost effective, and high performance technology solutions to meet challenging business demands. </w:t>
      </w:r>
    </w:p>
    <w:p w14:paraId="3145F87C" w14:textId="77777777" w:rsidR="008F4ADB" w:rsidRPr="000B5BA8" w:rsidRDefault="008F4ADB" w:rsidP="000928F7">
      <w:pPr>
        <w:pStyle w:val="NoSpacing"/>
        <w:numPr>
          <w:ilvl w:val="0"/>
          <w:numId w:val="29"/>
        </w:numPr>
        <w:jc w:val="both"/>
        <w:rPr>
          <w:rFonts w:ascii="Palatino Linotype" w:eastAsia="Times New Roman" w:hAnsi="Palatino Linotype" w:cs="Times New Roman"/>
          <w:sz w:val="20"/>
          <w:szCs w:val="20"/>
        </w:rPr>
      </w:pPr>
      <w:r w:rsidRPr="000B5BA8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>Business Analysis experience in web-based, and client-server applications deployment. Primarily in the Banking and Financial industries. </w:t>
      </w:r>
    </w:p>
    <w:p w14:paraId="645A8862" w14:textId="77777777" w:rsidR="00C217FA" w:rsidRPr="000B5BA8" w:rsidRDefault="00C217FA" w:rsidP="00C217FA">
      <w:pPr>
        <w:pStyle w:val="NoSpacing"/>
        <w:numPr>
          <w:ilvl w:val="0"/>
          <w:numId w:val="29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Experience in Providing Training and Documentation on Salesforce Apps to the end users.</w:t>
      </w:r>
    </w:p>
    <w:p w14:paraId="002F018E" w14:textId="77777777" w:rsidR="00914D4C" w:rsidRPr="000B5BA8" w:rsidRDefault="00914D4C" w:rsidP="000928F7">
      <w:pPr>
        <w:pStyle w:val="NoSpacing"/>
        <w:numPr>
          <w:ilvl w:val="0"/>
          <w:numId w:val="29"/>
        </w:numPr>
        <w:jc w:val="both"/>
        <w:rPr>
          <w:rFonts w:ascii="Palatino Linotype" w:eastAsia="Arial Unicode MS" w:hAnsi="Palatino Linotype" w:cs="Times New Roman"/>
          <w:sz w:val="20"/>
          <w:szCs w:val="20"/>
        </w:rPr>
      </w:pPr>
      <w:r w:rsidRPr="000B5BA8">
        <w:rPr>
          <w:rFonts w:ascii="Palatino Linotype" w:eastAsia="Arial Unicode MS" w:hAnsi="Palatino Linotype" w:cs="Times New Roman"/>
          <w:sz w:val="20"/>
          <w:szCs w:val="20"/>
        </w:rPr>
        <w:t>Implemented Security and sharing rules at Object, Field and Record levels for different users in the organization.</w:t>
      </w:r>
    </w:p>
    <w:p w14:paraId="265B51EB" w14:textId="77777777" w:rsidR="00914D4C" w:rsidRPr="000B5BA8" w:rsidRDefault="00914D4C" w:rsidP="000928F7">
      <w:pPr>
        <w:pStyle w:val="NoSpacing"/>
        <w:numPr>
          <w:ilvl w:val="0"/>
          <w:numId w:val="29"/>
        </w:numPr>
        <w:jc w:val="both"/>
        <w:rPr>
          <w:rFonts w:ascii="Palatino Linotype" w:eastAsia="Arial Unicode MS" w:hAnsi="Palatino Linotype" w:cs="Times New Roman"/>
          <w:sz w:val="20"/>
          <w:szCs w:val="20"/>
        </w:rPr>
      </w:pPr>
      <w:r w:rsidRPr="000B5BA8">
        <w:rPr>
          <w:rFonts w:ascii="Palatino Linotype" w:eastAsia="Arial Unicode MS" w:hAnsi="Palatino Linotype" w:cs="Times New Roman"/>
          <w:sz w:val="20"/>
          <w:szCs w:val="20"/>
        </w:rPr>
        <w:t xml:space="preserve">Experienced in </w:t>
      </w:r>
      <w:r w:rsidRPr="000B5BA8">
        <w:rPr>
          <w:rFonts w:ascii="Palatino Linotype" w:eastAsia="Arial Unicode MS" w:hAnsi="Palatino Linotype" w:cs="Times New Roman"/>
          <w:b/>
          <w:sz w:val="20"/>
          <w:szCs w:val="20"/>
        </w:rPr>
        <w:t>data migration</w:t>
      </w:r>
      <w:r w:rsidRPr="000B5BA8">
        <w:rPr>
          <w:rFonts w:ascii="Palatino Linotype" w:eastAsia="Arial Unicode MS" w:hAnsi="Palatino Linotype" w:cs="Times New Roman"/>
          <w:sz w:val="20"/>
          <w:szCs w:val="20"/>
        </w:rPr>
        <w:t xml:space="preserve"> from </w:t>
      </w:r>
      <w:r w:rsidRPr="000B5BA8">
        <w:rPr>
          <w:rFonts w:ascii="Palatino Linotype" w:eastAsia="Arial Unicode MS" w:hAnsi="Palatino Linotype" w:cs="Times New Roman"/>
          <w:b/>
          <w:sz w:val="20"/>
          <w:szCs w:val="20"/>
        </w:rPr>
        <w:t xml:space="preserve">ACT, Excel, MS outlook </w:t>
      </w:r>
      <w:r w:rsidRPr="000B5BA8">
        <w:rPr>
          <w:rFonts w:ascii="Palatino Linotype" w:eastAsia="Arial Unicode MS" w:hAnsi="Palatino Linotype" w:cs="Times New Roman"/>
          <w:sz w:val="20"/>
          <w:szCs w:val="20"/>
        </w:rPr>
        <w:t>and</w:t>
      </w:r>
      <w:r w:rsidRPr="000B5BA8">
        <w:rPr>
          <w:rFonts w:ascii="Palatino Linotype" w:eastAsia="Arial Unicode MS" w:hAnsi="Palatino Linotype" w:cs="Times New Roman"/>
          <w:b/>
          <w:sz w:val="20"/>
          <w:szCs w:val="20"/>
        </w:rPr>
        <w:t xml:space="preserve"> Legacy Systems</w:t>
      </w:r>
      <w:r w:rsidRPr="000B5BA8">
        <w:rPr>
          <w:rFonts w:ascii="Palatino Linotype" w:eastAsia="Arial Unicode MS" w:hAnsi="Palatino Linotype" w:cs="Times New Roman"/>
          <w:sz w:val="20"/>
          <w:szCs w:val="20"/>
        </w:rPr>
        <w:t xml:space="preserve"> using various data migration tools like </w:t>
      </w:r>
      <w:r w:rsidRPr="000B5BA8">
        <w:rPr>
          <w:rFonts w:ascii="Palatino Linotype" w:eastAsia="Arial Unicode MS" w:hAnsi="Palatino Linotype" w:cs="Times New Roman"/>
          <w:b/>
          <w:sz w:val="20"/>
          <w:szCs w:val="20"/>
        </w:rPr>
        <w:t>Data loader, Import/Export wizard</w:t>
      </w:r>
      <w:r w:rsidRPr="000B5BA8">
        <w:rPr>
          <w:rFonts w:ascii="Palatino Linotype" w:eastAsia="Arial Unicode MS" w:hAnsi="Palatino Linotype" w:cs="Times New Roman"/>
          <w:sz w:val="20"/>
          <w:szCs w:val="20"/>
        </w:rPr>
        <w:t>.</w:t>
      </w:r>
    </w:p>
    <w:p w14:paraId="18627A18" w14:textId="77777777" w:rsidR="002D6556" w:rsidRPr="000B5BA8" w:rsidRDefault="002D6556" w:rsidP="000928F7">
      <w:pPr>
        <w:spacing w:after="0" w:line="240" w:lineRule="auto"/>
        <w:jc w:val="both"/>
        <w:rPr>
          <w:rFonts w:ascii="Palatino Linotype" w:eastAsia="Arial Unicode MS" w:hAnsi="Palatino Linotype" w:cs="Times New Roman"/>
          <w:b/>
          <w:sz w:val="20"/>
          <w:szCs w:val="20"/>
        </w:rPr>
      </w:pPr>
    </w:p>
    <w:p w14:paraId="14F2A4CB" w14:textId="77777777" w:rsidR="00914D4C" w:rsidRPr="000B5BA8" w:rsidRDefault="00914D4C" w:rsidP="000928F7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0B5BA8">
        <w:rPr>
          <w:rFonts w:ascii="Palatino Linotype" w:hAnsi="Palatino Linotype" w:cs="Times New Roman"/>
          <w:b/>
          <w:sz w:val="20"/>
          <w:szCs w:val="20"/>
        </w:rPr>
        <w:t>TECHNICAL SKILLS: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83"/>
        <w:gridCol w:w="8733"/>
      </w:tblGrid>
      <w:tr w:rsidR="00914D4C" w:rsidRPr="000B5BA8" w14:paraId="2E979BFE" w14:textId="77777777" w:rsidTr="00C913D4">
        <w:trPr>
          <w:trHeight w:val="959"/>
        </w:trPr>
        <w:tc>
          <w:tcPr>
            <w:tcW w:w="1036" w:type="pct"/>
            <w:hideMark/>
          </w:tcPr>
          <w:p w14:paraId="3BA8AA75" w14:textId="77777777" w:rsidR="00914D4C" w:rsidRPr="000B5BA8" w:rsidRDefault="00914D4C" w:rsidP="000928F7">
            <w:pPr>
              <w:pStyle w:val="NoSpacing"/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B5BA8">
              <w:rPr>
                <w:rFonts w:ascii="Palatino Linotype" w:hAnsi="Palatino Linotype" w:cs="Times New Roman"/>
                <w:b/>
                <w:sz w:val="20"/>
                <w:szCs w:val="20"/>
              </w:rPr>
              <w:t>Salesforce</w:t>
            </w:r>
          </w:p>
          <w:p w14:paraId="50A01282" w14:textId="77777777" w:rsidR="00914D4C" w:rsidRPr="000B5BA8" w:rsidRDefault="00914D4C" w:rsidP="000928F7">
            <w:pPr>
              <w:pStyle w:val="NoSpacing"/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B5BA8">
              <w:rPr>
                <w:rFonts w:ascii="Palatino Linotype" w:hAnsi="Palatino Linotype" w:cs="Times New Roman"/>
                <w:b/>
                <w:sz w:val="20"/>
                <w:szCs w:val="20"/>
              </w:rPr>
              <w:t>Technologies</w:t>
            </w:r>
          </w:p>
        </w:tc>
        <w:tc>
          <w:tcPr>
            <w:tcW w:w="3964" w:type="pct"/>
            <w:hideMark/>
          </w:tcPr>
          <w:p w14:paraId="6BF9719F" w14:textId="788F6D94" w:rsidR="00EF74AC" w:rsidRPr="00175D9A" w:rsidRDefault="00BD57F3" w:rsidP="00585B44">
            <w:pPr>
              <w:pStyle w:val="NoSpacing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B5BA8">
              <w:rPr>
                <w:rFonts w:ascii="Palatino Linotype" w:hAnsi="Palatino Linotype" w:cs="Times New Roman"/>
                <w:sz w:val="20"/>
                <w:szCs w:val="20"/>
              </w:rPr>
              <w:t xml:space="preserve">Salesforce CRM, Salesforce SFA, </w:t>
            </w:r>
            <w:r w:rsidR="00914D4C" w:rsidRPr="000B5BA8">
              <w:rPr>
                <w:rFonts w:ascii="Palatino Linotype" w:hAnsi="Palatino Linotype" w:cs="Times New Roman"/>
                <w:sz w:val="20"/>
                <w:szCs w:val="20"/>
              </w:rPr>
              <w:t>Apex Language, Apex Classes/ Controllers, Apex Triggers, SOQL, SOSL, Visual Force Pages / Components, Salesforce Outlook, Apex Web Services, Workflow &amp; Approvals, Dashboards, Analytic Snapshots, Case Management Automation, Custom Objects, Apex Data Loader</w:t>
            </w:r>
            <w:r w:rsidR="00CB3F9A" w:rsidRPr="000B5BA8">
              <w:rPr>
                <w:rFonts w:ascii="Palatino Linotype" w:hAnsi="Palatino Linotype" w:cs="Times New Roman"/>
                <w:sz w:val="20"/>
                <w:szCs w:val="20"/>
              </w:rPr>
              <w:t>, L</w:t>
            </w:r>
            <w:r w:rsidR="00914D4C" w:rsidRPr="000B5BA8">
              <w:rPr>
                <w:rFonts w:ascii="Palatino Linotype" w:hAnsi="Palatino Linotype" w:cs="Times New Roman"/>
                <w:sz w:val="20"/>
                <w:szCs w:val="20"/>
              </w:rPr>
              <w:t>ightning Process Builder.</w:t>
            </w:r>
          </w:p>
          <w:p w14:paraId="27F2F46C" w14:textId="60203C2A" w:rsidR="00EF74AC" w:rsidRPr="000B5BA8" w:rsidRDefault="00EF74AC" w:rsidP="00585B44">
            <w:pPr>
              <w:pStyle w:val="NoSpacing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914D4C" w:rsidRPr="000B5BA8" w14:paraId="590C06BD" w14:textId="77777777" w:rsidTr="00C913D4">
        <w:trPr>
          <w:trHeight w:val="436"/>
        </w:trPr>
        <w:tc>
          <w:tcPr>
            <w:tcW w:w="1036" w:type="pct"/>
            <w:hideMark/>
          </w:tcPr>
          <w:p w14:paraId="09482110" w14:textId="77777777" w:rsidR="00914D4C" w:rsidRPr="000B5BA8" w:rsidRDefault="00914D4C" w:rsidP="000928F7">
            <w:pPr>
              <w:pStyle w:val="NoSpacing"/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B5BA8">
              <w:rPr>
                <w:rFonts w:ascii="Palatino Linotype" w:hAnsi="Palatino Linotype" w:cs="Times New Roman"/>
                <w:b/>
                <w:sz w:val="20"/>
                <w:szCs w:val="20"/>
              </w:rPr>
              <w:t>Salesforce Tools </w:t>
            </w:r>
          </w:p>
        </w:tc>
        <w:tc>
          <w:tcPr>
            <w:tcW w:w="3964" w:type="pct"/>
            <w:hideMark/>
          </w:tcPr>
          <w:p w14:paraId="2F2928B9" w14:textId="77777777" w:rsidR="00914D4C" w:rsidRPr="000B5BA8" w:rsidRDefault="00914D4C" w:rsidP="000928F7">
            <w:pPr>
              <w:pStyle w:val="NoSpacing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B5BA8">
              <w:rPr>
                <w:rFonts w:ascii="Palatino Linotype" w:hAnsi="Palatino Linotype" w:cs="Times New Roman"/>
                <w:sz w:val="20"/>
                <w:szCs w:val="20"/>
              </w:rPr>
              <w:t>Eclipse, Force.com Eclipse IDE Plug-in, Force.com Explorer, Force.com, Data Loader, Force.com Excel Connector, Force.com Platform.</w:t>
            </w:r>
          </w:p>
        </w:tc>
      </w:tr>
      <w:tr w:rsidR="00914D4C" w:rsidRPr="000B5BA8" w14:paraId="65A63BE2" w14:textId="77777777" w:rsidTr="00C913D4">
        <w:trPr>
          <w:trHeight w:val="122"/>
        </w:trPr>
        <w:tc>
          <w:tcPr>
            <w:tcW w:w="1036" w:type="pct"/>
            <w:hideMark/>
          </w:tcPr>
          <w:p w14:paraId="3D6B7014" w14:textId="77777777" w:rsidR="00914D4C" w:rsidRPr="000B5BA8" w:rsidRDefault="00914D4C" w:rsidP="000928F7">
            <w:pPr>
              <w:pStyle w:val="NoSpacing"/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B5BA8">
              <w:rPr>
                <w:rFonts w:ascii="Palatino Linotype" w:hAnsi="Palatino Linotype" w:cs="Times New Roman"/>
                <w:b/>
                <w:sz w:val="20"/>
                <w:szCs w:val="20"/>
              </w:rPr>
              <w:lastRenderedPageBreak/>
              <w:t>Computer Skills</w:t>
            </w:r>
          </w:p>
        </w:tc>
        <w:tc>
          <w:tcPr>
            <w:tcW w:w="3964" w:type="pct"/>
            <w:hideMark/>
          </w:tcPr>
          <w:p w14:paraId="5DB78CED" w14:textId="77777777" w:rsidR="00914D4C" w:rsidRPr="000B5BA8" w:rsidRDefault="00914D4C" w:rsidP="000928F7">
            <w:pPr>
              <w:pStyle w:val="NoSpacing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B5BA8">
              <w:rPr>
                <w:rFonts w:ascii="Palatino Linotype" w:hAnsi="Palatino Linotype" w:cs="Times New Roman"/>
                <w:sz w:val="20"/>
                <w:szCs w:val="20"/>
              </w:rPr>
              <w:t>SQL, PL/SQL, Advance Excel (Data functions, Pivot tables, V Lookups etc.), Access.</w:t>
            </w:r>
          </w:p>
        </w:tc>
      </w:tr>
      <w:tr w:rsidR="00914D4C" w:rsidRPr="000B5BA8" w14:paraId="06400290" w14:textId="77777777" w:rsidTr="00C913D4">
        <w:trPr>
          <w:trHeight w:val="281"/>
        </w:trPr>
        <w:tc>
          <w:tcPr>
            <w:tcW w:w="1036" w:type="pct"/>
            <w:hideMark/>
          </w:tcPr>
          <w:p w14:paraId="35543A7F" w14:textId="77777777" w:rsidR="00914D4C" w:rsidRPr="000B5BA8" w:rsidRDefault="00914D4C" w:rsidP="000928F7">
            <w:pPr>
              <w:pStyle w:val="NoSpacing"/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B5BA8">
              <w:rPr>
                <w:rFonts w:ascii="Palatino Linotype" w:hAnsi="Palatino Linotype" w:cs="Times New Roman"/>
                <w:b/>
                <w:sz w:val="20"/>
                <w:szCs w:val="20"/>
              </w:rPr>
              <w:t>Languages</w:t>
            </w:r>
          </w:p>
        </w:tc>
        <w:tc>
          <w:tcPr>
            <w:tcW w:w="3964" w:type="pct"/>
            <w:hideMark/>
          </w:tcPr>
          <w:p w14:paraId="7B54FB77" w14:textId="77777777" w:rsidR="00914D4C" w:rsidRPr="000B5BA8" w:rsidRDefault="00C913D4" w:rsidP="00585B44">
            <w:pPr>
              <w:pStyle w:val="NoSpacing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B5BA8">
              <w:rPr>
                <w:rFonts w:ascii="Palatino Linotype" w:hAnsi="Palatino Linotype" w:cs="Times New Roman"/>
                <w:sz w:val="20"/>
                <w:szCs w:val="20"/>
              </w:rPr>
              <w:t xml:space="preserve">Apex, </w:t>
            </w:r>
            <w:r w:rsidR="00914D4C" w:rsidRPr="000B5BA8">
              <w:rPr>
                <w:rFonts w:ascii="Palatino Linotype" w:hAnsi="Palatino Linotype" w:cs="Times New Roman"/>
                <w:sz w:val="20"/>
                <w:szCs w:val="20"/>
              </w:rPr>
              <w:t>Java, Java Script, HTML, SQL</w:t>
            </w:r>
          </w:p>
        </w:tc>
      </w:tr>
      <w:tr w:rsidR="00914D4C" w:rsidRPr="000B5BA8" w14:paraId="5E7A087B" w14:textId="77777777" w:rsidTr="00C913D4">
        <w:trPr>
          <w:trHeight w:val="271"/>
        </w:trPr>
        <w:tc>
          <w:tcPr>
            <w:tcW w:w="1036" w:type="pct"/>
            <w:hideMark/>
          </w:tcPr>
          <w:p w14:paraId="60AF0B61" w14:textId="77777777" w:rsidR="00914D4C" w:rsidRPr="000B5BA8" w:rsidRDefault="00914D4C" w:rsidP="000928F7">
            <w:pPr>
              <w:pStyle w:val="NoSpacing"/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B5BA8">
              <w:rPr>
                <w:rFonts w:ascii="Palatino Linotype" w:hAnsi="Palatino Linotype" w:cs="Times New Roman"/>
                <w:b/>
                <w:sz w:val="20"/>
                <w:szCs w:val="20"/>
              </w:rPr>
              <w:t>Operating Systems</w:t>
            </w:r>
          </w:p>
        </w:tc>
        <w:tc>
          <w:tcPr>
            <w:tcW w:w="3964" w:type="pct"/>
            <w:hideMark/>
          </w:tcPr>
          <w:p w14:paraId="36546380" w14:textId="77777777" w:rsidR="00914D4C" w:rsidRPr="000B5BA8" w:rsidRDefault="00C913D4" w:rsidP="00C913D4">
            <w:pPr>
              <w:pStyle w:val="NoSpacing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B5BA8">
              <w:rPr>
                <w:rFonts w:ascii="Palatino Linotype" w:hAnsi="Palatino Linotype" w:cs="Times New Roman"/>
                <w:sz w:val="20"/>
                <w:szCs w:val="20"/>
              </w:rPr>
              <w:t xml:space="preserve">Windows, </w:t>
            </w:r>
            <w:r w:rsidR="00914D4C" w:rsidRPr="000B5BA8">
              <w:rPr>
                <w:rFonts w:ascii="Palatino Linotype" w:hAnsi="Palatino Linotype" w:cs="Times New Roman"/>
                <w:sz w:val="20"/>
                <w:szCs w:val="20"/>
              </w:rPr>
              <w:t>UNIX</w:t>
            </w:r>
          </w:p>
        </w:tc>
      </w:tr>
    </w:tbl>
    <w:p w14:paraId="0AA42E81" w14:textId="77777777" w:rsidR="00973EB0" w:rsidRPr="000B5BA8" w:rsidRDefault="00973EB0" w:rsidP="000928F7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</w:rPr>
      </w:pPr>
    </w:p>
    <w:p w14:paraId="5798B9D8" w14:textId="77777777" w:rsidR="00914D4C" w:rsidRPr="000B5BA8" w:rsidRDefault="00914D4C" w:rsidP="000928F7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0B5BA8">
        <w:rPr>
          <w:rFonts w:ascii="Palatino Linotype" w:hAnsi="Palatino Linotype" w:cs="Times New Roman"/>
          <w:b/>
          <w:sz w:val="20"/>
          <w:szCs w:val="20"/>
        </w:rPr>
        <w:t>PROFESSIONAL EXPERINCE:</w:t>
      </w:r>
    </w:p>
    <w:p w14:paraId="191E690A" w14:textId="77777777" w:rsidR="00C913D4" w:rsidRPr="000B5BA8" w:rsidRDefault="00C913D4" w:rsidP="000928F7">
      <w:pPr>
        <w:pStyle w:val="NoSpacing"/>
        <w:jc w:val="both"/>
        <w:rPr>
          <w:rFonts w:ascii="Palatino Linotype" w:eastAsia="Arial Unicode MS" w:hAnsi="Palatino Linotype" w:cs="Times New Roman"/>
          <w:b/>
          <w:sz w:val="20"/>
          <w:szCs w:val="20"/>
        </w:rPr>
      </w:pPr>
      <w:r w:rsidRPr="000B5BA8">
        <w:rPr>
          <w:rFonts w:ascii="Palatino Linotype" w:eastAsia="Arial Unicode MS" w:hAnsi="Palatino Linotype" w:cs="Times New Roman"/>
          <w:b/>
          <w:sz w:val="20"/>
          <w:szCs w:val="20"/>
        </w:rPr>
        <w:t>Client:</w:t>
      </w:r>
      <w:r w:rsidR="001825CD" w:rsidRPr="000B5BA8">
        <w:rPr>
          <w:rFonts w:ascii="Palatino Linotype" w:eastAsia="Arial Unicode MS" w:hAnsi="Palatino Linotype" w:cs="Times New Roman"/>
          <w:b/>
          <w:sz w:val="20"/>
          <w:szCs w:val="20"/>
        </w:rPr>
        <w:t xml:space="preserve"> Merchants National Bank, Hillsboro, OH  </w:t>
      </w:r>
      <w:r w:rsidR="00585B44" w:rsidRPr="000B5BA8">
        <w:rPr>
          <w:rFonts w:ascii="Palatino Linotype" w:eastAsia="Arial Unicode MS" w:hAnsi="Palatino Linotype" w:cs="Times New Roman"/>
          <w:b/>
          <w:sz w:val="20"/>
          <w:szCs w:val="20"/>
        </w:rPr>
        <w:t xml:space="preserve">                                                                          </w:t>
      </w:r>
      <w:r w:rsidR="00024F6E" w:rsidRPr="000B5BA8">
        <w:rPr>
          <w:rFonts w:ascii="Palatino Linotype" w:eastAsia="Arial Unicode MS" w:hAnsi="Palatino Linotype" w:cs="Times New Roman"/>
          <w:b/>
          <w:sz w:val="20"/>
          <w:szCs w:val="20"/>
        </w:rPr>
        <w:t xml:space="preserve"> </w:t>
      </w:r>
      <w:r w:rsidR="00585B44" w:rsidRPr="000B5BA8">
        <w:rPr>
          <w:rFonts w:ascii="Palatino Linotype" w:eastAsia="Arial Unicode MS" w:hAnsi="Palatino Linotype" w:cs="Times New Roman"/>
          <w:b/>
          <w:sz w:val="20"/>
          <w:szCs w:val="20"/>
        </w:rPr>
        <w:t>Oct 2019 – Till Date</w:t>
      </w:r>
    </w:p>
    <w:p w14:paraId="3EB068BE" w14:textId="77777777" w:rsidR="00F0728A" w:rsidRPr="000B5BA8" w:rsidRDefault="007C0EB6" w:rsidP="000928F7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0B5BA8">
        <w:rPr>
          <w:rFonts w:ascii="Palatino Linotype" w:eastAsia="Arial Unicode MS" w:hAnsi="Palatino Linotype" w:cs="Times New Roman"/>
          <w:b/>
          <w:sz w:val="20"/>
          <w:szCs w:val="20"/>
        </w:rPr>
        <w:t xml:space="preserve">Role: </w:t>
      </w:r>
      <w:r w:rsidR="00F0728A" w:rsidRPr="000B5BA8">
        <w:rPr>
          <w:rFonts w:ascii="Palatino Linotype" w:hAnsi="Palatino Linotype" w:cs="Times New Roman"/>
          <w:b/>
          <w:sz w:val="20"/>
          <w:szCs w:val="20"/>
        </w:rPr>
        <w:t xml:space="preserve">Salesforce Developer </w:t>
      </w:r>
    </w:p>
    <w:p w14:paraId="10AF1F23" w14:textId="77777777" w:rsidR="00914D4C" w:rsidRPr="000B5BA8" w:rsidRDefault="00914D4C" w:rsidP="000928F7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0B5BA8">
        <w:rPr>
          <w:rFonts w:ascii="Palatino Linotype" w:hAnsi="Palatino Linotype" w:cs="Times New Roman"/>
          <w:b/>
          <w:sz w:val="20"/>
          <w:szCs w:val="20"/>
        </w:rPr>
        <w:t>Responsibilities:</w:t>
      </w:r>
    </w:p>
    <w:p w14:paraId="294A3A96" w14:textId="77777777" w:rsidR="002B649C" w:rsidRPr="000B5BA8" w:rsidRDefault="002B649C" w:rsidP="000928F7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 xml:space="preserve">Participated in the identification, understanding, and documentation of business requirements, keeping in mind the need for the application based on the project scope and </w:t>
      </w:r>
      <w:r w:rsidRPr="000B5BA8">
        <w:rPr>
          <w:rFonts w:ascii="Palatino Linotype" w:hAnsi="Palatino Linotype" w:cs="Times New Roman"/>
          <w:b/>
          <w:sz w:val="20"/>
          <w:szCs w:val="20"/>
        </w:rPr>
        <w:t>SDLC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methodology.</w:t>
      </w:r>
    </w:p>
    <w:p w14:paraId="1FB6612A" w14:textId="77777777" w:rsidR="008E7FAA" w:rsidRPr="000B5BA8" w:rsidRDefault="008E7FAA" w:rsidP="000928F7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 xml:space="preserve">Worked on </w:t>
      </w:r>
      <w:r w:rsidRPr="000B5BA8">
        <w:rPr>
          <w:rFonts w:ascii="Palatino Linotype" w:hAnsi="Palatino Linotype" w:cs="Times New Roman"/>
          <w:b/>
          <w:sz w:val="20"/>
          <w:szCs w:val="20"/>
        </w:rPr>
        <w:t>Agile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methodology.</w:t>
      </w:r>
    </w:p>
    <w:p w14:paraId="32BA457A" w14:textId="77777777" w:rsidR="0059126B" w:rsidRPr="000B5BA8" w:rsidRDefault="00914D4C" w:rsidP="000928F7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 xml:space="preserve">Designed, Implemented and deployed the </w:t>
      </w: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Custom objects, Page layouts, Custom tabs </w:t>
      </w:r>
      <w:r w:rsidRPr="000B5BA8">
        <w:rPr>
          <w:rFonts w:ascii="Palatino Linotype" w:hAnsi="Palatino Linotype" w:cs="Times New Roman"/>
          <w:sz w:val="20"/>
          <w:szCs w:val="20"/>
        </w:rPr>
        <w:t>and Components.</w:t>
      </w:r>
    </w:p>
    <w:p w14:paraId="2F081C28" w14:textId="77777777" w:rsidR="00914D4C" w:rsidRPr="000B5BA8" w:rsidRDefault="00914D4C" w:rsidP="000928F7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Implemented Security and Sharing rules at object, field, and record level for different users at different levels of organization.</w:t>
      </w:r>
    </w:p>
    <w:p w14:paraId="652D0544" w14:textId="77777777" w:rsidR="00C217FA" w:rsidRPr="000B5BA8" w:rsidRDefault="00C217FA" w:rsidP="00C217FA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Deployment experience using Force.com IDE and change sets as well as hands on Sandbox management experience.</w:t>
      </w:r>
    </w:p>
    <w:p w14:paraId="0B3000A3" w14:textId="77777777" w:rsidR="00C217FA" w:rsidRPr="000B5BA8" w:rsidRDefault="00C217FA" w:rsidP="00C217FA">
      <w:pPr>
        <w:pStyle w:val="NoSpacing"/>
        <w:numPr>
          <w:ilvl w:val="0"/>
          <w:numId w:val="30"/>
        </w:numPr>
        <w:jc w:val="both"/>
        <w:rPr>
          <w:rFonts w:ascii="Palatino Linotype" w:eastAsia="Times New Roman" w:hAnsi="Palatino Linotype" w:cs="Times New Roman"/>
          <w:sz w:val="20"/>
          <w:szCs w:val="20"/>
        </w:rPr>
      </w:pPr>
      <w:r w:rsidRPr="000B5BA8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>Developing business processes and system solutions for various projects in banking and financial institutions from conceptualization to implementation. </w:t>
      </w:r>
    </w:p>
    <w:p w14:paraId="4B951527" w14:textId="77777777" w:rsidR="00C913D4" w:rsidRPr="000B5BA8" w:rsidRDefault="00C913D4" w:rsidP="00C913D4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 xml:space="preserve">Integrated Salesforce application with external systems using </w:t>
      </w:r>
      <w:r w:rsidRPr="000B5BA8">
        <w:rPr>
          <w:rFonts w:ascii="Palatino Linotype" w:hAnsi="Palatino Linotype" w:cs="Times New Roman"/>
          <w:b/>
          <w:sz w:val="20"/>
          <w:szCs w:val="20"/>
        </w:rPr>
        <w:t>Web Services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and </w:t>
      </w:r>
      <w:r w:rsidRPr="000B5BA8">
        <w:rPr>
          <w:rFonts w:ascii="Palatino Linotype" w:hAnsi="Palatino Linotype" w:cs="Times New Roman"/>
          <w:b/>
          <w:sz w:val="20"/>
          <w:szCs w:val="20"/>
        </w:rPr>
        <w:t>Apex Web Services classes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and </w:t>
      </w:r>
      <w:r w:rsidRPr="000B5BA8">
        <w:rPr>
          <w:rFonts w:ascii="Palatino Linotype" w:hAnsi="Palatino Linotype" w:cs="Times New Roman"/>
          <w:b/>
          <w:sz w:val="20"/>
          <w:szCs w:val="20"/>
        </w:rPr>
        <w:t>XSL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Used Rest full web Services. </w:t>
      </w:r>
    </w:p>
    <w:p w14:paraId="31594BE4" w14:textId="77777777" w:rsidR="00026BC1" w:rsidRPr="000B5BA8" w:rsidRDefault="00026BC1" w:rsidP="000928F7">
      <w:pPr>
        <w:pStyle w:val="NoSpacing"/>
        <w:numPr>
          <w:ilvl w:val="0"/>
          <w:numId w:val="30"/>
        </w:numPr>
        <w:jc w:val="both"/>
        <w:rPr>
          <w:rFonts w:ascii="Palatino Linotype" w:eastAsia="Times New Roman" w:hAnsi="Palatino Linotype" w:cs="Times New Roman"/>
          <w:sz w:val="20"/>
          <w:szCs w:val="20"/>
        </w:rPr>
      </w:pPr>
      <w:r w:rsidRPr="000B5BA8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>Proficient in business process engineering and full software development life cycle includes requirements gathering, analysis, design, development, testing, and deployment. </w:t>
      </w:r>
    </w:p>
    <w:p w14:paraId="49C131AF" w14:textId="77777777" w:rsidR="00914D4C" w:rsidRPr="000B5BA8" w:rsidRDefault="00914D4C" w:rsidP="000928F7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 xml:space="preserve">Created </w:t>
      </w: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Workflow rules </w:t>
      </w:r>
      <w:r w:rsidRPr="000B5BA8">
        <w:rPr>
          <w:rFonts w:ascii="Palatino Linotype" w:hAnsi="Palatino Linotype" w:cs="Times New Roman"/>
          <w:sz w:val="20"/>
          <w:szCs w:val="20"/>
        </w:rPr>
        <w:t>and</w:t>
      </w: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 defined related tasks, Time triggered tasks, Email alerts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and </w:t>
      </w:r>
      <w:r w:rsidR="00692234" w:rsidRPr="000B5BA8">
        <w:rPr>
          <w:rFonts w:ascii="Palatino Linotype" w:hAnsi="Palatino Linotype" w:cs="Times New Roman"/>
          <w:sz w:val="20"/>
          <w:szCs w:val="20"/>
        </w:rPr>
        <w:t>filed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updates to implement business logic.</w:t>
      </w:r>
    </w:p>
    <w:p w14:paraId="139BE7D6" w14:textId="77777777" w:rsidR="00C913D4" w:rsidRPr="000B5BA8" w:rsidRDefault="00C913D4" w:rsidP="00C913D4">
      <w:pPr>
        <w:pStyle w:val="NoSpacing"/>
        <w:numPr>
          <w:ilvl w:val="0"/>
          <w:numId w:val="30"/>
        </w:numPr>
        <w:jc w:val="both"/>
        <w:rPr>
          <w:rFonts w:ascii="Palatino Linotype" w:eastAsia="Arial Unicode MS" w:hAnsi="Palatino Linotype" w:cs="Times New Roman"/>
          <w:sz w:val="20"/>
          <w:szCs w:val="20"/>
        </w:rPr>
      </w:pPr>
      <w:r w:rsidRPr="000B5BA8">
        <w:rPr>
          <w:rFonts w:ascii="Palatino Linotype" w:eastAsia="Arial Unicode MS" w:hAnsi="Palatino Linotype" w:cs="Times New Roman"/>
          <w:sz w:val="20"/>
          <w:szCs w:val="20"/>
        </w:rPr>
        <w:t xml:space="preserve">Worked on customization of Visual force to have lightning experience for desktop and mobile applications. </w:t>
      </w:r>
    </w:p>
    <w:p w14:paraId="5F19A760" w14:textId="77777777" w:rsidR="00914D4C" w:rsidRPr="000B5BA8" w:rsidRDefault="00914D4C" w:rsidP="000928F7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 xml:space="preserve">Migrated data from Traditional Applications to Salesforce using </w:t>
      </w: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Import Wizard </w:t>
      </w:r>
      <w:r w:rsidRPr="000B5BA8">
        <w:rPr>
          <w:rFonts w:ascii="Palatino Linotype" w:hAnsi="Palatino Linotype" w:cs="Times New Roman"/>
          <w:sz w:val="20"/>
          <w:szCs w:val="20"/>
        </w:rPr>
        <w:t>and</w:t>
      </w: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 Data Loader Utility</w:t>
      </w:r>
      <w:r w:rsidRPr="000B5BA8">
        <w:rPr>
          <w:rFonts w:ascii="Palatino Linotype" w:hAnsi="Palatino Linotype" w:cs="Times New Roman"/>
          <w:sz w:val="20"/>
          <w:szCs w:val="20"/>
        </w:rPr>
        <w:t>.</w:t>
      </w:r>
    </w:p>
    <w:p w14:paraId="7636F546" w14:textId="77777777" w:rsidR="002C4847" w:rsidRPr="000B5BA8" w:rsidRDefault="002C4847" w:rsidP="000928F7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Configured the login, single sign-on and self-registration capabilities for the community.</w:t>
      </w:r>
    </w:p>
    <w:p w14:paraId="356C71BF" w14:textId="77777777" w:rsidR="00914D4C" w:rsidRPr="000B5BA8" w:rsidRDefault="00914D4C" w:rsidP="000928F7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 xml:space="preserve">Developed </w:t>
      </w:r>
      <w:r w:rsidRPr="000B5BA8">
        <w:rPr>
          <w:rFonts w:ascii="Palatino Linotype" w:hAnsi="Palatino Linotype" w:cs="Times New Roman"/>
          <w:b/>
          <w:sz w:val="20"/>
          <w:szCs w:val="20"/>
        </w:rPr>
        <w:t>Visual force Pages, Apex Classes, Apex Triggers, Apex Controllers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(standard, custom and extension), </w:t>
      </w:r>
      <w:r w:rsidRPr="000B5BA8">
        <w:rPr>
          <w:rFonts w:ascii="Palatino Linotype" w:hAnsi="Palatino Linotype" w:cs="Times New Roman"/>
          <w:b/>
          <w:sz w:val="20"/>
          <w:szCs w:val="20"/>
        </w:rPr>
        <w:t>schedulable Apex classes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, and </w:t>
      </w:r>
      <w:r w:rsidRPr="000B5BA8">
        <w:rPr>
          <w:rFonts w:ascii="Palatino Linotype" w:hAnsi="Palatino Linotype" w:cs="Times New Roman"/>
          <w:b/>
          <w:sz w:val="20"/>
          <w:szCs w:val="20"/>
        </w:rPr>
        <w:t>Batch Apex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to meet various functional needs in the application and schema builder for development.</w:t>
      </w:r>
    </w:p>
    <w:p w14:paraId="1C5474D8" w14:textId="77777777" w:rsidR="00914D4C" w:rsidRPr="000B5BA8" w:rsidRDefault="00914D4C" w:rsidP="000928F7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 xml:space="preserve">Integrated the application with in house legacy systems using </w:t>
      </w:r>
      <w:r w:rsidRPr="000B5BA8">
        <w:rPr>
          <w:rFonts w:ascii="Palatino Linotype" w:hAnsi="Palatino Linotype" w:cs="Times New Roman"/>
          <w:b/>
          <w:sz w:val="20"/>
          <w:szCs w:val="20"/>
        </w:rPr>
        <w:t>REST API Web services</w:t>
      </w:r>
      <w:r w:rsidRPr="000B5BA8">
        <w:rPr>
          <w:rFonts w:ascii="Palatino Linotype" w:hAnsi="Palatino Linotype" w:cs="Times New Roman"/>
          <w:sz w:val="20"/>
          <w:szCs w:val="20"/>
        </w:rPr>
        <w:t>.</w:t>
      </w:r>
    </w:p>
    <w:p w14:paraId="6F134EBE" w14:textId="77777777" w:rsidR="00914D4C" w:rsidRPr="000B5BA8" w:rsidRDefault="00914D4C" w:rsidP="000928F7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 xml:space="preserve">Involved in creating Salesforce 1 mobile apps using </w:t>
      </w:r>
      <w:r w:rsidRPr="000B5BA8">
        <w:rPr>
          <w:rFonts w:ascii="Palatino Linotype" w:hAnsi="Palatino Linotype" w:cs="Times New Roman"/>
          <w:b/>
          <w:sz w:val="20"/>
          <w:szCs w:val="20"/>
        </w:rPr>
        <w:t>Angular JS, Apex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and </w:t>
      </w:r>
      <w:r w:rsidRPr="000B5BA8">
        <w:rPr>
          <w:rFonts w:ascii="Palatino Linotype" w:hAnsi="Palatino Linotype" w:cs="Times New Roman"/>
          <w:b/>
          <w:sz w:val="20"/>
          <w:szCs w:val="20"/>
        </w:rPr>
        <w:t>Visual force</w:t>
      </w:r>
      <w:r w:rsidRPr="000B5BA8">
        <w:rPr>
          <w:rFonts w:ascii="Palatino Linotype" w:hAnsi="Palatino Linotype" w:cs="Times New Roman"/>
          <w:sz w:val="20"/>
          <w:szCs w:val="20"/>
        </w:rPr>
        <w:t>.</w:t>
      </w:r>
    </w:p>
    <w:p w14:paraId="52C0CBC7" w14:textId="77777777" w:rsidR="00914D4C" w:rsidRPr="000B5BA8" w:rsidRDefault="00914D4C" w:rsidP="000928F7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Technical Knowledge about Salesforce </w:t>
      </w:r>
      <w:r w:rsidRPr="000B5BA8">
        <w:rPr>
          <w:rFonts w:ascii="Palatino Linotype" w:hAnsi="Palatino Linotype" w:cs="Times New Roman"/>
          <w:b/>
          <w:sz w:val="20"/>
          <w:szCs w:val="20"/>
        </w:rPr>
        <w:t>lightning schema builder, process builder, app builder, components and lightning connect.</w:t>
      </w:r>
    </w:p>
    <w:p w14:paraId="49567BC4" w14:textId="77777777" w:rsidR="00914D4C" w:rsidRPr="000B5BA8" w:rsidRDefault="00914D4C" w:rsidP="000928F7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Customized existing Visual force to align with Salesforce new Lightning UI experience.</w:t>
      </w:r>
    </w:p>
    <w:p w14:paraId="15D6EC51" w14:textId="77777777" w:rsidR="00D46B41" w:rsidRPr="000B5BA8" w:rsidRDefault="00914D4C" w:rsidP="000928F7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Involved in setting up lead management, case management to web-to- lead, Web-to case,</w:t>
      </w:r>
      <w:r w:rsidR="00A86DA0" w:rsidRPr="000B5BA8">
        <w:rPr>
          <w:rFonts w:ascii="Palatino Linotype" w:hAnsi="Palatino Linotype" w:cs="Times New Roman"/>
          <w:sz w:val="20"/>
          <w:szCs w:val="20"/>
        </w:rPr>
        <w:t xml:space="preserve"> </w:t>
      </w:r>
      <w:r w:rsidR="0031523F" w:rsidRPr="000B5BA8">
        <w:rPr>
          <w:rFonts w:ascii="Palatino Linotype" w:hAnsi="Palatino Linotype" w:cs="Times New Roman"/>
          <w:sz w:val="20"/>
          <w:szCs w:val="20"/>
        </w:rPr>
        <w:t>and Email</w:t>
      </w:r>
      <w:r w:rsidRPr="000B5BA8">
        <w:rPr>
          <w:rFonts w:ascii="Palatino Linotype" w:hAnsi="Palatino Linotype" w:cs="Times New Roman"/>
          <w:sz w:val="20"/>
          <w:szCs w:val="20"/>
        </w:rPr>
        <w:t>-to- case.</w:t>
      </w:r>
    </w:p>
    <w:p w14:paraId="7134984B" w14:textId="77777777" w:rsidR="00D46B41" w:rsidRPr="000B5BA8" w:rsidRDefault="00D46B41" w:rsidP="000928F7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Created various Profiles and configured the Permissions based on the organizational hierarchy.</w:t>
      </w:r>
    </w:p>
    <w:p w14:paraId="09C37048" w14:textId="77777777" w:rsidR="00914D4C" w:rsidRPr="000B5BA8" w:rsidRDefault="00914D4C" w:rsidP="000928F7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 xml:space="preserve">Performed </w:t>
      </w:r>
      <w:r w:rsidRPr="000B5BA8">
        <w:rPr>
          <w:rFonts w:ascii="Palatino Linotype" w:hAnsi="Palatino Linotype" w:cs="Times New Roman"/>
          <w:b/>
          <w:sz w:val="20"/>
          <w:szCs w:val="20"/>
        </w:rPr>
        <w:t>unit testing, integration testing, bulk testing, staging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and User Acceptance Test in full copy Sandbox.</w:t>
      </w:r>
    </w:p>
    <w:p w14:paraId="29B73786" w14:textId="77777777" w:rsidR="00914D4C" w:rsidRPr="000B5BA8" w:rsidRDefault="00914D4C" w:rsidP="000928F7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Assisted in designing, building, and maintaining database to analyze life cycle of checking and debit transactions.</w:t>
      </w:r>
    </w:p>
    <w:p w14:paraId="74D9E073" w14:textId="77777777" w:rsidR="00914D4C" w:rsidRPr="000B5BA8" w:rsidRDefault="00914D4C" w:rsidP="000928F7">
      <w:pPr>
        <w:pStyle w:val="NoSpacing"/>
        <w:numPr>
          <w:ilvl w:val="0"/>
          <w:numId w:val="30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Responsible for analyzing repercussions of check fraud, primarily ramifications of stolen checks on banking account fees and transactions.</w:t>
      </w:r>
    </w:p>
    <w:p w14:paraId="658494A2" w14:textId="77777777" w:rsidR="00914D4C" w:rsidRPr="000B5BA8" w:rsidRDefault="00914D4C" w:rsidP="000928F7">
      <w:pPr>
        <w:pStyle w:val="NoSpacing"/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b/>
          <w:sz w:val="20"/>
          <w:szCs w:val="20"/>
        </w:rPr>
        <w:t>Environment: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</w:t>
      </w:r>
      <w:r w:rsidR="00C217FA" w:rsidRPr="000B5BA8">
        <w:rPr>
          <w:rFonts w:ascii="Palatino Linotype" w:hAnsi="Palatino Linotype" w:cs="Times New Roman"/>
          <w:sz w:val="20"/>
          <w:szCs w:val="20"/>
        </w:rPr>
        <w:t>Sales</w:t>
      </w:r>
      <w:r w:rsidRPr="000B5BA8">
        <w:rPr>
          <w:rFonts w:ascii="Palatino Linotype" w:hAnsi="Palatino Linotype" w:cs="Times New Roman"/>
          <w:sz w:val="20"/>
          <w:szCs w:val="20"/>
        </w:rPr>
        <w:t>force platform, Service cloud, Apex,</w:t>
      </w:r>
      <w:r w:rsidR="002C4847" w:rsidRPr="000B5BA8">
        <w:rPr>
          <w:rFonts w:ascii="Palatino Linotype" w:hAnsi="Palatino Linotype" w:cs="Times New Roman"/>
          <w:sz w:val="20"/>
          <w:szCs w:val="20"/>
        </w:rPr>
        <w:t xml:space="preserve"> Salesforce communities,</w:t>
      </w:r>
      <w:r w:rsidR="00C640D8" w:rsidRPr="000B5BA8">
        <w:rPr>
          <w:rFonts w:ascii="Palatino Linotype" w:hAnsi="Palatino Linotype" w:cs="Times New Roman"/>
          <w:sz w:val="20"/>
          <w:szCs w:val="20"/>
        </w:rPr>
        <w:t xml:space="preserve"> </w:t>
      </w:r>
      <w:r w:rsidR="00585B44" w:rsidRPr="000B5BA8">
        <w:rPr>
          <w:rFonts w:ascii="Palatino Linotype" w:hAnsi="Palatino Linotype" w:cs="Times New Roman"/>
          <w:sz w:val="20"/>
          <w:szCs w:val="20"/>
        </w:rPr>
        <w:t xml:space="preserve">Lightning , </w:t>
      </w:r>
      <w:r w:rsidR="00C640D8" w:rsidRPr="000B5BA8">
        <w:rPr>
          <w:rFonts w:ascii="Palatino Linotype" w:hAnsi="Palatino Linotype" w:cs="Times New Roman"/>
          <w:sz w:val="20"/>
          <w:szCs w:val="20"/>
        </w:rPr>
        <w:t>Sales Cloud</w:t>
      </w:r>
      <w:r w:rsidR="0045514A" w:rsidRPr="000B5BA8">
        <w:rPr>
          <w:rFonts w:ascii="Palatino Linotype" w:hAnsi="Palatino Linotype" w:cs="Times New Roman"/>
          <w:sz w:val="20"/>
          <w:szCs w:val="20"/>
        </w:rPr>
        <w:t>, Visual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Force Pages, Component</w:t>
      </w:r>
      <w:r w:rsidR="00C2621E" w:rsidRPr="000B5BA8">
        <w:rPr>
          <w:rFonts w:ascii="Palatino Linotype" w:hAnsi="Palatino Linotype" w:cs="Times New Roman"/>
          <w:sz w:val="20"/>
          <w:szCs w:val="20"/>
        </w:rPr>
        <w:t xml:space="preserve"> </w:t>
      </w:r>
      <w:r w:rsidRPr="000B5BA8">
        <w:rPr>
          <w:rFonts w:ascii="Palatino Linotype" w:hAnsi="Palatino Linotype" w:cs="Times New Roman"/>
          <w:sz w:val="20"/>
          <w:szCs w:val="20"/>
        </w:rPr>
        <w:t>Controllers, Data Loader, HTML,</w:t>
      </w:r>
      <w:r w:rsidR="00D136FE" w:rsidRPr="000B5BA8">
        <w:rPr>
          <w:rFonts w:ascii="Palatino Linotype" w:hAnsi="Palatino Linotype" w:cs="Times New Roman"/>
          <w:sz w:val="20"/>
          <w:szCs w:val="20"/>
        </w:rPr>
        <w:t xml:space="preserve"> 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Force.com Eclipse IDE, </w:t>
      </w:r>
      <w:r w:rsidR="0031523F" w:rsidRPr="000B5BA8">
        <w:rPr>
          <w:rFonts w:ascii="Palatino Linotype" w:hAnsi="Palatino Linotype" w:cs="Times New Roman"/>
          <w:sz w:val="20"/>
          <w:szCs w:val="20"/>
        </w:rPr>
        <w:t>Data Loader</w:t>
      </w:r>
      <w:r w:rsidRPr="000B5BA8">
        <w:rPr>
          <w:rFonts w:ascii="Palatino Linotype" w:hAnsi="Palatino Linotype" w:cs="Times New Roman"/>
          <w:sz w:val="20"/>
          <w:szCs w:val="20"/>
        </w:rPr>
        <w:t>.</w:t>
      </w:r>
    </w:p>
    <w:p w14:paraId="2A470A9B" w14:textId="77777777" w:rsidR="002D6556" w:rsidRPr="000B5BA8" w:rsidRDefault="002D6556" w:rsidP="000928F7">
      <w:pPr>
        <w:spacing w:after="0" w:line="240" w:lineRule="auto"/>
        <w:jc w:val="both"/>
        <w:rPr>
          <w:rFonts w:ascii="Palatino Linotype" w:eastAsia="Arial Unicode MS" w:hAnsi="Palatino Linotype" w:cs="Times New Roman"/>
          <w:sz w:val="20"/>
          <w:szCs w:val="20"/>
        </w:rPr>
      </w:pPr>
    </w:p>
    <w:p w14:paraId="026EAA8A" w14:textId="77777777" w:rsidR="00C913D4" w:rsidRPr="000B5BA8" w:rsidRDefault="00C913D4" w:rsidP="000928F7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0B5BA8">
        <w:rPr>
          <w:rFonts w:ascii="Palatino Linotype" w:hAnsi="Palatino Linotype" w:cs="Times New Roman"/>
          <w:b/>
          <w:sz w:val="20"/>
          <w:szCs w:val="20"/>
        </w:rPr>
        <w:t>Company:</w:t>
      </w:r>
      <w:r w:rsidR="00585B44" w:rsidRPr="000B5BA8">
        <w:rPr>
          <w:rFonts w:ascii="Palatino Linotype" w:eastAsia="MS Mincho" w:hAnsi="Palatino Linotype" w:cs="Times New Roman"/>
          <w:b/>
          <w:sz w:val="20"/>
          <w:szCs w:val="20"/>
        </w:rPr>
        <w:t xml:space="preserve"> Pennywise Solutions, India                                                                                              Sep 2017 – Apr 2019</w:t>
      </w:r>
    </w:p>
    <w:p w14:paraId="6A911585" w14:textId="77777777" w:rsidR="00C913D4" w:rsidRPr="000B5BA8" w:rsidRDefault="00C913D4" w:rsidP="000928F7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0B5BA8">
        <w:rPr>
          <w:rFonts w:ascii="Palatino Linotype" w:hAnsi="Palatino Linotype" w:cs="Times New Roman"/>
          <w:b/>
          <w:sz w:val="20"/>
          <w:szCs w:val="20"/>
        </w:rPr>
        <w:t>Client:</w:t>
      </w:r>
      <w:r w:rsidR="00585B44" w:rsidRPr="000B5BA8">
        <w:rPr>
          <w:rFonts w:ascii="Palatino Linotype" w:hAnsi="Palatino Linotype" w:cs="Times New Roman"/>
          <w:b/>
          <w:sz w:val="20"/>
          <w:szCs w:val="20"/>
        </w:rPr>
        <w:t xml:space="preserve"> Tuft and Needle, Phoenix, AZ</w:t>
      </w:r>
    </w:p>
    <w:p w14:paraId="5AF381A8" w14:textId="77777777" w:rsidR="00914D4C" w:rsidRPr="000B5BA8" w:rsidRDefault="00C217FA" w:rsidP="000928F7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Role: </w:t>
      </w:r>
      <w:r w:rsidR="00914D4C" w:rsidRPr="000B5BA8">
        <w:rPr>
          <w:rFonts w:ascii="Palatino Linotype" w:hAnsi="Palatino Linotype" w:cs="Times New Roman"/>
          <w:b/>
          <w:sz w:val="20"/>
          <w:szCs w:val="20"/>
        </w:rPr>
        <w:t>Salesforce</w:t>
      </w:r>
      <w:r w:rsidR="00026BC1" w:rsidRPr="000B5BA8">
        <w:rPr>
          <w:rFonts w:ascii="Palatino Linotype" w:hAnsi="Palatino Linotype" w:cs="Times New Roman"/>
          <w:b/>
          <w:sz w:val="20"/>
          <w:szCs w:val="20"/>
        </w:rPr>
        <w:t xml:space="preserve"> </w:t>
      </w:r>
      <w:r w:rsidR="00914D4C" w:rsidRPr="000B5BA8">
        <w:rPr>
          <w:rFonts w:ascii="Palatino Linotype" w:hAnsi="Palatino Linotype" w:cs="Times New Roman"/>
          <w:b/>
          <w:sz w:val="20"/>
          <w:szCs w:val="20"/>
        </w:rPr>
        <w:t>Developer</w:t>
      </w:r>
    </w:p>
    <w:p w14:paraId="4AC201EB" w14:textId="77777777" w:rsidR="00914D4C" w:rsidRPr="000B5BA8" w:rsidRDefault="00914D4C" w:rsidP="000928F7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0B5BA8">
        <w:rPr>
          <w:rFonts w:ascii="Palatino Linotype" w:hAnsi="Palatino Linotype" w:cs="Times New Roman"/>
          <w:b/>
          <w:sz w:val="20"/>
          <w:szCs w:val="20"/>
        </w:rPr>
        <w:t>Responsibilities:</w:t>
      </w:r>
    </w:p>
    <w:p w14:paraId="0FD05FD4" w14:textId="77777777" w:rsidR="00914D4C" w:rsidRPr="000B5BA8" w:rsidRDefault="00914D4C" w:rsidP="000928F7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 xml:space="preserve">Designed, developed and deployed </w:t>
      </w:r>
      <w:r w:rsidRPr="000B5BA8">
        <w:rPr>
          <w:rFonts w:ascii="Palatino Linotype" w:hAnsi="Palatino Linotype" w:cs="Times New Roman"/>
          <w:b/>
          <w:sz w:val="20"/>
          <w:szCs w:val="20"/>
        </w:rPr>
        <w:t>Apex Classes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and </w:t>
      </w:r>
      <w:r w:rsidRPr="000B5BA8">
        <w:rPr>
          <w:rFonts w:ascii="Palatino Linotype" w:hAnsi="Palatino Linotype" w:cs="Times New Roman"/>
          <w:b/>
          <w:sz w:val="20"/>
          <w:szCs w:val="20"/>
        </w:rPr>
        <w:t>Test classes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, </w:t>
      </w: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Controller Classes </w:t>
      </w:r>
      <w:r w:rsidRPr="000B5BA8">
        <w:rPr>
          <w:rFonts w:ascii="Palatino Linotype" w:hAnsi="Palatino Linotype" w:cs="Times New Roman"/>
          <w:sz w:val="20"/>
          <w:szCs w:val="20"/>
        </w:rPr>
        <w:t>and</w:t>
      </w: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 Apex Triggers, validation rules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for various functional needs in the application.</w:t>
      </w:r>
    </w:p>
    <w:p w14:paraId="47F8F81F" w14:textId="77777777" w:rsidR="00914D4C" w:rsidRPr="000B5BA8" w:rsidRDefault="00914D4C" w:rsidP="000928F7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 xml:space="preserve">Developed </w:t>
      </w: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Apex triggers, Apex classes </w:t>
      </w:r>
      <w:r w:rsidRPr="000B5BA8">
        <w:rPr>
          <w:rFonts w:ascii="Palatino Linotype" w:hAnsi="Palatino Linotype" w:cs="Times New Roman"/>
          <w:sz w:val="20"/>
          <w:szCs w:val="20"/>
        </w:rPr>
        <w:t>and test classes working around the governor limits.</w:t>
      </w:r>
    </w:p>
    <w:p w14:paraId="35538844" w14:textId="77777777" w:rsidR="00914D4C" w:rsidRPr="000B5BA8" w:rsidRDefault="00914D4C" w:rsidP="000928F7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 xml:space="preserve">Created </w:t>
      </w: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page layouts, search layouts </w:t>
      </w:r>
      <w:r w:rsidRPr="000B5BA8">
        <w:rPr>
          <w:rFonts w:ascii="Palatino Linotype" w:hAnsi="Palatino Linotype" w:cs="Times New Roman"/>
          <w:sz w:val="20"/>
          <w:szCs w:val="20"/>
        </w:rPr>
        <w:t>to organize fields, custom links, related lists, and other components on a record detail and edit pages.</w:t>
      </w:r>
    </w:p>
    <w:p w14:paraId="609F6BB9" w14:textId="77777777" w:rsidR="00914D4C" w:rsidRPr="000B5BA8" w:rsidRDefault="00914D4C" w:rsidP="000928F7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lastRenderedPageBreak/>
        <w:t xml:space="preserve">Created </w:t>
      </w: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workflow rules </w:t>
      </w:r>
      <w:r w:rsidRPr="000B5BA8">
        <w:rPr>
          <w:rFonts w:ascii="Palatino Linotype" w:hAnsi="Palatino Linotype" w:cs="Times New Roman"/>
          <w:sz w:val="20"/>
          <w:szCs w:val="20"/>
        </w:rPr>
        <w:t>and</w:t>
      </w: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 defined related tasks, time triggered tasks, email alerts, filed updates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to implement business logic.</w:t>
      </w:r>
    </w:p>
    <w:p w14:paraId="5EF47BEF" w14:textId="77777777" w:rsidR="00914D4C" w:rsidRPr="000B5BA8" w:rsidRDefault="00914D4C" w:rsidP="000928F7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 xml:space="preserve">Organized email templates and inbound emails using </w:t>
      </w:r>
      <w:r w:rsidRPr="000B5BA8">
        <w:rPr>
          <w:rFonts w:ascii="Palatino Linotype" w:hAnsi="Palatino Linotype" w:cs="Times New Roman"/>
          <w:b/>
          <w:sz w:val="20"/>
          <w:szCs w:val="20"/>
        </w:rPr>
        <w:t>Visual force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for the clients and customers.</w:t>
      </w:r>
    </w:p>
    <w:p w14:paraId="644376F5" w14:textId="77777777" w:rsidR="00914D4C" w:rsidRPr="000B5BA8" w:rsidRDefault="00914D4C" w:rsidP="000928F7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Oriented Analysis, Extensively involved throughout Software Development Life Cycle (</w:t>
      </w:r>
      <w:r w:rsidRPr="000B5BA8">
        <w:rPr>
          <w:rFonts w:ascii="Palatino Linotype" w:hAnsi="Palatino Linotype" w:cs="Times New Roman"/>
          <w:b/>
          <w:sz w:val="20"/>
          <w:szCs w:val="20"/>
        </w:rPr>
        <w:t>SDLC</w:t>
      </w:r>
      <w:r w:rsidRPr="000B5BA8">
        <w:rPr>
          <w:rFonts w:ascii="Palatino Linotype" w:hAnsi="Palatino Linotype" w:cs="Times New Roman"/>
          <w:sz w:val="20"/>
          <w:szCs w:val="20"/>
        </w:rPr>
        <w:t>).</w:t>
      </w:r>
    </w:p>
    <w:p w14:paraId="0B378DDE" w14:textId="77777777" w:rsidR="00914D4C" w:rsidRPr="000B5BA8" w:rsidRDefault="00914D4C" w:rsidP="000928F7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Composed various Custom Reports for standard objects as well as custom objects to give complete detail overview of Customer (Account) Orders, and Renewal Forecasting.</w:t>
      </w:r>
    </w:p>
    <w:p w14:paraId="6D4A3099" w14:textId="77777777" w:rsidR="00914D4C" w:rsidRPr="000B5BA8" w:rsidRDefault="00914D4C" w:rsidP="000928F7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Written SOQL queries to fetch the data from Workbench and Explorer.</w:t>
      </w:r>
    </w:p>
    <w:p w14:paraId="52374B34" w14:textId="77777777" w:rsidR="00914D4C" w:rsidRPr="000B5BA8" w:rsidRDefault="00914D4C" w:rsidP="000928F7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Worked on customization of Visual force to have lightening experience for desktop and mobile applications.</w:t>
      </w:r>
    </w:p>
    <w:p w14:paraId="2E4CD9D7" w14:textId="77777777" w:rsidR="004570C9" w:rsidRPr="000B5BA8" w:rsidRDefault="004570C9" w:rsidP="000928F7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Used community cloud to build deeper relationship with customers to provide better service and assistance.</w:t>
      </w:r>
    </w:p>
    <w:p w14:paraId="554DDFAD" w14:textId="77777777" w:rsidR="00623C5C" w:rsidRPr="000B5BA8" w:rsidRDefault="00623C5C" w:rsidP="000928F7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 xml:space="preserve">Developed various </w:t>
      </w:r>
      <w:r w:rsidRPr="000B5BA8">
        <w:rPr>
          <w:rFonts w:ascii="Palatino Linotype" w:hAnsi="Palatino Linotype" w:cs="Times New Roman"/>
          <w:b/>
          <w:sz w:val="20"/>
          <w:szCs w:val="20"/>
        </w:rPr>
        <w:t>Batch Apex classes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and scheduled those </w:t>
      </w: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using Apex Schedulable classes </w:t>
      </w:r>
      <w:r w:rsidRPr="000B5BA8">
        <w:rPr>
          <w:rFonts w:ascii="Palatino Linotype" w:hAnsi="Palatino Linotype" w:cs="Times New Roman"/>
          <w:sz w:val="20"/>
          <w:szCs w:val="20"/>
        </w:rPr>
        <w:t>on daily basis.</w:t>
      </w:r>
    </w:p>
    <w:p w14:paraId="278AD022" w14:textId="77777777" w:rsidR="0059539D" w:rsidRPr="000B5BA8" w:rsidRDefault="0059539D" w:rsidP="000928F7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Involved in various activities of the project, like information gathering, analyzing the information, and documenting the functional and non-functional requirements.</w:t>
      </w:r>
    </w:p>
    <w:p w14:paraId="135F6B7E" w14:textId="77777777" w:rsidR="00914D4C" w:rsidRPr="000B5BA8" w:rsidRDefault="00914D4C" w:rsidP="000928F7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Provided support to ongoing salesforce.com maintenance and administration services</w:t>
      </w:r>
      <w:r w:rsidR="000E398A" w:rsidRPr="000B5BA8">
        <w:rPr>
          <w:rFonts w:ascii="Palatino Linotype" w:hAnsi="Palatino Linotype" w:cs="Times New Roman"/>
          <w:sz w:val="20"/>
          <w:szCs w:val="20"/>
        </w:rPr>
        <w:t>.</w:t>
      </w:r>
    </w:p>
    <w:p w14:paraId="4EAB6AA8" w14:textId="77777777" w:rsidR="00914D4C" w:rsidRPr="000B5BA8" w:rsidRDefault="00914D4C" w:rsidP="000928F7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 xml:space="preserve">Including periodic </w:t>
      </w: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data cleansing, custom objects, workflow </w:t>
      </w:r>
      <w:r w:rsidRPr="000B5BA8">
        <w:rPr>
          <w:rFonts w:ascii="Palatino Linotype" w:hAnsi="Palatino Linotype" w:cs="Times New Roman"/>
          <w:sz w:val="20"/>
          <w:szCs w:val="20"/>
        </w:rPr>
        <w:t>and</w:t>
      </w: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 Triggers</w:t>
      </w:r>
      <w:r w:rsidRPr="000B5BA8">
        <w:rPr>
          <w:rFonts w:ascii="Palatino Linotype" w:hAnsi="Palatino Linotype" w:cs="Times New Roman"/>
          <w:sz w:val="20"/>
          <w:szCs w:val="20"/>
        </w:rPr>
        <w:t>.</w:t>
      </w:r>
    </w:p>
    <w:p w14:paraId="21279D7A" w14:textId="77777777" w:rsidR="00914D4C" w:rsidRPr="000B5BA8" w:rsidRDefault="00914D4C" w:rsidP="000928F7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Used Dashboards to keep in track the percentage of sales.</w:t>
      </w:r>
    </w:p>
    <w:p w14:paraId="07D1211F" w14:textId="77777777" w:rsidR="00914D4C" w:rsidRPr="000B5BA8" w:rsidRDefault="00914D4C" w:rsidP="000928F7">
      <w:pPr>
        <w:pStyle w:val="NoSpacing"/>
        <w:numPr>
          <w:ilvl w:val="0"/>
          <w:numId w:val="31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Used the sandbox for testing and migrated the code to the deployment instance after testing</w:t>
      </w:r>
      <w:r w:rsidR="000E398A" w:rsidRPr="000B5BA8">
        <w:rPr>
          <w:rFonts w:ascii="Palatino Linotype" w:hAnsi="Palatino Linotype" w:cs="Times New Roman"/>
          <w:sz w:val="20"/>
          <w:szCs w:val="20"/>
        </w:rPr>
        <w:t>.</w:t>
      </w:r>
    </w:p>
    <w:p w14:paraId="7CF066E5" w14:textId="77777777" w:rsidR="00914D4C" w:rsidRPr="000B5BA8" w:rsidRDefault="00914D4C" w:rsidP="000928F7">
      <w:pPr>
        <w:pStyle w:val="NoSpacing"/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b/>
          <w:sz w:val="20"/>
          <w:szCs w:val="20"/>
        </w:rPr>
        <w:t>Environment: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Saleforce.com platform, Apex, Visual force, Controller extensions, </w:t>
      </w:r>
      <w:r w:rsidR="00585B44" w:rsidRPr="000B5BA8">
        <w:rPr>
          <w:rFonts w:ascii="Palatino Linotype" w:hAnsi="Palatino Linotype" w:cs="Times New Roman"/>
          <w:sz w:val="20"/>
          <w:szCs w:val="20"/>
        </w:rPr>
        <w:t xml:space="preserve">Lightning , </w:t>
      </w:r>
      <w:r w:rsidRPr="000B5BA8">
        <w:rPr>
          <w:rFonts w:ascii="Palatino Linotype" w:hAnsi="Palatino Linotype" w:cs="Times New Roman"/>
          <w:sz w:val="20"/>
          <w:szCs w:val="20"/>
        </w:rPr>
        <w:t>Data Loader</w:t>
      </w:r>
      <w:r w:rsidR="00BD57F3" w:rsidRPr="000B5BA8">
        <w:rPr>
          <w:rFonts w:ascii="Palatino Linotype" w:hAnsi="Palatino Linotype" w:cs="Times New Roman"/>
          <w:sz w:val="20"/>
          <w:szCs w:val="20"/>
        </w:rPr>
        <w:t>, HTML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, Workflow &amp;amp; Approvals, Reports, Cases, Custom Objects, Custom Tabs, Email </w:t>
      </w:r>
      <w:r w:rsidR="0031523F" w:rsidRPr="000B5BA8">
        <w:rPr>
          <w:rFonts w:ascii="Palatino Linotype" w:hAnsi="Palatino Linotype" w:cs="Times New Roman"/>
          <w:sz w:val="20"/>
          <w:szCs w:val="20"/>
        </w:rPr>
        <w:t xml:space="preserve">Services, </w:t>
      </w:r>
      <w:r w:rsidRPr="000B5BA8">
        <w:rPr>
          <w:rFonts w:ascii="Palatino Linotype" w:hAnsi="Palatino Linotype" w:cs="Times New Roman"/>
          <w:sz w:val="20"/>
          <w:szCs w:val="20"/>
        </w:rPr>
        <w:t>Cast Iron, Sandbox data loading, Windows XP, Eclipse IDE Plug-in, Sandbox Test.</w:t>
      </w:r>
    </w:p>
    <w:p w14:paraId="2DA847B8" w14:textId="77777777" w:rsidR="00914D4C" w:rsidRPr="000B5BA8" w:rsidRDefault="00914D4C" w:rsidP="000928F7">
      <w:pPr>
        <w:spacing w:after="0" w:line="240" w:lineRule="auto"/>
        <w:jc w:val="both"/>
        <w:rPr>
          <w:rFonts w:ascii="Palatino Linotype" w:eastAsia="Arial Unicode MS" w:hAnsi="Palatino Linotype" w:cs="Times New Roman"/>
          <w:b/>
          <w:sz w:val="20"/>
          <w:szCs w:val="20"/>
        </w:rPr>
      </w:pPr>
    </w:p>
    <w:p w14:paraId="2BD4204F" w14:textId="77777777" w:rsidR="00C913D4" w:rsidRPr="000B5BA8" w:rsidRDefault="00C913D4" w:rsidP="000928F7">
      <w:pPr>
        <w:spacing w:after="0" w:line="240" w:lineRule="auto"/>
        <w:jc w:val="both"/>
        <w:rPr>
          <w:rFonts w:ascii="Palatino Linotype" w:eastAsia="Arial Unicode MS" w:hAnsi="Palatino Linotype" w:cs="Times New Roman"/>
          <w:b/>
          <w:sz w:val="20"/>
          <w:szCs w:val="20"/>
        </w:rPr>
      </w:pPr>
      <w:r w:rsidRPr="000B5BA8">
        <w:rPr>
          <w:rFonts w:ascii="Palatino Linotype" w:eastAsia="Arial Unicode MS" w:hAnsi="Palatino Linotype" w:cs="Times New Roman"/>
          <w:b/>
          <w:sz w:val="20"/>
          <w:szCs w:val="20"/>
        </w:rPr>
        <w:t>Company:</w:t>
      </w:r>
      <w:r w:rsidR="00585B44" w:rsidRPr="000B5BA8">
        <w:rPr>
          <w:rFonts w:ascii="Palatino Linotype" w:hAnsi="Palatino Linotype" w:cs="Times New Roman"/>
          <w:b/>
          <w:sz w:val="20"/>
          <w:szCs w:val="20"/>
        </w:rPr>
        <w:t xml:space="preserve"> </w:t>
      </w:r>
      <w:proofErr w:type="spellStart"/>
      <w:r w:rsidR="00585B44" w:rsidRPr="000B5BA8">
        <w:rPr>
          <w:rFonts w:ascii="Palatino Linotype" w:hAnsi="Palatino Linotype" w:cs="Times New Roman"/>
          <w:b/>
          <w:sz w:val="20"/>
          <w:szCs w:val="20"/>
        </w:rPr>
        <w:t>Trinamix</w:t>
      </w:r>
      <w:proofErr w:type="spellEnd"/>
      <w:r w:rsidR="00585B44" w:rsidRPr="000B5BA8">
        <w:rPr>
          <w:rFonts w:ascii="Palatino Linotype" w:hAnsi="Palatino Linotype" w:cs="Times New Roman"/>
          <w:b/>
          <w:sz w:val="20"/>
          <w:szCs w:val="20"/>
        </w:rPr>
        <w:t>, Hyderabad, India                                                                                            Jan 2016 – Aug 2017</w:t>
      </w:r>
    </w:p>
    <w:p w14:paraId="03E82E9A" w14:textId="77777777" w:rsidR="00C913D4" w:rsidRPr="000B5BA8" w:rsidRDefault="00C913D4" w:rsidP="000928F7">
      <w:pPr>
        <w:spacing w:after="0" w:line="240" w:lineRule="auto"/>
        <w:jc w:val="both"/>
        <w:rPr>
          <w:rFonts w:ascii="Palatino Linotype" w:eastAsia="Arial Unicode MS" w:hAnsi="Palatino Linotype" w:cs="Times New Roman"/>
          <w:b/>
          <w:sz w:val="20"/>
          <w:szCs w:val="20"/>
        </w:rPr>
      </w:pPr>
      <w:r w:rsidRPr="000B5BA8">
        <w:rPr>
          <w:rFonts w:ascii="Palatino Linotype" w:eastAsia="Arial Unicode MS" w:hAnsi="Palatino Linotype" w:cs="Times New Roman"/>
          <w:b/>
          <w:sz w:val="20"/>
          <w:szCs w:val="20"/>
        </w:rPr>
        <w:t>Client:</w:t>
      </w:r>
      <w:r w:rsidR="00585B44" w:rsidRPr="000B5BA8">
        <w:rPr>
          <w:rFonts w:ascii="Palatino Linotype" w:eastAsia="Arial Unicode MS" w:hAnsi="Palatino Linotype" w:cs="Times New Roman"/>
          <w:b/>
          <w:sz w:val="20"/>
          <w:szCs w:val="20"/>
        </w:rPr>
        <w:t xml:space="preserve"> Pie Insurance Denver, CO</w:t>
      </w:r>
    </w:p>
    <w:p w14:paraId="7D506A63" w14:textId="77777777" w:rsidR="00914D4C" w:rsidRPr="000B5BA8" w:rsidRDefault="007C0EB6" w:rsidP="000928F7">
      <w:pPr>
        <w:spacing w:after="0" w:line="240" w:lineRule="auto"/>
        <w:jc w:val="both"/>
        <w:rPr>
          <w:rFonts w:ascii="Palatino Linotype" w:eastAsia="Arial Unicode MS" w:hAnsi="Palatino Linotype" w:cs="Times New Roman"/>
          <w:b/>
          <w:sz w:val="20"/>
          <w:szCs w:val="20"/>
        </w:rPr>
      </w:pPr>
      <w:r w:rsidRPr="000B5BA8">
        <w:rPr>
          <w:rFonts w:ascii="Palatino Linotype" w:eastAsia="Arial Unicode MS" w:hAnsi="Palatino Linotype" w:cs="Times New Roman"/>
          <w:b/>
          <w:sz w:val="20"/>
          <w:szCs w:val="20"/>
        </w:rPr>
        <w:t xml:space="preserve">Role: </w:t>
      </w:r>
      <w:r w:rsidR="00914D4C" w:rsidRPr="000B5BA8">
        <w:rPr>
          <w:rFonts w:ascii="Palatino Linotype" w:eastAsia="Arial Unicode MS" w:hAnsi="Palatino Linotype" w:cs="Times New Roman"/>
          <w:b/>
          <w:sz w:val="20"/>
          <w:szCs w:val="20"/>
        </w:rPr>
        <w:t xml:space="preserve">Salesforce </w:t>
      </w:r>
      <w:r w:rsidR="00C217FA" w:rsidRPr="000B5BA8">
        <w:rPr>
          <w:rFonts w:ascii="Palatino Linotype" w:eastAsia="Arial Unicode MS" w:hAnsi="Palatino Linotype" w:cs="Times New Roman"/>
          <w:b/>
          <w:sz w:val="20"/>
          <w:szCs w:val="20"/>
        </w:rPr>
        <w:t>Developer/</w:t>
      </w:r>
      <w:r w:rsidR="005E3995" w:rsidRPr="000B5BA8">
        <w:rPr>
          <w:rFonts w:ascii="Palatino Linotype" w:eastAsia="Arial Unicode MS" w:hAnsi="Palatino Linotype" w:cs="Times New Roman"/>
          <w:b/>
          <w:sz w:val="20"/>
          <w:szCs w:val="20"/>
        </w:rPr>
        <w:t xml:space="preserve">Administrator </w:t>
      </w:r>
    </w:p>
    <w:p w14:paraId="110E4AC2" w14:textId="77777777" w:rsidR="00914D4C" w:rsidRPr="000B5BA8" w:rsidRDefault="00914D4C" w:rsidP="000928F7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0B5BA8">
        <w:rPr>
          <w:rFonts w:ascii="Palatino Linotype" w:hAnsi="Palatino Linotype" w:cs="Times New Roman"/>
          <w:b/>
          <w:sz w:val="20"/>
          <w:szCs w:val="20"/>
        </w:rPr>
        <w:t>Responsibilities:</w:t>
      </w:r>
    </w:p>
    <w:p w14:paraId="6C56B271" w14:textId="77777777" w:rsidR="001621B2" w:rsidRPr="000B5BA8" w:rsidRDefault="001621B2" w:rsidP="000928F7">
      <w:pPr>
        <w:pStyle w:val="NoSpacing"/>
        <w:numPr>
          <w:ilvl w:val="0"/>
          <w:numId w:val="32"/>
        </w:numPr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 xml:space="preserve">Worked with various salesforce.com Standard objects like </w:t>
      </w: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Accounts, Contacts, Leads, Cases, Campaigns, Reports, 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and </w:t>
      </w:r>
      <w:r w:rsidRPr="000B5BA8">
        <w:rPr>
          <w:rFonts w:ascii="Palatino Linotype" w:hAnsi="Palatino Linotype" w:cs="Times New Roman"/>
          <w:b/>
          <w:sz w:val="20"/>
          <w:szCs w:val="20"/>
        </w:rPr>
        <w:t>Dashboards.</w:t>
      </w:r>
    </w:p>
    <w:p w14:paraId="55087B35" w14:textId="77777777" w:rsidR="00914D4C" w:rsidRPr="000B5BA8" w:rsidRDefault="00914D4C" w:rsidP="000928F7">
      <w:pPr>
        <w:pStyle w:val="NoSpacing"/>
        <w:numPr>
          <w:ilvl w:val="0"/>
          <w:numId w:val="32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Defined Org wide default to restrict access from users.</w:t>
      </w:r>
    </w:p>
    <w:p w14:paraId="416B784B" w14:textId="77777777" w:rsidR="00914D4C" w:rsidRPr="000B5BA8" w:rsidRDefault="00914D4C" w:rsidP="000928F7">
      <w:pPr>
        <w:pStyle w:val="NoSpacing"/>
        <w:numPr>
          <w:ilvl w:val="0"/>
          <w:numId w:val="32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Customized Page layouts for Standard/Custom objects and assigned Record Types.</w:t>
      </w:r>
    </w:p>
    <w:p w14:paraId="52F2BF7E" w14:textId="77777777" w:rsidR="00914D4C" w:rsidRPr="000B5BA8" w:rsidRDefault="00914D4C" w:rsidP="000928F7">
      <w:pPr>
        <w:pStyle w:val="NoSpacing"/>
        <w:numPr>
          <w:ilvl w:val="0"/>
          <w:numId w:val="32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 xml:space="preserve">Created </w:t>
      </w: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Data Validation rules 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and </w:t>
      </w:r>
      <w:r w:rsidRPr="000B5BA8">
        <w:rPr>
          <w:rFonts w:ascii="Palatino Linotype" w:hAnsi="Palatino Linotype" w:cs="Times New Roman"/>
          <w:b/>
          <w:sz w:val="20"/>
          <w:szCs w:val="20"/>
        </w:rPr>
        <w:t>Formulas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as per business requirement.</w:t>
      </w:r>
    </w:p>
    <w:p w14:paraId="45A93457" w14:textId="77777777" w:rsidR="00D228F6" w:rsidRPr="000B5BA8" w:rsidRDefault="00D228F6" w:rsidP="000928F7">
      <w:pPr>
        <w:pStyle w:val="NoSpacing"/>
        <w:numPr>
          <w:ilvl w:val="0"/>
          <w:numId w:val="32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Developed Web applications using JavaScript, CSS and HTML5.</w:t>
      </w:r>
    </w:p>
    <w:p w14:paraId="0749D935" w14:textId="77777777" w:rsidR="00914D4C" w:rsidRPr="000B5BA8" w:rsidRDefault="00914D4C" w:rsidP="000928F7">
      <w:pPr>
        <w:pStyle w:val="NoSpacing"/>
        <w:numPr>
          <w:ilvl w:val="0"/>
          <w:numId w:val="32"/>
        </w:numPr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 xml:space="preserve">Created </w:t>
      </w:r>
      <w:r w:rsidRPr="000B5BA8">
        <w:rPr>
          <w:rFonts w:ascii="Palatino Linotype" w:hAnsi="Palatino Linotype" w:cs="Times New Roman"/>
          <w:b/>
          <w:sz w:val="20"/>
          <w:szCs w:val="20"/>
        </w:rPr>
        <w:t>Workflow Rules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to </w:t>
      </w: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automate Tasks, Email Alerts, Field Updates, Time-Dependent actions 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and </w:t>
      </w:r>
      <w:r w:rsidRPr="000B5BA8">
        <w:rPr>
          <w:rFonts w:ascii="Palatino Linotype" w:hAnsi="Palatino Linotype" w:cs="Times New Roman"/>
          <w:b/>
          <w:sz w:val="20"/>
          <w:szCs w:val="20"/>
        </w:rPr>
        <w:t>Outbound API Messages.</w:t>
      </w:r>
    </w:p>
    <w:p w14:paraId="371E7370" w14:textId="77777777" w:rsidR="001621B2" w:rsidRPr="000B5BA8" w:rsidRDefault="001621B2" w:rsidP="000928F7">
      <w:pPr>
        <w:pStyle w:val="NoSpacing"/>
        <w:numPr>
          <w:ilvl w:val="0"/>
          <w:numId w:val="32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Created new User Accounts and assigned Profiles as per their role in role hierarchy.</w:t>
      </w:r>
    </w:p>
    <w:p w14:paraId="263F5779" w14:textId="77777777" w:rsidR="00914D4C" w:rsidRPr="000B5BA8" w:rsidRDefault="00914D4C" w:rsidP="000928F7">
      <w:pPr>
        <w:pStyle w:val="NoSpacing"/>
        <w:numPr>
          <w:ilvl w:val="0"/>
          <w:numId w:val="32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Created Reports and Dashboards to track Opportunity pipeline/Stages for Management visibility.</w:t>
      </w:r>
    </w:p>
    <w:p w14:paraId="670B70E1" w14:textId="77777777" w:rsidR="00914D4C" w:rsidRPr="000B5BA8" w:rsidRDefault="00914D4C" w:rsidP="000928F7">
      <w:pPr>
        <w:pStyle w:val="NoSpacing"/>
        <w:numPr>
          <w:ilvl w:val="0"/>
          <w:numId w:val="32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Designed, </w:t>
      </w:r>
      <w:r w:rsidRPr="000B5BA8">
        <w:rPr>
          <w:rFonts w:ascii="Palatino Linotype" w:hAnsi="Palatino Linotype" w:cs="Times New Roman"/>
          <w:sz w:val="20"/>
          <w:szCs w:val="20"/>
        </w:rPr>
        <w:t>and</w:t>
      </w: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 developed Apex Classes, Controller Classes, extensions </w:t>
      </w:r>
      <w:r w:rsidRPr="000B5BA8">
        <w:rPr>
          <w:rFonts w:ascii="Palatino Linotype" w:hAnsi="Palatino Linotype" w:cs="Times New Roman"/>
          <w:sz w:val="20"/>
          <w:szCs w:val="20"/>
        </w:rPr>
        <w:t>and</w:t>
      </w: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 Apex Triggers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for various functional needs in the application.</w:t>
      </w:r>
    </w:p>
    <w:p w14:paraId="3CF66338" w14:textId="77777777" w:rsidR="00D516A9" w:rsidRPr="000B5BA8" w:rsidRDefault="00D516A9" w:rsidP="000928F7">
      <w:pPr>
        <w:pStyle w:val="NoSpacing"/>
        <w:numPr>
          <w:ilvl w:val="0"/>
          <w:numId w:val="32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 xml:space="preserve">Packaged and Deployed customizations from Sandbox to other environments using </w:t>
      </w:r>
      <w:r w:rsidRPr="000B5BA8">
        <w:rPr>
          <w:rFonts w:ascii="Palatino Linotype" w:hAnsi="Palatino Linotype" w:cs="Times New Roman"/>
          <w:b/>
          <w:sz w:val="20"/>
          <w:szCs w:val="20"/>
        </w:rPr>
        <w:t>Force.com IDE</w:t>
      </w:r>
      <w:r w:rsidRPr="000B5BA8">
        <w:rPr>
          <w:rFonts w:ascii="Palatino Linotype" w:hAnsi="Palatino Linotype" w:cs="Times New Roman"/>
          <w:sz w:val="20"/>
          <w:szCs w:val="20"/>
        </w:rPr>
        <w:t>.</w:t>
      </w:r>
    </w:p>
    <w:p w14:paraId="5349425F" w14:textId="77777777" w:rsidR="00944D3B" w:rsidRPr="000B5BA8" w:rsidRDefault="00944D3B" w:rsidP="000928F7">
      <w:pPr>
        <w:pStyle w:val="NoSpacing"/>
        <w:numPr>
          <w:ilvl w:val="0"/>
          <w:numId w:val="32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Worked with the user group for requirement gathering throughout the planning and implementation.</w:t>
      </w:r>
    </w:p>
    <w:p w14:paraId="3C8406FC" w14:textId="77777777" w:rsidR="00914D4C" w:rsidRPr="000B5BA8" w:rsidRDefault="00914D4C" w:rsidP="000928F7">
      <w:pPr>
        <w:pStyle w:val="NoSpacing"/>
        <w:numPr>
          <w:ilvl w:val="0"/>
          <w:numId w:val="32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Designed various Web Pages in Visual force for capturing various customer enquiries and Implemented logic for migrating cases to different queues based on the type of customer enquiry.</w:t>
      </w:r>
    </w:p>
    <w:p w14:paraId="300CCE89" w14:textId="77777777" w:rsidR="001621B2" w:rsidRPr="000B5BA8" w:rsidRDefault="001621B2" w:rsidP="000928F7">
      <w:pPr>
        <w:pStyle w:val="NoSpacing"/>
        <w:numPr>
          <w:ilvl w:val="0"/>
          <w:numId w:val="32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Implemented the requirements on Force.com platform and Force.com IDE Plug-in using Eclipse.</w:t>
      </w:r>
    </w:p>
    <w:p w14:paraId="765C2134" w14:textId="77777777" w:rsidR="00914D4C" w:rsidRPr="000B5BA8" w:rsidRDefault="00914D4C" w:rsidP="000928F7">
      <w:pPr>
        <w:pStyle w:val="NoSpacing"/>
        <w:numPr>
          <w:ilvl w:val="0"/>
          <w:numId w:val="32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 xml:space="preserve">Integrated the Web Services by generating the necessary stubs from the WSDL files for extracting the data from the homegrown applications by using the </w:t>
      </w:r>
      <w:r w:rsidRPr="000B5BA8">
        <w:rPr>
          <w:rFonts w:ascii="Palatino Linotype" w:hAnsi="Palatino Linotype" w:cs="Times New Roman"/>
          <w:b/>
          <w:sz w:val="20"/>
          <w:szCs w:val="20"/>
        </w:rPr>
        <w:t>homegrown web services</w:t>
      </w:r>
      <w:r w:rsidRPr="000B5BA8">
        <w:rPr>
          <w:rFonts w:ascii="Palatino Linotype" w:hAnsi="Palatino Linotype" w:cs="Times New Roman"/>
          <w:sz w:val="20"/>
          <w:szCs w:val="20"/>
        </w:rPr>
        <w:t>.</w:t>
      </w:r>
    </w:p>
    <w:p w14:paraId="4772B403" w14:textId="77777777" w:rsidR="00914D4C" w:rsidRPr="000B5BA8" w:rsidRDefault="00914D4C" w:rsidP="000928F7">
      <w:pPr>
        <w:pStyle w:val="NoSpacing"/>
        <w:numPr>
          <w:ilvl w:val="0"/>
          <w:numId w:val="32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 xml:space="preserve">Used </w:t>
      </w: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SOQL </w:t>
      </w:r>
      <w:r w:rsidRPr="000B5BA8">
        <w:rPr>
          <w:rFonts w:ascii="Palatino Linotype" w:hAnsi="Palatino Linotype" w:cs="Times New Roman"/>
          <w:sz w:val="20"/>
          <w:szCs w:val="20"/>
        </w:rPr>
        <w:t>&amp;</w:t>
      </w: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 SOSL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with consideration to Governor Limits for data manipulation needs of the application using platform database objects.</w:t>
      </w:r>
    </w:p>
    <w:p w14:paraId="1670B521" w14:textId="77777777" w:rsidR="00914D4C" w:rsidRPr="000B5BA8" w:rsidRDefault="00914D4C" w:rsidP="000928F7">
      <w:pPr>
        <w:pStyle w:val="NoSpacing"/>
        <w:numPr>
          <w:ilvl w:val="0"/>
          <w:numId w:val="32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Responsible for all the activities related to configuring Data Loader, uploading data in CSV files into salesforce.com, checking for the correctness of the data.</w:t>
      </w:r>
    </w:p>
    <w:p w14:paraId="7CE164E3" w14:textId="77777777" w:rsidR="00914D4C" w:rsidRPr="000B5BA8" w:rsidRDefault="00914D4C" w:rsidP="000928F7">
      <w:pPr>
        <w:pStyle w:val="NoSpacing"/>
        <w:numPr>
          <w:ilvl w:val="0"/>
          <w:numId w:val="32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Worked with Salesforce.com team to make application certified.</w:t>
      </w:r>
    </w:p>
    <w:p w14:paraId="6DE8579E" w14:textId="77777777" w:rsidR="00914D4C" w:rsidRPr="000B5BA8" w:rsidRDefault="00914D4C" w:rsidP="000928F7">
      <w:pPr>
        <w:pStyle w:val="NoSpacing"/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b/>
          <w:sz w:val="20"/>
          <w:szCs w:val="20"/>
        </w:rPr>
        <w:t>Environment: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Salesforce.com platform, Visual force (Pages, Component &amp; Controllers), Apex Language, Data Loader, HTML, Java Script, APPTUS, Eclipse IDE, </w:t>
      </w:r>
      <w:r w:rsidR="00C411BF" w:rsidRPr="000B5BA8">
        <w:rPr>
          <w:rFonts w:ascii="Palatino Linotype" w:hAnsi="Palatino Linotype" w:cs="Times New Roman"/>
          <w:sz w:val="20"/>
          <w:szCs w:val="20"/>
        </w:rPr>
        <w:t>Git</w:t>
      </w:r>
      <w:r w:rsidRPr="000B5BA8">
        <w:rPr>
          <w:rFonts w:ascii="Palatino Linotype" w:hAnsi="Palatino Linotype" w:cs="Times New Roman"/>
          <w:sz w:val="20"/>
          <w:szCs w:val="20"/>
        </w:rPr>
        <w:t>.</w:t>
      </w:r>
    </w:p>
    <w:p w14:paraId="05762BAF" w14:textId="77777777" w:rsidR="00585B44" w:rsidRPr="000B5BA8" w:rsidRDefault="00585B44" w:rsidP="000928F7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</w:rPr>
      </w:pPr>
    </w:p>
    <w:p w14:paraId="21767F9D" w14:textId="77777777" w:rsidR="00C913D4" w:rsidRPr="000B5BA8" w:rsidRDefault="00C913D4" w:rsidP="000928F7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0B5BA8">
        <w:rPr>
          <w:rFonts w:ascii="Palatino Linotype" w:hAnsi="Palatino Linotype" w:cs="Times New Roman"/>
          <w:b/>
          <w:sz w:val="20"/>
          <w:szCs w:val="20"/>
        </w:rPr>
        <w:t>Company:</w:t>
      </w:r>
      <w:r w:rsidR="00585B44" w:rsidRPr="000B5BA8">
        <w:rPr>
          <w:rFonts w:ascii="Palatino Linotype" w:hAnsi="Palatino Linotype" w:cs="Times New Roman"/>
          <w:b/>
          <w:sz w:val="20"/>
          <w:szCs w:val="20"/>
        </w:rPr>
        <w:t xml:space="preserve"> </w:t>
      </w:r>
      <w:proofErr w:type="spellStart"/>
      <w:r w:rsidR="00585B44" w:rsidRPr="000B5BA8">
        <w:rPr>
          <w:rFonts w:ascii="Palatino Linotype" w:hAnsi="Palatino Linotype" w:cs="Times New Roman"/>
          <w:b/>
          <w:sz w:val="20"/>
          <w:szCs w:val="20"/>
        </w:rPr>
        <w:t>Weidbee</w:t>
      </w:r>
      <w:proofErr w:type="spellEnd"/>
      <w:r w:rsidR="00585B44" w:rsidRPr="000B5BA8">
        <w:rPr>
          <w:rFonts w:ascii="Palatino Linotype" w:hAnsi="Palatino Linotype" w:cs="Times New Roman"/>
          <w:b/>
          <w:sz w:val="20"/>
          <w:szCs w:val="20"/>
        </w:rPr>
        <w:t xml:space="preserve"> Software PVT Ltd, Hyderabad, India                                                             Jul 201</w:t>
      </w:r>
      <w:r w:rsidR="00B247D8" w:rsidRPr="000B5BA8">
        <w:rPr>
          <w:rFonts w:ascii="Palatino Linotype" w:hAnsi="Palatino Linotype" w:cs="Times New Roman"/>
          <w:b/>
          <w:sz w:val="20"/>
          <w:szCs w:val="20"/>
        </w:rPr>
        <w:t>4</w:t>
      </w:r>
      <w:r w:rsidR="00585B44" w:rsidRPr="000B5BA8">
        <w:rPr>
          <w:rFonts w:ascii="Palatino Linotype" w:hAnsi="Palatino Linotype" w:cs="Times New Roman"/>
          <w:b/>
          <w:sz w:val="20"/>
          <w:szCs w:val="20"/>
        </w:rPr>
        <w:t xml:space="preserve"> – Dec 2015 </w:t>
      </w:r>
    </w:p>
    <w:p w14:paraId="5A0A75DC" w14:textId="77777777" w:rsidR="00914D4C" w:rsidRPr="000B5BA8" w:rsidRDefault="00C217FA" w:rsidP="000928F7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Role: </w:t>
      </w:r>
      <w:r w:rsidR="00914D4C" w:rsidRPr="000B5BA8">
        <w:rPr>
          <w:rFonts w:ascii="Palatino Linotype" w:hAnsi="Palatino Linotype" w:cs="Times New Roman"/>
          <w:b/>
          <w:sz w:val="20"/>
          <w:szCs w:val="20"/>
        </w:rPr>
        <w:t xml:space="preserve">Salesforce </w:t>
      </w:r>
      <w:r w:rsidR="000928F7" w:rsidRPr="000B5BA8">
        <w:rPr>
          <w:rFonts w:ascii="Palatino Linotype" w:hAnsi="Palatino Linotype" w:cs="Times New Roman"/>
          <w:b/>
          <w:sz w:val="20"/>
          <w:szCs w:val="20"/>
        </w:rPr>
        <w:t>Administrator</w:t>
      </w:r>
      <w:r w:rsidR="005E3995" w:rsidRPr="000B5BA8">
        <w:rPr>
          <w:rFonts w:ascii="Palatino Linotype" w:hAnsi="Palatino Linotype" w:cs="Times New Roman"/>
          <w:b/>
          <w:sz w:val="20"/>
          <w:szCs w:val="20"/>
        </w:rPr>
        <w:t xml:space="preserve"> </w:t>
      </w:r>
      <w:r w:rsidR="00585B44" w:rsidRPr="000B5BA8">
        <w:rPr>
          <w:rFonts w:ascii="Palatino Linotype" w:hAnsi="Palatino Linotype" w:cs="Times New Roman"/>
          <w:b/>
          <w:sz w:val="20"/>
          <w:szCs w:val="20"/>
        </w:rPr>
        <w:t xml:space="preserve"> </w:t>
      </w:r>
    </w:p>
    <w:p w14:paraId="5E58723B" w14:textId="77777777" w:rsidR="00914D4C" w:rsidRPr="000B5BA8" w:rsidRDefault="00914D4C" w:rsidP="000928F7">
      <w:pPr>
        <w:pStyle w:val="NoSpacing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0B5BA8">
        <w:rPr>
          <w:rFonts w:ascii="Palatino Linotype" w:hAnsi="Palatino Linotype" w:cs="Times New Roman"/>
          <w:b/>
          <w:sz w:val="20"/>
          <w:szCs w:val="20"/>
        </w:rPr>
        <w:lastRenderedPageBreak/>
        <w:t>Responsibilities:</w:t>
      </w:r>
    </w:p>
    <w:p w14:paraId="02231E33" w14:textId="77777777" w:rsidR="00914D4C" w:rsidRPr="000B5BA8" w:rsidRDefault="00914D4C" w:rsidP="000928F7">
      <w:pPr>
        <w:pStyle w:val="NoSpacing"/>
        <w:numPr>
          <w:ilvl w:val="0"/>
          <w:numId w:val="33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 xml:space="preserve">Developed various Batch Apex classes and scheduled those using </w:t>
      </w:r>
      <w:r w:rsidRPr="000B5BA8">
        <w:rPr>
          <w:rFonts w:ascii="Palatino Linotype" w:hAnsi="Palatino Linotype" w:cs="Times New Roman"/>
          <w:b/>
          <w:sz w:val="20"/>
          <w:szCs w:val="20"/>
        </w:rPr>
        <w:t>Apex Schedulable classes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on daily basis.</w:t>
      </w:r>
    </w:p>
    <w:p w14:paraId="184A3910" w14:textId="77777777" w:rsidR="00914D4C" w:rsidRPr="000B5BA8" w:rsidRDefault="00914D4C" w:rsidP="000928F7">
      <w:pPr>
        <w:pStyle w:val="NoSpacing"/>
        <w:numPr>
          <w:ilvl w:val="0"/>
          <w:numId w:val="33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Involved in all phases of Software Development Life Cycle (</w:t>
      </w:r>
      <w:r w:rsidRPr="000B5BA8">
        <w:rPr>
          <w:rFonts w:ascii="Palatino Linotype" w:hAnsi="Palatino Linotype" w:cs="Times New Roman"/>
          <w:b/>
          <w:sz w:val="20"/>
          <w:szCs w:val="20"/>
        </w:rPr>
        <w:t>SDLC</w:t>
      </w:r>
      <w:r w:rsidRPr="000B5BA8">
        <w:rPr>
          <w:rFonts w:ascii="Palatino Linotype" w:hAnsi="Palatino Linotype" w:cs="Times New Roman"/>
          <w:sz w:val="20"/>
          <w:szCs w:val="20"/>
        </w:rPr>
        <w:t>) starting from Requirements Gathering and Design.</w:t>
      </w:r>
    </w:p>
    <w:p w14:paraId="727BC692" w14:textId="77777777" w:rsidR="00C217FA" w:rsidRPr="000B5BA8" w:rsidRDefault="00C217FA" w:rsidP="00C217FA">
      <w:pPr>
        <w:pStyle w:val="NoSpacing"/>
        <w:numPr>
          <w:ilvl w:val="0"/>
          <w:numId w:val="33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Created page layouts, search layouts, custom links, related lists and other components on a record detail and edit pages.</w:t>
      </w:r>
    </w:p>
    <w:p w14:paraId="117DC2E2" w14:textId="77777777" w:rsidR="00914D4C" w:rsidRPr="000B5BA8" w:rsidRDefault="00914D4C" w:rsidP="000928F7">
      <w:pPr>
        <w:pStyle w:val="NoSpacing"/>
        <w:numPr>
          <w:ilvl w:val="0"/>
          <w:numId w:val="33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 xml:space="preserve">Involved in activities related to </w:t>
      </w:r>
      <w:r w:rsidRPr="000B5BA8">
        <w:rPr>
          <w:rFonts w:ascii="Palatino Linotype" w:hAnsi="Palatino Linotype" w:cs="Times New Roman"/>
          <w:b/>
          <w:sz w:val="20"/>
          <w:szCs w:val="20"/>
        </w:rPr>
        <w:t>Saleforce.com setup, Configuration, customization,</w:t>
      </w:r>
      <w:r w:rsidR="0027481C" w:rsidRPr="000B5BA8">
        <w:rPr>
          <w:rFonts w:ascii="Palatino Linotype" w:hAnsi="Palatino Linotype" w:cs="Times New Roman"/>
          <w:b/>
          <w:sz w:val="20"/>
          <w:szCs w:val="20"/>
        </w:rPr>
        <w:t xml:space="preserve"> </w:t>
      </w:r>
      <w:r w:rsidRPr="000B5BA8">
        <w:rPr>
          <w:rFonts w:ascii="Palatino Linotype" w:hAnsi="Palatino Linotype" w:cs="Times New Roman"/>
          <w:b/>
          <w:sz w:val="20"/>
          <w:szCs w:val="20"/>
        </w:rPr>
        <w:t>Administration, Development, Data Migration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and deployment of application to force.com platform.</w:t>
      </w:r>
    </w:p>
    <w:p w14:paraId="20AA04B0" w14:textId="77777777" w:rsidR="00914D4C" w:rsidRPr="000B5BA8" w:rsidRDefault="00914D4C" w:rsidP="000928F7">
      <w:pPr>
        <w:pStyle w:val="NoSpacing"/>
        <w:numPr>
          <w:ilvl w:val="0"/>
          <w:numId w:val="33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 xml:space="preserve">Configured and customized Salesforce.com using standard setup tasks as well as developed heavy Apex coding which includes </w:t>
      </w:r>
      <w:r w:rsidRPr="000B5BA8">
        <w:rPr>
          <w:rFonts w:ascii="Palatino Linotype" w:hAnsi="Palatino Linotype" w:cs="Times New Roman"/>
          <w:b/>
          <w:sz w:val="20"/>
          <w:szCs w:val="20"/>
        </w:rPr>
        <w:t>Triggers, classes,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classes for custom controllers and controller extension, schedulable apex classes, </w:t>
      </w:r>
      <w:r w:rsidRPr="000B5BA8">
        <w:rPr>
          <w:rFonts w:ascii="Palatino Linotype" w:hAnsi="Palatino Linotype" w:cs="Times New Roman"/>
          <w:b/>
          <w:sz w:val="20"/>
          <w:szCs w:val="20"/>
        </w:rPr>
        <w:t>batch apex, Apex sharing rules, Email Services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according to the functional needs of the application.</w:t>
      </w:r>
    </w:p>
    <w:p w14:paraId="35828A56" w14:textId="77777777" w:rsidR="00914D4C" w:rsidRPr="000B5BA8" w:rsidRDefault="00914D4C" w:rsidP="000928F7">
      <w:pPr>
        <w:pStyle w:val="NoSpacing"/>
        <w:numPr>
          <w:ilvl w:val="0"/>
          <w:numId w:val="33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 xml:space="preserve">Worked on </w:t>
      </w:r>
      <w:r w:rsidRPr="000B5BA8">
        <w:rPr>
          <w:rFonts w:ascii="Palatino Linotype" w:hAnsi="Palatino Linotype" w:cs="Times New Roman"/>
          <w:b/>
          <w:sz w:val="20"/>
          <w:szCs w:val="20"/>
        </w:rPr>
        <w:t>Visual force Language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to develop </w:t>
      </w:r>
      <w:r w:rsidRPr="000B5BA8">
        <w:rPr>
          <w:rFonts w:ascii="Palatino Linotype" w:hAnsi="Palatino Linotype" w:cs="Times New Roman"/>
          <w:b/>
          <w:sz w:val="20"/>
          <w:szCs w:val="20"/>
        </w:rPr>
        <w:t>Visual force pages, overriding buttons,</w:t>
      </w:r>
      <w:r w:rsidR="00E157D6" w:rsidRPr="000B5BA8">
        <w:rPr>
          <w:rFonts w:ascii="Palatino Linotype" w:hAnsi="Palatino Linotype" w:cs="Times New Roman"/>
          <w:b/>
          <w:sz w:val="20"/>
          <w:szCs w:val="20"/>
        </w:rPr>
        <w:t xml:space="preserve"> </w:t>
      </w:r>
      <w:r w:rsidRPr="000B5BA8">
        <w:rPr>
          <w:rFonts w:ascii="Palatino Linotype" w:hAnsi="Palatino Linotype" w:cs="Times New Roman"/>
          <w:b/>
          <w:sz w:val="20"/>
          <w:szCs w:val="20"/>
        </w:rPr>
        <w:t>links and tabs, custom components, templates,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integrating email etc.</w:t>
      </w:r>
    </w:p>
    <w:p w14:paraId="6C01DA22" w14:textId="77777777" w:rsidR="00914D4C" w:rsidRPr="000B5BA8" w:rsidRDefault="00914D4C" w:rsidP="000928F7">
      <w:pPr>
        <w:pStyle w:val="NoSpacing"/>
        <w:numPr>
          <w:ilvl w:val="0"/>
          <w:numId w:val="33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Created several workflows by defining rules, approval processes and related actions,</w:t>
      </w:r>
      <w:r w:rsidR="00E157D6" w:rsidRPr="000B5BA8">
        <w:rPr>
          <w:rFonts w:ascii="Palatino Linotype" w:hAnsi="Palatino Linotype" w:cs="Times New Roman"/>
          <w:sz w:val="20"/>
          <w:szCs w:val="20"/>
        </w:rPr>
        <w:t xml:space="preserve"> 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which include </w:t>
      </w: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creating related and </w:t>
      </w:r>
      <w:r w:rsidR="00CB3F9A" w:rsidRPr="000B5BA8">
        <w:rPr>
          <w:rFonts w:ascii="Palatino Linotype" w:hAnsi="Palatino Linotype" w:cs="Times New Roman"/>
          <w:b/>
          <w:sz w:val="20"/>
          <w:szCs w:val="20"/>
        </w:rPr>
        <w:t>time,</w:t>
      </w: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 triggered tasks, email alerts, filed updates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to automate the business process.</w:t>
      </w:r>
    </w:p>
    <w:p w14:paraId="1E1A42D7" w14:textId="77777777" w:rsidR="00914D4C" w:rsidRPr="000B5BA8" w:rsidRDefault="00914D4C" w:rsidP="000928F7">
      <w:pPr>
        <w:pStyle w:val="NoSpacing"/>
        <w:numPr>
          <w:ilvl w:val="0"/>
          <w:numId w:val="33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 xml:space="preserve">Created </w:t>
      </w:r>
      <w:r w:rsidRPr="000B5BA8">
        <w:rPr>
          <w:rFonts w:ascii="Palatino Linotype" w:hAnsi="Palatino Linotype" w:cs="Times New Roman"/>
          <w:b/>
          <w:sz w:val="20"/>
          <w:szCs w:val="20"/>
        </w:rPr>
        <w:t>users, roles, public groups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and implemented </w:t>
      </w:r>
      <w:r w:rsidRPr="000B5BA8">
        <w:rPr>
          <w:rFonts w:ascii="Palatino Linotype" w:hAnsi="Palatino Linotype" w:cs="Times New Roman"/>
          <w:b/>
          <w:sz w:val="20"/>
          <w:szCs w:val="20"/>
        </w:rPr>
        <w:t>role hierarchies, sharing rules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and record level permissions to provide shared access among different users</w:t>
      </w:r>
      <w:r w:rsidR="00073A5C" w:rsidRPr="000B5BA8">
        <w:rPr>
          <w:rFonts w:ascii="Palatino Linotype" w:hAnsi="Palatino Linotype" w:cs="Times New Roman"/>
          <w:sz w:val="20"/>
          <w:szCs w:val="20"/>
        </w:rPr>
        <w:t>.</w:t>
      </w:r>
    </w:p>
    <w:p w14:paraId="7082E893" w14:textId="77777777" w:rsidR="00914D4C" w:rsidRPr="000B5BA8" w:rsidRDefault="00914D4C" w:rsidP="000928F7">
      <w:pPr>
        <w:pStyle w:val="NoSpacing"/>
        <w:numPr>
          <w:ilvl w:val="0"/>
          <w:numId w:val="33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 xml:space="preserve">Implemented </w:t>
      </w: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Validation Rules, Assignment Rules, Sharing Rules, </w:t>
      </w:r>
      <w:r w:rsidRPr="000B5BA8">
        <w:rPr>
          <w:rFonts w:ascii="Palatino Linotype" w:hAnsi="Palatino Linotype" w:cs="Times New Roman"/>
          <w:sz w:val="20"/>
          <w:szCs w:val="20"/>
        </w:rPr>
        <w:t>and</w:t>
      </w:r>
      <w:r w:rsidRPr="000B5BA8">
        <w:rPr>
          <w:rFonts w:ascii="Palatino Linotype" w:hAnsi="Palatino Linotype" w:cs="Times New Roman"/>
          <w:b/>
          <w:sz w:val="20"/>
          <w:szCs w:val="20"/>
        </w:rPr>
        <w:t xml:space="preserve"> Escalation Rules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according to the application requirements.</w:t>
      </w:r>
    </w:p>
    <w:p w14:paraId="692151A0" w14:textId="77777777" w:rsidR="00914D4C" w:rsidRPr="000B5BA8" w:rsidRDefault="00914D4C" w:rsidP="000928F7">
      <w:pPr>
        <w:pStyle w:val="NoSpacing"/>
        <w:numPr>
          <w:ilvl w:val="0"/>
          <w:numId w:val="33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Used Dynamic Visual force components, a niece use case, to dynamically roll- up the necessary fields at run time, whenever requested.</w:t>
      </w:r>
    </w:p>
    <w:p w14:paraId="3E455BA4" w14:textId="77777777" w:rsidR="00914D4C" w:rsidRPr="000B5BA8" w:rsidRDefault="00914D4C" w:rsidP="000928F7">
      <w:pPr>
        <w:pStyle w:val="NoSpacing"/>
        <w:numPr>
          <w:ilvl w:val="0"/>
          <w:numId w:val="33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Worked on the Eclipse IDE with Force.com plug-in environment for writing Business logic in Apex Programming Language, testing and deploying.</w:t>
      </w:r>
    </w:p>
    <w:p w14:paraId="05D9675E" w14:textId="77777777" w:rsidR="00914D4C" w:rsidRPr="000B5BA8" w:rsidRDefault="00914D4C" w:rsidP="000928F7">
      <w:pPr>
        <w:pStyle w:val="NoSpacing"/>
        <w:numPr>
          <w:ilvl w:val="0"/>
          <w:numId w:val="33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Agile Development Methodology was followed for the implementation.</w:t>
      </w:r>
    </w:p>
    <w:p w14:paraId="005F2AE3" w14:textId="77777777" w:rsidR="00914D4C" w:rsidRPr="000B5BA8" w:rsidRDefault="00914D4C" w:rsidP="000928F7">
      <w:pPr>
        <w:pStyle w:val="NoSpacing"/>
        <w:numPr>
          <w:ilvl w:val="0"/>
          <w:numId w:val="33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Conducted Business Process Review sessions to analyze the existing and to-be implemented business processes for Client.</w:t>
      </w:r>
    </w:p>
    <w:p w14:paraId="36B8CC30" w14:textId="6C9BE006" w:rsidR="00F8195A" w:rsidRPr="00F8195A" w:rsidRDefault="00914D4C" w:rsidP="00F8195A">
      <w:pPr>
        <w:pStyle w:val="NoSpacing"/>
        <w:numPr>
          <w:ilvl w:val="0"/>
          <w:numId w:val="33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sz w:val="20"/>
          <w:szCs w:val="20"/>
        </w:rPr>
        <w:t>Customized the Dashboards to the track usage for productivity and performance of business centers and their sales teams.</w:t>
      </w:r>
    </w:p>
    <w:p w14:paraId="7408085A" w14:textId="5A07C9AD" w:rsidR="00EF74AC" w:rsidRPr="000E216D" w:rsidRDefault="00914D4C" w:rsidP="000E216D">
      <w:pPr>
        <w:pStyle w:val="NoSpacing"/>
        <w:jc w:val="both"/>
        <w:rPr>
          <w:rFonts w:ascii="Palatino Linotype" w:hAnsi="Palatino Linotype" w:cs="Times New Roman"/>
          <w:sz w:val="20"/>
          <w:szCs w:val="20"/>
        </w:rPr>
      </w:pPr>
      <w:r w:rsidRPr="000B5BA8">
        <w:rPr>
          <w:rFonts w:ascii="Palatino Linotype" w:hAnsi="Palatino Linotype" w:cs="Times New Roman"/>
          <w:b/>
          <w:sz w:val="20"/>
          <w:szCs w:val="20"/>
        </w:rPr>
        <w:t>Environment:</w:t>
      </w:r>
      <w:r w:rsidRPr="000B5BA8">
        <w:rPr>
          <w:rFonts w:ascii="Palatino Linotype" w:hAnsi="Palatino Linotype" w:cs="Times New Roman"/>
          <w:sz w:val="20"/>
          <w:szCs w:val="20"/>
        </w:rPr>
        <w:t xml:space="preserve"> Apex, Visual force, Dynamic Visual force pages, validation-rules, Wor</w:t>
      </w:r>
      <w:r w:rsidR="002B649C" w:rsidRPr="000B5BA8">
        <w:rPr>
          <w:rFonts w:ascii="Palatino Linotype" w:hAnsi="Palatino Linotype" w:cs="Times New Roman"/>
          <w:sz w:val="20"/>
          <w:szCs w:val="20"/>
        </w:rPr>
        <w:t>kflow-rules, Trigger</w:t>
      </w:r>
      <w:r w:rsidRPr="000B5BA8">
        <w:rPr>
          <w:rFonts w:ascii="Palatino Linotype" w:hAnsi="Palatino Linotype" w:cs="Times New Roman"/>
          <w:sz w:val="20"/>
          <w:szCs w:val="20"/>
        </w:rPr>
        <w:t>, Custom Metadata Types, JavaScript, Data Loader, Force.com IDE</w:t>
      </w:r>
      <w:r w:rsidR="0031523F" w:rsidRPr="000B5BA8">
        <w:rPr>
          <w:rFonts w:ascii="Palatino Linotype" w:hAnsi="Palatino Linotype" w:cs="Times New Roman"/>
          <w:sz w:val="20"/>
          <w:szCs w:val="20"/>
        </w:rPr>
        <w:t>, HTML</w:t>
      </w:r>
      <w:r w:rsidRPr="000B5BA8">
        <w:rPr>
          <w:rFonts w:ascii="Palatino Linotype" w:hAnsi="Palatino Linotype" w:cs="Times New Roman"/>
          <w:sz w:val="20"/>
          <w:szCs w:val="20"/>
        </w:rPr>
        <w:t>, Eclipse IDE Report, Dashboard, process builder, Git, Change sets.</w:t>
      </w:r>
    </w:p>
    <w:p w14:paraId="5F6DB487" w14:textId="77777777" w:rsidR="00EF74AC" w:rsidRDefault="00EF74AC" w:rsidP="000928F7">
      <w:pPr>
        <w:pStyle w:val="NoSpacing"/>
        <w:jc w:val="both"/>
        <w:rPr>
          <w:rFonts w:ascii="Palatino Linotype" w:hAnsi="Palatino Linotype" w:cs="Times New Roman"/>
          <w:bCs/>
          <w:sz w:val="20"/>
          <w:szCs w:val="20"/>
        </w:rPr>
      </w:pPr>
    </w:p>
    <w:p w14:paraId="691DA58F" w14:textId="6DD354EB" w:rsidR="00F8195A" w:rsidRPr="000B5BA8" w:rsidRDefault="00F8195A" w:rsidP="000928F7">
      <w:pPr>
        <w:pStyle w:val="NoSpacing"/>
        <w:jc w:val="both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b/>
          <w:sz w:val="20"/>
          <w:szCs w:val="20"/>
        </w:rPr>
        <w:t>Educational Details:</w:t>
      </w:r>
    </w:p>
    <w:p w14:paraId="44B52E86" w14:textId="6A08D297" w:rsidR="00C217FA" w:rsidRPr="000B5BA8" w:rsidRDefault="00F8195A" w:rsidP="00F8195A">
      <w:pPr>
        <w:pStyle w:val="NoSpacing"/>
        <w:numPr>
          <w:ilvl w:val="0"/>
          <w:numId w:val="39"/>
        </w:numPr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Bachelor’s Degree with Electronics and Communication from JNTUK, India in 2014.</w:t>
      </w:r>
    </w:p>
    <w:sectPr w:rsidR="00C217FA" w:rsidRPr="000B5BA8" w:rsidSect="000928F7">
      <w:pgSz w:w="12240" w:h="15840"/>
      <w:pgMar w:top="720" w:right="720" w:bottom="720" w:left="720" w:header="14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35E97" w14:textId="77777777" w:rsidR="006E193A" w:rsidRDefault="006E193A" w:rsidP="00EB25EB">
      <w:r>
        <w:separator/>
      </w:r>
    </w:p>
  </w:endnote>
  <w:endnote w:type="continuationSeparator" w:id="0">
    <w:p w14:paraId="66A00E3E" w14:textId="77777777" w:rsidR="006E193A" w:rsidRDefault="006E193A" w:rsidP="00EB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0B39A" w14:textId="77777777" w:rsidR="006E193A" w:rsidRDefault="006E193A" w:rsidP="00EB25EB">
      <w:r>
        <w:separator/>
      </w:r>
    </w:p>
  </w:footnote>
  <w:footnote w:type="continuationSeparator" w:id="0">
    <w:p w14:paraId="464D8246" w14:textId="77777777" w:rsidR="006E193A" w:rsidRDefault="006E193A" w:rsidP="00EB2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7AFB"/>
    <w:multiLevelType w:val="hybridMultilevel"/>
    <w:tmpl w:val="70EC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0737"/>
    <w:multiLevelType w:val="hybridMultilevel"/>
    <w:tmpl w:val="FBF0AF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A7EB2"/>
    <w:multiLevelType w:val="hybridMultilevel"/>
    <w:tmpl w:val="737E20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2736D0"/>
    <w:multiLevelType w:val="hybridMultilevel"/>
    <w:tmpl w:val="1E10B3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C524BF"/>
    <w:multiLevelType w:val="hybridMultilevel"/>
    <w:tmpl w:val="CEAAED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31A4D"/>
    <w:multiLevelType w:val="hybridMultilevel"/>
    <w:tmpl w:val="488C8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7480A"/>
    <w:multiLevelType w:val="hybridMultilevel"/>
    <w:tmpl w:val="E9D43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96103"/>
    <w:multiLevelType w:val="hybridMultilevel"/>
    <w:tmpl w:val="0EA6423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157773"/>
    <w:multiLevelType w:val="hybridMultilevel"/>
    <w:tmpl w:val="9F7CE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7497"/>
    <w:multiLevelType w:val="hybridMultilevel"/>
    <w:tmpl w:val="11A2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20971"/>
    <w:multiLevelType w:val="hybridMultilevel"/>
    <w:tmpl w:val="ACC6C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E459E"/>
    <w:multiLevelType w:val="hybridMultilevel"/>
    <w:tmpl w:val="F56A7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15682"/>
    <w:multiLevelType w:val="hybridMultilevel"/>
    <w:tmpl w:val="F7147C6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8DD5B31"/>
    <w:multiLevelType w:val="hybridMultilevel"/>
    <w:tmpl w:val="716C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766CA"/>
    <w:multiLevelType w:val="hybridMultilevel"/>
    <w:tmpl w:val="1D5A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F52CE"/>
    <w:multiLevelType w:val="hybridMultilevel"/>
    <w:tmpl w:val="CB9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F4797"/>
    <w:multiLevelType w:val="hybridMultilevel"/>
    <w:tmpl w:val="62A24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B6FAD"/>
    <w:multiLevelType w:val="hybridMultilevel"/>
    <w:tmpl w:val="FE6C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17AA6"/>
    <w:multiLevelType w:val="hybridMultilevel"/>
    <w:tmpl w:val="FDE004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41273"/>
    <w:multiLevelType w:val="hybridMultilevel"/>
    <w:tmpl w:val="E7AC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44E69"/>
    <w:multiLevelType w:val="hybridMultilevel"/>
    <w:tmpl w:val="BBCE64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0470F"/>
    <w:multiLevelType w:val="hybridMultilevel"/>
    <w:tmpl w:val="B5AC2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C26DA"/>
    <w:multiLevelType w:val="hybridMultilevel"/>
    <w:tmpl w:val="4F747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77E0E"/>
    <w:multiLevelType w:val="hybridMultilevel"/>
    <w:tmpl w:val="5F5490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76F"/>
    <w:multiLevelType w:val="hybridMultilevel"/>
    <w:tmpl w:val="9B049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D2D8A"/>
    <w:multiLevelType w:val="hybridMultilevel"/>
    <w:tmpl w:val="75F4A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A28BA"/>
    <w:multiLevelType w:val="hybridMultilevel"/>
    <w:tmpl w:val="4E08E4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93768"/>
    <w:multiLevelType w:val="hybridMultilevel"/>
    <w:tmpl w:val="B00E7D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02AF2"/>
    <w:multiLevelType w:val="hybridMultilevel"/>
    <w:tmpl w:val="937CA35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0F3E3B"/>
    <w:multiLevelType w:val="hybridMultilevel"/>
    <w:tmpl w:val="3EE083A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A934C6"/>
    <w:multiLevelType w:val="hybridMultilevel"/>
    <w:tmpl w:val="A772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464D9"/>
    <w:multiLevelType w:val="hybridMultilevel"/>
    <w:tmpl w:val="5F6E5B7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983A4C"/>
    <w:multiLevelType w:val="hybridMultilevel"/>
    <w:tmpl w:val="7A1C0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22DBC"/>
    <w:multiLevelType w:val="hybridMultilevel"/>
    <w:tmpl w:val="9842B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91092B"/>
    <w:multiLevelType w:val="hybridMultilevel"/>
    <w:tmpl w:val="D75C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85BAE"/>
    <w:multiLevelType w:val="hybridMultilevel"/>
    <w:tmpl w:val="FA2A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D462F"/>
    <w:multiLevelType w:val="hybridMultilevel"/>
    <w:tmpl w:val="9A10E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30CC1"/>
    <w:multiLevelType w:val="hybridMultilevel"/>
    <w:tmpl w:val="E84070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D60B0"/>
    <w:multiLevelType w:val="hybridMultilevel"/>
    <w:tmpl w:val="F56A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E5569"/>
    <w:multiLevelType w:val="hybridMultilevel"/>
    <w:tmpl w:val="A9E8A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1"/>
  </w:num>
  <w:num w:numId="4">
    <w:abstractNumId w:val="10"/>
  </w:num>
  <w:num w:numId="5">
    <w:abstractNumId w:val="19"/>
  </w:num>
  <w:num w:numId="6">
    <w:abstractNumId w:val="39"/>
  </w:num>
  <w:num w:numId="7">
    <w:abstractNumId w:val="9"/>
  </w:num>
  <w:num w:numId="8">
    <w:abstractNumId w:val="12"/>
  </w:num>
  <w:num w:numId="9">
    <w:abstractNumId w:val="24"/>
  </w:num>
  <w:num w:numId="10">
    <w:abstractNumId w:val="38"/>
  </w:num>
  <w:num w:numId="11">
    <w:abstractNumId w:val="35"/>
  </w:num>
  <w:num w:numId="12">
    <w:abstractNumId w:val="15"/>
  </w:num>
  <w:num w:numId="13">
    <w:abstractNumId w:val="36"/>
  </w:num>
  <w:num w:numId="14">
    <w:abstractNumId w:val="34"/>
  </w:num>
  <w:num w:numId="15">
    <w:abstractNumId w:val="8"/>
  </w:num>
  <w:num w:numId="16">
    <w:abstractNumId w:val="32"/>
  </w:num>
  <w:num w:numId="17">
    <w:abstractNumId w:val="11"/>
  </w:num>
  <w:num w:numId="18">
    <w:abstractNumId w:val="14"/>
  </w:num>
  <w:num w:numId="19">
    <w:abstractNumId w:val="22"/>
  </w:num>
  <w:num w:numId="20">
    <w:abstractNumId w:val="30"/>
  </w:num>
  <w:num w:numId="21">
    <w:abstractNumId w:val="2"/>
  </w:num>
  <w:num w:numId="22">
    <w:abstractNumId w:val="6"/>
  </w:num>
  <w:num w:numId="23">
    <w:abstractNumId w:val="23"/>
  </w:num>
  <w:num w:numId="24">
    <w:abstractNumId w:val="20"/>
  </w:num>
  <w:num w:numId="25">
    <w:abstractNumId w:val="26"/>
  </w:num>
  <w:num w:numId="26">
    <w:abstractNumId w:val="4"/>
  </w:num>
  <w:num w:numId="27">
    <w:abstractNumId w:val="16"/>
  </w:num>
  <w:num w:numId="28">
    <w:abstractNumId w:val="37"/>
  </w:num>
  <w:num w:numId="29">
    <w:abstractNumId w:val="7"/>
  </w:num>
  <w:num w:numId="30">
    <w:abstractNumId w:val="3"/>
  </w:num>
  <w:num w:numId="31">
    <w:abstractNumId w:val="31"/>
  </w:num>
  <w:num w:numId="32">
    <w:abstractNumId w:val="29"/>
  </w:num>
  <w:num w:numId="33">
    <w:abstractNumId w:val="28"/>
  </w:num>
  <w:num w:numId="34">
    <w:abstractNumId w:val="18"/>
  </w:num>
  <w:num w:numId="35">
    <w:abstractNumId w:val="0"/>
  </w:num>
  <w:num w:numId="36">
    <w:abstractNumId w:val="13"/>
  </w:num>
  <w:num w:numId="37">
    <w:abstractNumId w:val="17"/>
  </w:num>
  <w:num w:numId="38">
    <w:abstractNumId w:val="1"/>
  </w:num>
  <w:num w:numId="39">
    <w:abstractNumId w:val="33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5EB"/>
    <w:rsid w:val="000024DA"/>
    <w:rsid w:val="000065E3"/>
    <w:rsid w:val="00007093"/>
    <w:rsid w:val="00017F3E"/>
    <w:rsid w:val="00020B75"/>
    <w:rsid w:val="00022264"/>
    <w:rsid w:val="00024F6E"/>
    <w:rsid w:val="00026BC1"/>
    <w:rsid w:val="00037FCB"/>
    <w:rsid w:val="000427FC"/>
    <w:rsid w:val="000472DB"/>
    <w:rsid w:val="000504FA"/>
    <w:rsid w:val="00060E19"/>
    <w:rsid w:val="000610FF"/>
    <w:rsid w:val="00063981"/>
    <w:rsid w:val="000658A4"/>
    <w:rsid w:val="00070C52"/>
    <w:rsid w:val="00072F9A"/>
    <w:rsid w:val="00073A5C"/>
    <w:rsid w:val="000928F7"/>
    <w:rsid w:val="00096094"/>
    <w:rsid w:val="000A1345"/>
    <w:rsid w:val="000A4796"/>
    <w:rsid w:val="000A6D69"/>
    <w:rsid w:val="000A7A1A"/>
    <w:rsid w:val="000B10A3"/>
    <w:rsid w:val="000B5BA8"/>
    <w:rsid w:val="000B7E7A"/>
    <w:rsid w:val="000C3280"/>
    <w:rsid w:val="000D186F"/>
    <w:rsid w:val="000D30C1"/>
    <w:rsid w:val="000D3C29"/>
    <w:rsid w:val="000D4AC9"/>
    <w:rsid w:val="000E1864"/>
    <w:rsid w:val="000E216D"/>
    <w:rsid w:val="000E398A"/>
    <w:rsid w:val="000E402B"/>
    <w:rsid w:val="0011278A"/>
    <w:rsid w:val="001159B6"/>
    <w:rsid w:val="001177BE"/>
    <w:rsid w:val="001466EC"/>
    <w:rsid w:val="00153018"/>
    <w:rsid w:val="00155D23"/>
    <w:rsid w:val="001621B2"/>
    <w:rsid w:val="00163E60"/>
    <w:rsid w:val="00171434"/>
    <w:rsid w:val="001743C0"/>
    <w:rsid w:val="00175D9A"/>
    <w:rsid w:val="001825CD"/>
    <w:rsid w:val="0018397E"/>
    <w:rsid w:val="00190B03"/>
    <w:rsid w:val="00190D94"/>
    <w:rsid w:val="00193464"/>
    <w:rsid w:val="001A7858"/>
    <w:rsid w:val="0020306A"/>
    <w:rsid w:val="00207DA1"/>
    <w:rsid w:val="002105F6"/>
    <w:rsid w:val="002113C7"/>
    <w:rsid w:val="00211FA9"/>
    <w:rsid w:val="00216BE1"/>
    <w:rsid w:val="00223B57"/>
    <w:rsid w:val="00226A1F"/>
    <w:rsid w:val="00236406"/>
    <w:rsid w:val="002460FB"/>
    <w:rsid w:val="00263102"/>
    <w:rsid w:val="00266604"/>
    <w:rsid w:val="0027481C"/>
    <w:rsid w:val="002B649C"/>
    <w:rsid w:val="002C4847"/>
    <w:rsid w:val="002C4B71"/>
    <w:rsid w:val="002C6469"/>
    <w:rsid w:val="002D6556"/>
    <w:rsid w:val="00307526"/>
    <w:rsid w:val="0031523F"/>
    <w:rsid w:val="00323E31"/>
    <w:rsid w:val="00326A16"/>
    <w:rsid w:val="0033126D"/>
    <w:rsid w:val="00331578"/>
    <w:rsid w:val="00331ACC"/>
    <w:rsid w:val="0034511B"/>
    <w:rsid w:val="003631DC"/>
    <w:rsid w:val="0037192D"/>
    <w:rsid w:val="003775A0"/>
    <w:rsid w:val="00377BDE"/>
    <w:rsid w:val="003835B9"/>
    <w:rsid w:val="00392033"/>
    <w:rsid w:val="00392274"/>
    <w:rsid w:val="003A5E2C"/>
    <w:rsid w:val="003B7D6B"/>
    <w:rsid w:val="003C08AF"/>
    <w:rsid w:val="003C601C"/>
    <w:rsid w:val="003D17BE"/>
    <w:rsid w:val="003D23A8"/>
    <w:rsid w:val="003E1F7E"/>
    <w:rsid w:val="003F04AD"/>
    <w:rsid w:val="003F4716"/>
    <w:rsid w:val="00400899"/>
    <w:rsid w:val="00402296"/>
    <w:rsid w:val="00403CC3"/>
    <w:rsid w:val="00414434"/>
    <w:rsid w:val="00432C04"/>
    <w:rsid w:val="00443317"/>
    <w:rsid w:val="00450638"/>
    <w:rsid w:val="004532CF"/>
    <w:rsid w:val="0045514A"/>
    <w:rsid w:val="004570C9"/>
    <w:rsid w:val="004723FF"/>
    <w:rsid w:val="0048042A"/>
    <w:rsid w:val="00480B81"/>
    <w:rsid w:val="00482E40"/>
    <w:rsid w:val="00496D73"/>
    <w:rsid w:val="004B5B26"/>
    <w:rsid w:val="004B720B"/>
    <w:rsid w:val="004C2B1E"/>
    <w:rsid w:val="004D0F13"/>
    <w:rsid w:val="004E4313"/>
    <w:rsid w:val="004F7F11"/>
    <w:rsid w:val="00505E09"/>
    <w:rsid w:val="00507B75"/>
    <w:rsid w:val="00507FF4"/>
    <w:rsid w:val="00550B47"/>
    <w:rsid w:val="0057394B"/>
    <w:rsid w:val="005845E1"/>
    <w:rsid w:val="00585B44"/>
    <w:rsid w:val="0059126B"/>
    <w:rsid w:val="00593C80"/>
    <w:rsid w:val="005943A4"/>
    <w:rsid w:val="0059539D"/>
    <w:rsid w:val="005A1746"/>
    <w:rsid w:val="005A7835"/>
    <w:rsid w:val="005B08BB"/>
    <w:rsid w:val="005B7279"/>
    <w:rsid w:val="005B787A"/>
    <w:rsid w:val="005D05CF"/>
    <w:rsid w:val="005E1155"/>
    <w:rsid w:val="005E3995"/>
    <w:rsid w:val="005E3DDA"/>
    <w:rsid w:val="005F6AB4"/>
    <w:rsid w:val="0060604E"/>
    <w:rsid w:val="006140DF"/>
    <w:rsid w:val="00620846"/>
    <w:rsid w:val="00622B5D"/>
    <w:rsid w:val="00623C5C"/>
    <w:rsid w:val="00623E4B"/>
    <w:rsid w:val="00627C5D"/>
    <w:rsid w:val="00630374"/>
    <w:rsid w:val="006304A5"/>
    <w:rsid w:val="006314A1"/>
    <w:rsid w:val="00643469"/>
    <w:rsid w:val="006461CE"/>
    <w:rsid w:val="00662D7C"/>
    <w:rsid w:val="006677B6"/>
    <w:rsid w:val="00667875"/>
    <w:rsid w:val="00680781"/>
    <w:rsid w:val="00684400"/>
    <w:rsid w:val="00692234"/>
    <w:rsid w:val="00693133"/>
    <w:rsid w:val="00694C3F"/>
    <w:rsid w:val="006A31EB"/>
    <w:rsid w:val="006B2944"/>
    <w:rsid w:val="006B6E6E"/>
    <w:rsid w:val="006C5312"/>
    <w:rsid w:val="006D2EFF"/>
    <w:rsid w:val="006D3D85"/>
    <w:rsid w:val="006E193A"/>
    <w:rsid w:val="006E5242"/>
    <w:rsid w:val="006F4CA1"/>
    <w:rsid w:val="006F571C"/>
    <w:rsid w:val="00700859"/>
    <w:rsid w:val="007116D6"/>
    <w:rsid w:val="00714799"/>
    <w:rsid w:val="00730D29"/>
    <w:rsid w:val="00731005"/>
    <w:rsid w:val="00735E67"/>
    <w:rsid w:val="00736E53"/>
    <w:rsid w:val="0075327A"/>
    <w:rsid w:val="00757781"/>
    <w:rsid w:val="00765962"/>
    <w:rsid w:val="00766221"/>
    <w:rsid w:val="00776D04"/>
    <w:rsid w:val="007823D2"/>
    <w:rsid w:val="00785375"/>
    <w:rsid w:val="00786C76"/>
    <w:rsid w:val="007A1BFE"/>
    <w:rsid w:val="007A2F8A"/>
    <w:rsid w:val="007B2159"/>
    <w:rsid w:val="007B7A89"/>
    <w:rsid w:val="007C0EB6"/>
    <w:rsid w:val="007C3195"/>
    <w:rsid w:val="007C5FB8"/>
    <w:rsid w:val="007E18C4"/>
    <w:rsid w:val="007E59C9"/>
    <w:rsid w:val="007E6747"/>
    <w:rsid w:val="007F31F6"/>
    <w:rsid w:val="008274E8"/>
    <w:rsid w:val="00831FD9"/>
    <w:rsid w:val="00850A12"/>
    <w:rsid w:val="00853373"/>
    <w:rsid w:val="00855496"/>
    <w:rsid w:val="008571DD"/>
    <w:rsid w:val="008676D8"/>
    <w:rsid w:val="008767B2"/>
    <w:rsid w:val="0088383B"/>
    <w:rsid w:val="00884F13"/>
    <w:rsid w:val="00887025"/>
    <w:rsid w:val="00892F41"/>
    <w:rsid w:val="00895263"/>
    <w:rsid w:val="008A0750"/>
    <w:rsid w:val="008A5DFB"/>
    <w:rsid w:val="008B2B08"/>
    <w:rsid w:val="008B4AA7"/>
    <w:rsid w:val="008E0538"/>
    <w:rsid w:val="008E4306"/>
    <w:rsid w:val="008E7FAA"/>
    <w:rsid w:val="008F4ADB"/>
    <w:rsid w:val="00906110"/>
    <w:rsid w:val="00912322"/>
    <w:rsid w:val="00912F0A"/>
    <w:rsid w:val="00914D4C"/>
    <w:rsid w:val="00921844"/>
    <w:rsid w:val="00921A04"/>
    <w:rsid w:val="00942C90"/>
    <w:rsid w:val="00943089"/>
    <w:rsid w:val="00944D3B"/>
    <w:rsid w:val="0094605E"/>
    <w:rsid w:val="009518FF"/>
    <w:rsid w:val="009647D2"/>
    <w:rsid w:val="009700DD"/>
    <w:rsid w:val="00970B9F"/>
    <w:rsid w:val="00973EB0"/>
    <w:rsid w:val="00997E5A"/>
    <w:rsid w:val="009A6502"/>
    <w:rsid w:val="009D159F"/>
    <w:rsid w:val="009D35F0"/>
    <w:rsid w:val="009D46DD"/>
    <w:rsid w:val="009F0AF5"/>
    <w:rsid w:val="009F560A"/>
    <w:rsid w:val="009F7214"/>
    <w:rsid w:val="00A010C9"/>
    <w:rsid w:val="00A025A1"/>
    <w:rsid w:val="00A07495"/>
    <w:rsid w:val="00A15B86"/>
    <w:rsid w:val="00A20476"/>
    <w:rsid w:val="00A3458E"/>
    <w:rsid w:val="00A4186F"/>
    <w:rsid w:val="00A465BB"/>
    <w:rsid w:val="00A61C00"/>
    <w:rsid w:val="00A62E2C"/>
    <w:rsid w:val="00A63069"/>
    <w:rsid w:val="00A71C92"/>
    <w:rsid w:val="00A77B02"/>
    <w:rsid w:val="00A859E4"/>
    <w:rsid w:val="00A86DA0"/>
    <w:rsid w:val="00AB5C29"/>
    <w:rsid w:val="00AB6196"/>
    <w:rsid w:val="00AC0442"/>
    <w:rsid w:val="00AC6D0D"/>
    <w:rsid w:val="00AE1142"/>
    <w:rsid w:val="00AE2B5E"/>
    <w:rsid w:val="00AF2DF8"/>
    <w:rsid w:val="00B03828"/>
    <w:rsid w:val="00B17723"/>
    <w:rsid w:val="00B21A95"/>
    <w:rsid w:val="00B247D8"/>
    <w:rsid w:val="00B3651C"/>
    <w:rsid w:val="00B62DCF"/>
    <w:rsid w:val="00B74CBA"/>
    <w:rsid w:val="00B8313E"/>
    <w:rsid w:val="00B852F6"/>
    <w:rsid w:val="00B939A9"/>
    <w:rsid w:val="00BA6EE4"/>
    <w:rsid w:val="00BB7736"/>
    <w:rsid w:val="00BC17A6"/>
    <w:rsid w:val="00BC433E"/>
    <w:rsid w:val="00BD57F3"/>
    <w:rsid w:val="00BE0A08"/>
    <w:rsid w:val="00BF2000"/>
    <w:rsid w:val="00BF2E83"/>
    <w:rsid w:val="00BF7F6D"/>
    <w:rsid w:val="00C00B15"/>
    <w:rsid w:val="00C12437"/>
    <w:rsid w:val="00C16BC0"/>
    <w:rsid w:val="00C217FA"/>
    <w:rsid w:val="00C2621E"/>
    <w:rsid w:val="00C27FB7"/>
    <w:rsid w:val="00C34142"/>
    <w:rsid w:val="00C4023E"/>
    <w:rsid w:val="00C411BF"/>
    <w:rsid w:val="00C50611"/>
    <w:rsid w:val="00C52546"/>
    <w:rsid w:val="00C640D8"/>
    <w:rsid w:val="00C72E32"/>
    <w:rsid w:val="00C74F9B"/>
    <w:rsid w:val="00C803DF"/>
    <w:rsid w:val="00C80AF3"/>
    <w:rsid w:val="00C81C52"/>
    <w:rsid w:val="00C81E45"/>
    <w:rsid w:val="00C85472"/>
    <w:rsid w:val="00C860D5"/>
    <w:rsid w:val="00C86BA4"/>
    <w:rsid w:val="00C90B6B"/>
    <w:rsid w:val="00C913D4"/>
    <w:rsid w:val="00C97CD2"/>
    <w:rsid w:val="00CA5992"/>
    <w:rsid w:val="00CB2D3D"/>
    <w:rsid w:val="00CB3F9A"/>
    <w:rsid w:val="00CC3EC7"/>
    <w:rsid w:val="00CD5F81"/>
    <w:rsid w:val="00CD7B84"/>
    <w:rsid w:val="00CE3F20"/>
    <w:rsid w:val="00D01B1A"/>
    <w:rsid w:val="00D02C84"/>
    <w:rsid w:val="00D03B73"/>
    <w:rsid w:val="00D1017B"/>
    <w:rsid w:val="00D136FE"/>
    <w:rsid w:val="00D2012B"/>
    <w:rsid w:val="00D20642"/>
    <w:rsid w:val="00D228F6"/>
    <w:rsid w:val="00D33BDE"/>
    <w:rsid w:val="00D46B41"/>
    <w:rsid w:val="00D516A9"/>
    <w:rsid w:val="00D915A4"/>
    <w:rsid w:val="00D971B1"/>
    <w:rsid w:val="00DA372A"/>
    <w:rsid w:val="00DA6A77"/>
    <w:rsid w:val="00DA7339"/>
    <w:rsid w:val="00DB656C"/>
    <w:rsid w:val="00DB6599"/>
    <w:rsid w:val="00DC20F9"/>
    <w:rsid w:val="00DD4B78"/>
    <w:rsid w:val="00DD6532"/>
    <w:rsid w:val="00DE7BB3"/>
    <w:rsid w:val="00DF5CA6"/>
    <w:rsid w:val="00E0508C"/>
    <w:rsid w:val="00E138FF"/>
    <w:rsid w:val="00E157D6"/>
    <w:rsid w:val="00E23415"/>
    <w:rsid w:val="00E37940"/>
    <w:rsid w:val="00E37CF5"/>
    <w:rsid w:val="00E449BF"/>
    <w:rsid w:val="00E5109D"/>
    <w:rsid w:val="00E513A6"/>
    <w:rsid w:val="00E54A27"/>
    <w:rsid w:val="00E55D8F"/>
    <w:rsid w:val="00E57728"/>
    <w:rsid w:val="00E606B9"/>
    <w:rsid w:val="00E74AC4"/>
    <w:rsid w:val="00E77261"/>
    <w:rsid w:val="00E85B64"/>
    <w:rsid w:val="00E95229"/>
    <w:rsid w:val="00EA5637"/>
    <w:rsid w:val="00EA63E4"/>
    <w:rsid w:val="00EB1B00"/>
    <w:rsid w:val="00EB25EB"/>
    <w:rsid w:val="00EB2ED7"/>
    <w:rsid w:val="00EB545A"/>
    <w:rsid w:val="00EC3EF8"/>
    <w:rsid w:val="00EC45D1"/>
    <w:rsid w:val="00ED12F7"/>
    <w:rsid w:val="00ED47E3"/>
    <w:rsid w:val="00ED7C1A"/>
    <w:rsid w:val="00EE231B"/>
    <w:rsid w:val="00EE3761"/>
    <w:rsid w:val="00EE5B71"/>
    <w:rsid w:val="00EE756F"/>
    <w:rsid w:val="00EE7B6D"/>
    <w:rsid w:val="00EF12E7"/>
    <w:rsid w:val="00EF178C"/>
    <w:rsid w:val="00EF73EE"/>
    <w:rsid w:val="00EF74AC"/>
    <w:rsid w:val="00EF7ACD"/>
    <w:rsid w:val="00F000D6"/>
    <w:rsid w:val="00F0060B"/>
    <w:rsid w:val="00F02D2E"/>
    <w:rsid w:val="00F05FC3"/>
    <w:rsid w:val="00F0728A"/>
    <w:rsid w:val="00F25010"/>
    <w:rsid w:val="00F26D55"/>
    <w:rsid w:val="00F27B01"/>
    <w:rsid w:val="00F31673"/>
    <w:rsid w:val="00F35AE1"/>
    <w:rsid w:val="00F3795A"/>
    <w:rsid w:val="00F42E21"/>
    <w:rsid w:val="00F52A3E"/>
    <w:rsid w:val="00F5623F"/>
    <w:rsid w:val="00F60863"/>
    <w:rsid w:val="00F75929"/>
    <w:rsid w:val="00F8195A"/>
    <w:rsid w:val="00F9139E"/>
    <w:rsid w:val="00F97B53"/>
    <w:rsid w:val="00FA4043"/>
    <w:rsid w:val="00FB1419"/>
    <w:rsid w:val="00FB1B23"/>
    <w:rsid w:val="00FB6B39"/>
    <w:rsid w:val="00FD3067"/>
    <w:rsid w:val="00FD3E7E"/>
    <w:rsid w:val="00FD7AD3"/>
    <w:rsid w:val="00FE08B5"/>
    <w:rsid w:val="00FE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925A3"/>
  <w15:docId w15:val="{18E6A971-DB15-481A-9763-C74843D6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4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5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5EB"/>
  </w:style>
  <w:style w:type="paragraph" w:styleId="Footer">
    <w:name w:val="footer"/>
    <w:basedOn w:val="Normal"/>
    <w:link w:val="FooterChar"/>
    <w:uiPriority w:val="99"/>
    <w:unhideWhenUsed/>
    <w:rsid w:val="00EB25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5EB"/>
  </w:style>
  <w:style w:type="character" w:styleId="Hyperlink">
    <w:name w:val="Hyperlink"/>
    <w:basedOn w:val="DefaultParagraphFont"/>
    <w:uiPriority w:val="99"/>
    <w:unhideWhenUsed/>
    <w:rsid w:val="00EB25EB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418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E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E53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48042A"/>
  </w:style>
  <w:style w:type="character" w:customStyle="1" w:styleId="hl">
    <w:name w:val="hl"/>
    <w:basedOn w:val="DefaultParagraphFont"/>
    <w:rsid w:val="00FD3E7E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14D4C"/>
  </w:style>
  <w:style w:type="paragraph" w:styleId="NoSpacing">
    <w:name w:val="No Spacing"/>
    <w:link w:val="NoSpacingChar"/>
    <w:uiPriority w:val="1"/>
    <w:qFormat/>
    <w:rsid w:val="00402296"/>
    <w:rPr>
      <w:rFonts w:eastAsiaTheme="minorHAns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37192D"/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8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Normal1">
    <w:name w:val="Normal1"/>
    <w:rsid w:val="00731005"/>
    <w:pPr>
      <w:widowControl w:val="0"/>
      <w:suppressAutoHyphens/>
      <w:spacing w:after="200" w:line="276" w:lineRule="auto"/>
    </w:pPr>
    <w:rPr>
      <w:rFonts w:ascii="Calibri" w:eastAsia="SimSun" w:hAnsi="Calibri" w:cs="Calibri"/>
      <w:color w:val="000000"/>
      <w:kern w:val="1"/>
      <w:sz w:val="22"/>
      <w:szCs w:val="22"/>
      <w:lang w:eastAsia="ar-SA"/>
    </w:rPr>
  </w:style>
  <w:style w:type="table" w:styleId="TableGrid">
    <w:name w:val="Table Grid"/>
    <w:basedOn w:val="TableNormal"/>
    <w:uiPriority w:val="59"/>
    <w:rsid w:val="00887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ruthiv8255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0A107B-CC49-4F4A-B4F0-BB541ADC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reddy kobaku Kobaku</dc:creator>
  <cp:lastModifiedBy>Anil Gadicherla</cp:lastModifiedBy>
  <cp:revision>15</cp:revision>
  <dcterms:created xsi:type="dcterms:W3CDTF">2020-07-26T21:58:00Z</dcterms:created>
  <dcterms:modified xsi:type="dcterms:W3CDTF">2020-12-15T19:12:00Z</dcterms:modified>
</cp:coreProperties>
</file>